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1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40"/>
        <w:gridCol w:w="886"/>
        <w:gridCol w:w="1544"/>
        <w:gridCol w:w="394"/>
        <w:gridCol w:w="8"/>
        <w:gridCol w:w="3468"/>
      </w:tblGrid>
      <w:tr w:rsidR="00011974">
        <w:tblPrEx>
          <w:tblCellMar>
            <w:top w:w="0" w:type="dxa"/>
            <w:bottom w:w="0" w:type="dxa"/>
          </w:tblCellMar>
        </w:tblPrEx>
        <w:trPr>
          <w:trHeight w:val="350"/>
        </w:trPr>
        <w:tc>
          <w:tcPr>
            <w:tcW w:w="10098" w:type="dxa"/>
            <w:gridSpan w:val="7"/>
            <w:vAlign w:val="center"/>
          </w:tcPr>
          <w:p w:rsidR="00011974" w:rsidRPr="00CE6526" w:rsidRDefault="00097179" w:rsidP="007A2340">
            <w:pPr>
              <w:pStyle w:val="Header"/>
              <w:jc w:val="center"/>
              <w:rPr>
                <w:rFonts w:ascii="Arial" w:hAnsi="Arial" w:cs="Arial"/>
                <w:b/>
                <w:sz w:val="32"/>
                <w:szCs w:val="32"/>
              </w:rPr>
            </w:pPr>
            <w:bookmarkStart w:id="0" w:name="_GoBack"/>
            <w:bookmarkEnd w:id="0"/>
            <w:r>
              <w:rPr>
                <w:rFonts w:ascii="Arial" w:hAnsi="Arial" w:cs="Arial"/>
                <w:b/>
                <w:sz w:val="32"/>
                <w:szCs w:val="32"/>
              </w:rPr>
              <w:t xml:space="preserve">PURCHASE </w:t>
            </w:r>
            <w:r w:rsidR="00011974" w:rsidRPr="00CE6526">
              <w:rPr>
                <w:rFonts w:ascii="Arial" w:hAnsi="Arial" w:cs="Arial"/>
                <w:b/>
                <w:sz w:val="32"/>
                <w:szCs w:val="32"/>
              </w:rPr>
              <w:t>ORDER</w:t>
            </w:r>
          </w:p>
          <w:p w:rsidR="00011974" w:rsidRDefault="00CE6526" w:rsidP="00F740B0">
            <w:pPr>
              <w:pStyle w:val="Header"/>
              <w:jc w:val="center"/>
              <w:rPr>
                <w:rFonts w:ascii="Arial" w:hAnsi="Arial"/>
                <w:b/>
              </w:rPr>
            </w:pPr>
            <w:r>
              <w:rPr>
                <w:rFonts w:ascii="Arial" w:hAnsi="Arial" w:cs="Arial"/>
                <w:b/>
                <w:szCs w:val="24"/>
              </w:rPr>
              <w:t>Corrosion-</w:t>
            </w:r>
            <w:r w:rsidR="00011974" w:rsidRPr="00CE6526">
              <w:rPr>
                <w:rFonts w:ascii="Arial" w:hAnsi="Arial" w:cs="Arial"/>
                <w:b/>
                <w:szCs w:val="24"/>
              </w:rPr>
              <w:t>Inhibited Magnesium Chloride Deicer</w:t>
            </w:r>
            <w:r w:rsidR="007B524D">
              <w:rPr>
                <w:rFonts w:ascii="Arial" w:hAnsi="Arial" w:cs="Arial"/>
                <w:b/>
                <w:szCs w:val="24"/>
              </w:rPr>
              <w:t xml:space="preserve"> </w:t>
            </w:r>
          </w:p>
        </w:tc>
      </w:tr>
      <w:tr w:rsidR="00011974">
        <w:tblPrEx>
          <w:tblCellMar>
            <w:top w:w="0" w:type="dxa"/>
            <w:bottom w:w="0" w:type="dxa"/>
          </w:tblCellMar>
        </w:tblPrEx>
        <w:trPr>
          <w:trHeight w:val="350"/>
        </w:trPr>
        <w:tc>
          <w:tcPr>
            <w:tcW w:w="10098" w:type="dxa"/>
            <w:gridSpan w:val="7"/>
            <w:vAlign w:val="center"/>
          </w:tcPr>
          <w:p w:rsidR="00011974" w:rsidRPr="00D1480F" w:rsidRDefault="00011974" w:rsidP="009D7C89">
            <w:pPr>
              <w:pStyle w:val="Header"/>
              <w:rPr>
                <w:rFonts w:ascii="Arial" w:hAnsi="Arial" w:cs="Arial"/>
                <w:b/>
                <w:sz w:val="22"/>
                <w:szCs w:val="22"/>
              </w:rPr>
            </w:pPr>
            <w:r w:rsidRPr="00D1480F">
              <w:rPr>
                <w:rFonts w:ascii="Arial" w:hAnsi="Arial" w:cs="Arial"/>
                <w:b/>
                <w:sz w:val="22"/>
                <w:szCs w:val="22"/>
              </w:rPr>
              <w:t>Product Name:</w:t>
            </w:r>
            <w:r w:rsidR="00A80BEF">
              <w:rPr>
                <w:rFonts w:ascii="Arial" w:hAnsi="Arial" w:cs="Arial"/>
                <w:b/>
                <w:sz w:val="22"/>
                <w:szCs w:val="22"/>
              </w:rPr>
              <w:t xml:space="preserve">  FreezGard CI Plus </w:t>
            </w:r>
            <w:r w:rsidR="00592B7A" w:rsidRPr="00D1480F">
              <w:rPr>
                <w:rFonts w:ascii="Arial" w:hAnsi="Arial" w:cs="Arial"/>
                <w:b/>
                <w:sz w:val="22"/>
                <w:szCs w:val="22"/>
              </w:rPr>
              <w:t xml:space="preserve">                       </w:t>
            </w:r>
            <w:r w:rsidR="009D7C89">
              <w:rPr>
                <w:rFonts w:ascii="Arial" w:hAnsi="Arial" w:cs="Arial"/>
                <w:b/>
                <w:sz w:val="22"/>
                <w:szCs w:val="22"/>
              </w:rPr>
              <w:t>Contractor</w:t>
            </w:r>
            <w:r w:rsidRPr="00D1480F">
              <w:rPr>
                <w:rFonts w:ascii="Arial" w:hAnsi="Arial" w:cs="Arial"/>
                <w:b/>
                <w:sz w:val="22"/>
                <w:szCs w:val="22"/>
              </w:rPr>
              <w:t xml:space="preserve"> Name:</w:t>
            </w:r>
            <w:r w:rsidR="00A80BEF">
              <w:rPr>
                <w:rFonts w:ascii="Arial" w:hAnsi="Arial" w:cs="Arial"/>
                <w:b/>
                <w:sz w:val="22"/>
                <w:szCs w:val="22"/>
              </w:rPr>
              <w:t xml:space="preserve">  </w:t>
            </w:r>
            <w:r w:rsidR="00A80BEF" w:rsidRPr="00A80BEF">
              <w:rPr>
                <w:rFonts w:ascii="Arial" w:hAnsi="Arial" w:cs="Arial"/>
                <w:b/>
                <w:sz w:val="20"/>
              </w:rPr>
              <w:t>Dustbusters Enterprises, Inc.</w:t>
            </w:r>
          </w:p>
        </w:tc>
      </w:tr>
      <w:tr w:rsidR="00011974">
        <w:tblPrEx>
          <w:tblCellMar>
            <w:top w:w="0" w:type="dxa"/>
            <w:bottom w:w="0" w:type="dxa"/>
          </w:tblCellMar>
        </w:tblPrEx>
        <w:trPr>
          <w:trHeight w:val="350"/>
        </w:trPr>
        <w:tc>
          <w:tcPr>
            <w:tcW w:w="10098" w:type="dxa"/>
            <w:gridSpan w:val="7"/>
            <w:vAlign w:val="center"/>
          </w:tcPr>
          <w:p w:rsidR="00011974" w:rsidRPr="00D1480F" w:rsidRDefault="00011974" w:rsidP="000B2FD9">
            <w:pPr>
              <w:pStyle w:val="Header"/>
              <w:rPr>
                <w:rFonts w:ascii="Arial" w:hAnsi="Arial" w:cs="Arial"/>
                <w:b/>
                <w:sz w:val="22"/>
                <w:szCs w:val="22"/>
              </w:rPr>
            </w:pPr>
            <w:r w:rsidRPr="00D1480F">
              <w:rPr>
                <w:rFonts w:ascii="Arial" w:hAnsi="Arial" w:cs="Arial"/>
                <w:b/>
                <w:sz w:val="22"/>
                <w:szCs w:val="22"/>
              </w:rPr>
              <w:t xml:space="preserve">Price Agreement No. </w:t>
            </w:r>
            <w:r w:rsidR="007E60BC">
              <w:rPr>
                <w:rFonts w:ascii="Arial" w:hAnsi="Arial" w:cs="Arial"/>
                <w:b/>
                <w:sz w:val="22"/>
                <w:szCs w:val="22"/>
              </w:rPr>
              <w:t>2595</w:t>
            </w:r>
            <w:r w:rsidR="00F515A2" w:rsidRPr="00D1480F">
              <w:rPr>
                <w:rFonts w:ascii="Arial" w:hAnsi="Arial" w:cs="Arial"/>
                <w:b/>
                <w:sz w:val="22"/>
                <w:szCs w:val="22"/>
              </w:rPr>
              <w:t xml:space="preserve">     </w:t>
            </w:r>
            <w:r w:rsidRPr="00D1480F">
              <w:rPr>
                <w:rFonts w:ascii="Arial" w:hAnsi="Arial" w:cs="Arial"/>
                <w:b/>
                <w:sz w:val="22"/>
                <w:szCs w:val="22"/>
              </w:rPr>
              <w:t xml:space="preserve">                              </w:t>
            </w:r>
            <w:r w:rsidR="00592B7A" w:rsidRPr="00D1480F">
              <w:rPr>
                <w:rFonts w:ascii="Arial" w:hAnsi="Arial" w:cs="Arial"/>
                <w:b/>
                <w:sz w:val="22"/>
                <w:szCs w:val="22"/>
              </w:rPr>
              <w:t xml:space="preserve">   </w:t>
            </w:r>
            <w:r w:rsidR="009D7C89">
              <w:rPr>
                <w:rFonts w:ascii="Arial" w:hAnsi="Arial" w:cs="Arial"/>
                <w:b/>
                <w:sz w:val="22"/>
                <w:szCs w:val="22"/>
              </w:rPr>
              <w:t xml:space="preserve">Order Date: </w:t>
            </w:r>
          </w:p>
        </w:tc>
      </w:tr>
      <w:tr w:rsidR="00011974">
        <w:tblPrEx>
          <w:tblCellMar>
            <w:top w:w="0" w:type="dxa"/>
            <w:bottom w:w="0" w:type="dxa"/>
          </w:tblCellMar>
        </w:tblPrEx>
        <w:trPr>
          <w:trHeight w:val="350"/>
        </w:trPr>
        <w:tc>
          <w:tcPr>
            <w:tcW w:w="4684" w:type="dxa"/>
            <w:gridSpan w:val="3"/>
            <w:vAlign w:val="center"/>
          </w:tcPr>
          <w:p w:rsidR="00011974" w:rsidRPr="00D1480F" w:rsidRDefault="00011974" w:rsidP="007A2340">
            <w:pPr>
              <w:rPr>
                <w:rFonts w:ascii="Arial" w:hAnsi="Arial" w:cs="Arial"/>
                <w:b/>
                <w:sz w:val="22"/>
                <w:szCs w:val="22"/>
              </w:rPr>
            </w:pPr>
            <w:r w:rsidRPr="00D1480F">
              <w:rPr>
                <w:rFonts w:ascii="Arial" w:hAnsi="Arial" w:cs="Arial"/>
                <w:b/>
                <w:sz w:val="22"/>
                <w:szCs w:val="22"/>
              </w:rPr>
              <w:t>Delivery Destination</w:t>
            </w:r>
            <w:r w:rsidR="00F515A2" w:rsidRPr="00D1480F">
              <w:rPr>
                <w:rFonts w:ascii="Arial" w:hAnsi="Arial" w:cs="Arial"/>
                <w:b/>
                <w:sz w:val="22"/>
                <w:szCs w:val="22"/>
              </w:rPr>
              <w:t>:</w:t>
            </w:r>
          </w:p>
        </w:tc>
        <w:tc>
          <w:tcPr>
            <w:tcW w:w="5414" w:type="dxa"/>
            <w:gridSpan w:val="4"/>
            <w:vAlign w:val="center"/>
          </w:tcPr>
          <w:p w:rsidR="00011974" w:rsidRPr="00D1480F" w:rsidRDefault="00011974" w:rsidP="007A2340">
            <w:pPr>
              <w:rPr>
                <w:rFonts w:ascii="Arial" w:hAnsi="Arial" w:cs="Arial"/>
                <w:b/>
                <w:sz w:val="22"/>
                <w:szCs w:val="22"/>
              </w:rPr>
            </w:pPr>
            <w:r w:rsidRPr="00D1480F">
              <w:rPr>
                <w:rFonts w:ascii="Arial" w:hAnsi="Arial" w:cs="Arial"/>
                <w:b/>
                <w:sz w:val="22"/>
                <w:szCs w:val="22"/>
              </w:rPr>
              <w:t>Bill To</w:t>
            </w:r>
            <w:r w:rsidR="00F515A2" w:rsidRPr="00D1480F">
              <w:rPr>
                <w:rFonts w:ascii="Arial" w:hAnsi="Arial" w:cs="Arial"/>
                <w:b/>
                <w:sz w:val="22"/>
                <w:szCs w:val="22"/>
              </w:rPr>
              <w:t>:</w:t>
            </w:r>
          </w:p>
        </w:tc>
      </w:tr>
      <w:tr w:rsidR="00011974">
        <w:tblPrEx>
          <w:tblCellMar>
            <w:top w:w="0" w:type="dxa"/>
            <w:bottom w:w="0" w:type="dxa"/>
          </w:tblCellMar>
        </w:tblPrEx>
        <w:trPr>
          <w:trHeight w:val="1180"/>
        </w:trPr>
        <w:tc>
          <w:tcPr>
            <w:tcW w:w="4684" w:type="dxa"/>
            <w:gridSpan w:val="3"/>
          </w:tcPr>
          <w:p w:rsidR="00011974" w:rsidRPr="00D1480F" w:rsidRDefault="00011974" w:rsidP="007A2340">
            <w:pPr>
              <w:rPr>
                <w:rFonts w:ascii="Arial" w:hAnsi="Arial" w:cs="Arial"/>
                <w:sz w:val="22"/>
                <w:szCs w:val="22"/>
              </w:rPr>
            </w:pPr>
          </w:p>
        </w:tc>
        <w:tc>
          <w:tcPr>
            <w:tcW w:w="5414" w:type="dxa"/>
            <w:gridSpan w:val="4"/>
          </w:tcPr>
          <w:p w:rsidR="00011974" w:rsidRPr="00D1480F" w:rsidRDefault="00011974" w:rsidP="007A2340">
            <w:pPr>
              <w:rPr>
                <w:rFonts w:ascii="Arial" w:hAnsi="Arial" w:cs="Arial"/>
                <w:sz w:val="22"/>
                <w:szCs w:val="22"/>
              </w:rPr>
            </w:pPr>
          </w:p>
        </w:tc>
      </w:tr>
      <w:tr w:rsidR="00011974" w:rsidTr="004D4B52">
        <w:tblPrEx>
          <w:tblCellMar>
            <w:top w:w="0" w:type="dxa"/>
            <w:bottom w:w="0" w:type="dxa"/>
          </w:tblCellMar>
        </w:tblPrEx>
        <w:trPr>
          <w:trHeight w:val="287"/>
        </w:trPr>
        <w:tc>
          <w:tcPr>
            <w:tcW w:w="3258" w:type="dxa"/>
            <w:vAlign w:val="center"/>
          </w:tcPr>
          <w:p w:rsidR="00011974" w:rsidRPr="00D1480F" w:rsidRDefault="00011974" w:rsidP="00592B7A">
            <w:pPr>
              <w:pStyle w:val="Heading1"/>
              <w:jc w:val="both"/>
              <w:rPr>
                <w:rFonts w:ascii="Arial" w:hAnsi="Arial" w:cs="Arial"/>
                <w:sz w:val="22"/>
                <w:szCs w:val="22"/>
              </w:rPr>
            </w:pPr>
            <w:r w:rsidRPr="00D1480F">
              <w:rPr>
                <w:rFonts w:ascii="Arial" w:hAnsi="Arial" w:cs="Arial"/>
                <w:sz w:val="22"/>
                <w:szCs w:val="22"/>
              </w:rPr>
              <w:t>Ordered By</w:t>
            </w:r>
            <w:r w:rsidR="000B2FD9">
              <w:rPr>
                <w:rFonts w:ascii="Arial" w:hAnsi="Arial" w:cs="Arial"/>
                <w:sz w:val="22"/>
                <w:szCs w:val="22"/>
              </w:rPr>
              <w:t>:</w:t>
            </w:r>
          </w:p>
        </w:tc>
        <w:tc>
          <w:tcPr>
            <w:tcW w:w="2970" w:type="dxa"/>
            <w:gridSpan w:val="3"/>
            <w:vAlign w:val="center"/>
          </w:tcPr>
          <w:p w:rsidR="00011974" w:rsidRPr="00D1480F" w:rsidRDefault="00F515A2" w:rsidP="00592B7A">
            <w:pPr>
              <w:jc w:val="both"/>
              <w:rPr>
                <w:rFonts w:ascii="Arial" w:hAnsi="Arial" w:cs="Arial"/>
                <w:b/>
                <w:sz w:val="22"/>
                <w:szCs w:val="22"/>
              </w:rPr>
            </w:pPr>
            <w:r w:rsidRPr="00D1480F">
              <w:rPr>
                <w:rFonts w:ascii="Arial" w:hAnsi="Arial" w:cs="Arial"/>
                <w:b/>
                <w:sz w:val="22"/>
                <w:szCs w:val="22"/>
              </w:rPr>
              <w:t>Name:</w:t>
            </w:r>
          </w:p>
        </w:tc>
        <w:tc>
          <w:tcPr>
            <w:tcW w:w="3870" w:type="dxa"/>
            <w:gridSpan w:val="3"/>
            <w:vAlign w:val="center"/>
          </w:tcPr>
          <w:p w:rsidR="00011974" w:rsidRPr="00D1480F" w:rsidRDefault="00F515A2" w:rsidP="00592B7A">
            <w:pPr>
              <w:jc w:val="both"/>
              <w:rPr>
                <w:rFonts w:ascii="Arial" w:hAnsi="Arial" w:cs="Arial"/>
                <w:b/>
                <w:sz w:val="22"/>
                <w:szCs w:val="22"/>
              </w:rPr>
            </w:pPr>
            <w:r w:rsidRPr="00D1480F">
              <w:rPr>
                <w:rFonts w:ascii="Arial" w:hAnsi="Arial" w:cs="Arial"/>
                <w:b/>
                <w:sz w:val="22"/>
                <w:szCs w:val="22"/>
              </w:rPr>
              <w:t>Title:</w:t>
            </w:r>
          </w:p>
        </w:tc>
      </w:tr>
      <w:tr w:rsidR="00F515A2" w:rsidTr="004D4B52">
        <w:tblPrEx>
          <w:tblCellMar>
            <w:top w:w="0" w:type="dxa"/>
            <w:bottom w:w="0" w:type="dxa"/>
          </w:tblCellMar>
        </w:tblPrEx>
        <w:trPr>
          <w:trHeight w:val="440"/>
        </w:trPr>
        <w:tc>
          <w:tcPr>
            <w:tcW w:w="3258" w:type="dxa"/>
            <w:vAlign w:val="center"/>
          </w:tcPr>
          <w:p w:rsidR="00F515A2" w:rsidRPr="00D1480F" w:rsidRDefault="00F515A2" w:rsidP="00F515A2">
            <w:pPr>
              <w:jc w:val="both"/>
              <w:rPr>
                <w:rFonts w:ascii="Arial" w:hAnsi="Arial" w:cs="Arial"/>
                <w:b/>
                <w:sz w:val="22"/>
                <w:szCs w:val="22"/>
              </w:rPr>
            </w:pPr>
            <w:r w:rsidRPr="00D1480F">
              <w:rPr>
                <w:rFonts w:ascii="Arial" w:hAnsi="Arial" w:cs="Arial"/>
                <w:b/>
                <w:sz w:val="22"/>
                <w:szCs w:val="22"/>
              </w:rPr>
              <w:t>Phone:</w:t>
            </w:r>
          </w:p>
        </w:tc>
        <w:tc>
          <w:tcPr>
            <w:tcW w:w="2970" w:type="dxa"/>
            <w:gridSpan w:val="3"/>
            <w:vAlign w:val="center"/>
          </w:tcPr>
          <w:p w:rsidR="00F515A2" w:rsidRPr="00D1480F" w:rsidRDefault="00F515A2" w:rsidP="00F515A2">
            <w:pPr>
              <w:jc w:val="both"/>
              <w:rPr>
                <w:rFonts w:ascii="Arial" w:hAnsi="Arial" w:cs="Arial"/>
                <w:b/>
                <w:sz w:val="22"/>
                <w:szCs w:val="22"/>
              </w:rPr>
            </w:pPr>
            <w:r w:rsidRPr="00D1480F">
              <w:rPr>
                <w:rFonts w:ascii="Arial" w:hAnsi="Arial" w:cs="Arial"/>
                <w:b/>
                <w:sz w:val="22"/>
                <w:szCs w:val="22"/>
              </w:rPr>
              <w:t>Email:</w:t>
            </w:r>
          </w:p>
        </w:tc>
        <w:tc>
          <w:tcPr>
            <w:tcW w:w="3870" w:type="dxa"/>
            <w:gridSpan w:val="3"/>
            <w:vAlign w:val="center"/>
          </w:tcPr>
          <w:p w:rsidR="00F515A2" w:rsidRPr="00D1480F" w:rsidRDefault="00F515A2" w:rsidP="00F515A2">
            <w:pPr>
              <w:jc w:val="both"/>
              <w:rPr>
                <w:rFonts w:ascii="Arial" w:hAnsi="Arial" w:cs="Arial"/>
                <w:b/>
                <w:sz w:val="22"/>
                <w:szCs w:val="22"/>
              </w:rPr>
            </w:pPr>
            <w:r w:rsidRPr="00D1480F">
              <w:rPr>
                <w:rFonts w:ascii="Arial" w:hAnsi="Arial" w:cs="Arial"/>
                <w:b/>
                <w:sz w:val="22"/>
                <w:szCs w:val="22"/>
              </w:rPr>
              <w:t>Fax:</w:t>
            </w:r>
          </w:p>
        </w:tc>
      </w:tr>
      <w:tr w:rsidR="00F515A2" w:rsidRPr="009D7C89" w:rsidTr="004D4B52">
        <w:tblPrEx>
          <w:tblCellMar>
            <w:top w:w="0" w:type="dxa"/>
            <w:bottom w:w="0" w:type="dxa"/>
          </w:tblCellMar>
        </w:tblPrEx>
        <w:trPr>
          <w:cantSplit/>
          <w:trHeight w:val="542"/>
        </w:trPr>
        <w:tc>
          <w:tcPr>
            <w:tcW w:w="3258" w:type="dxa"/>
            <w:vAlign w:val="center"/>
          </w:tcPr>
          <w:p w:rsidR="00F515A2" w:rsidRDefault="00F515A2" w:rsidP="004D4B52">
            <w:pPr>
              <w:pStyle w:val="Heading1"/>
              <w:spacing w:before="60"/>
              <w:rPr>
                <w:rFonts w:ascii="Arial" w:hAnsi="Arial" w:cs="Arial"/>
                <w:sz w:val="22"/>
                <w:szCs w:val="22"/>
              </w:rPr>
            </w:pPr>
            <w:r w:rsidRPr="00D1480F">
              <w:rPr>
                <w:rFonts w:ascii="Arial" w:hAnsi="Arial" w:cs="Arial"/>
                <w:sz w:val="22"/>
                <w:szCs w:val="22"/>
              </w:rPr>
              <w:t xml:space="preserve">Order </w:t>
            </w:r>
            <w:r w:rsidR="009D7C89">
              <w:rPr>
                <w:rFonts w:ascii="Arial" w:hAnsi="Arial" w:cs="Arial"/>
                <w:sz w:val="22"/>
                <w:szCs w:val="22"/>
              </w:rPr>
              <w:t>Quantity</w:t>
            </w:r>
          </w:p>
          <w:p w:rsidR="009D7C89" w:rsidRPr="009D7C89" w:rsidRDefault="009D7C89" w:rsidP="009D7C89">
            <w:r>
              <w:t>#  ________ Tons</w:t>
            </w:r>
          </w:p>
          <w:p w:rsidR="00F515A2" w:rsidRPr="00D1480F" w:rsidRDefault="00F515A2" w:rsidP="007B524D">
            <w:pPr>
              <w:rPr>
                <w:rFonts w:ascii="Arial" w:hAnsi="Arial" w:cs="Arial"/>
                <w:sz w:val="22"/>
                <w:szCs w:val="22"/>
              </w:rPr>
            </w:pPr>
          </w:p>
        </w:tc>
        <w:tc>
          <w:tcPr>
            <w:tcW w:w="2970" w:type="dxa"/>
            <w:gridSpan w:val="3"/>
            <w:vAlign w:val="center"/>
          </w:tcPr>
          <w:p w:rsidR="00F515A2" w:rsidRDefault="00F515A2" w:rsidP="00F515A2">
            <w:pPr>
              <w:rPr>
                <w:rFonts w:ascii="Arial" w:hAnsi="Arial" w:cs="Arial"/>
                <w:b/>
                <w:sz w:val="22"/>
                <w:szCs w:val="22"/>
              </w:rPr>
            </w:pPr>
            <w:r w:rsidRPr="00D1480F">
              <w:rPr>
                <w:rFonts w:ascii="Arial" w:hAnsi="Arial" w:cs="Arial"/>
                <w:b/>
                <w:sz w:val="22"/>
                <w:szCs w:val="22"/>
              </w:rPr>
              <w:t>Order No.</w:t>
            </w:r>
          </w:p>
          <w:p w:rsidR="00D1480F" w:rsidRDefault="00D1480F" w:rsidP="00F515A2">
            <w:pPr>
              <w:rPr>
                <w:rFonts w:ascii="Arial" w:hAnsi="Arial" w:cs="Arial"/>
                <w:b/>
                <w:sz w:val="22"/>
                <w:szCs w:val="22"/>
              </w:rPr>
            </w:pPr>
          </w:p>
          <w:p w:rsidR="00D1480F" w:rsidRPr="00D1480F" w:rsidRDefault="00D1480F" w:rsidP="00F515A2">
            <w:pPr>
              <w:rPr>
                <w:rFonts w:ascii="Arial" w:hAnsi="Arial" w:cs="Arial"/>
                <w:b/>
                <w:sz w:val="22"/>
                <w:szCs w:val="22"/>
              </w:rPr>
            </w:pPr>
          </w:p>
        </w:tc>
        <w:tc>
          <w:tcPr>
            <w:tcW w:w="3870" w:type="dxa"/>
            <w:gridSpan w:val="3"/>
            <w:vAlign w:val="center"/>
          </w:tcPr>
          <w:p w:rsidR="007B524D" w:rsidRPr="009D7C89" w:rsidRDefault="00F515A2" w:rsidP="007B524D">
            <w:pPr>
              <w:pStyle w:val="Heading3"/>
              <w:ind w:left="0"/>
            </w:pPr>
            <w:r w:rsidRPr="009D7C89">
              <w:rPr>
                <w:rFonts w:cs="Arial"/>
                <w:sz w:val="22"/>
                <w:szCs w:val="22"/>
              </w:rPr>
              <w:t>Delivery</w:t>
            </w:r>
            <w:r w:rsidR="009838EF">
              <w:rPr>
                <w:rFonts w:cs="Arial"/>
                <w:sz w:val="22"/>
                <w:szCs w:val="22"/>
              </w:rPr>
              <w:t xml:space="preserve"> Schedule</w:t>
            </w:r>
          </w:p>
          <w:p w:rsidR="007B524D" w:rsidRPr="009D7C89" w:rsidRDefault="007B524D" w:rsidP="007B524D">
            <w:pPr>
              <w:pStyle w:val="Heading3"/>
              <w:ind w:left="0"/>
              <w:rPr>
                <w:rFonts w:cs="Arial"/>
                <w:b w:val="0"/>
                <w:sz w:val="22"/>
                <w:szCs w:val="22"/>
              </w:rPr>
            </w:pPr>
            <w:r w:rsidRPr="009D7C89">
              <w:rPr>
                <w:b w:val="0"/>
                <w:sz w:val="22"/>
                <w:szCs w:val="22"/>
              </w:rPr>
              <w:t>Day</w:t>
            </w:r>
            <w:proofErr w:type="gramStart"/>
            <w:r w:rsidRPr="009D7C89">
              <w:rPr>
                <w:b w:val="0"/>
                <w:sz w:val="22"/>
                <w:szCs w:val="22"/>
              </w:rPr>
              <w:t>:_</w:t>
            </w:r>
            <w:proofErr w:type="gramEnd"/>
            <w:r w:rsidRPr="009D7C89">
              <w:rPr>
                <w:b w:val="0"/>
                <w:sz w:val="22"/>
                <w:szCs w:val="22"/>
              </w:rPr>
              <w:t>_______  Date: ________</w:t>
            </w:r>
            <w:r w:rsidRPr="009D7C89">
              <w:rPr>
                <w:b w:val="0"/>
              </w:rPr>
              <w:t xml:space="preserve"> </w:t>
            </w:r>
          </w:p>
        </w:tc>
      </w:tr>
      <w:tr w:rsidR="00F515A2" w:rsidTr="004D4B52">
        <w:tblPrEx>
          <w:tblCellMar>
            <w:top w:w="0" w:type="dxa"/>
            <w:bottom w:w="0" w:type="dxa"/>
          </w:tblCellMar>
        </w:tblPrEx>
        <w:trPr>
          <w:cantSplit/>
          <w:trHeight w:val="1853"/>
        </w:trPr>
        <w:tc>
          <w:tcPr>
            <w:tcW w:w="3258" w:type="dxa"/>
            <w:vAlign w:val="center"/>
          </w:tcPr>
          <w:p w:rsidR="00F515A2" w:rsidRPr="00D1480F" w:rsidRDefault="00D1480F" w:rsidP="00F515A2">
            <w:pPr>
              <w:rPr>
                <w:rFonts w:ascii="Arial" w:hAnsi="Arial" w:cs="Arial"/>
                <w:sz w:val="22"/>
                <w:szCs w:val="22"/>
              </w:rPr>
            </w:pPr>
            <w:r>
              <w:rPr>
                <w:rFonts w:ascii="Arial" w:hAnsi="Arial" w:cs="Arial"/>
                <w:sz w:val="22"/>
                <w:szCs w:val="22"/>
              </w:rPr>
              <w:t>Net Price:</w:t>
            </w:r>
          </w:p>
          <w:p w:rsidR="00F515A2" w:rsidRPr="00D1480F" w:rsidRDefault="00F515A2" w:rsidP="00F515A2">
            <w:pPr>
              <w:rPr>
                <w:rFonts w:ascii="Arial" w:hAnsi="Arial" w:cs="Arial"/>
                <w:sz w:val="22"/>
                <w:szCs w:val="22"/>
              </w:rPr>
            </w:pPr>
          </w:p>
        </w:tc>
        <w:tc>
          <w:tcPr>
            <w:tcW w:w="2970" w:type="dxa"/>
            <w:gridSpan w:val="3"/>
          </w:tcPr>
          <w:p w:rsidR="000B2FD9" w:rsidRDefault="000B2FD9" w:rsidP="00F515A2">
            <w:pPr>
              <w:rPr>
                <w:rFonts w:ascii="Arial" w:hAnsi="Arial" w:cs="Arial"/>
                <w:sz w:val="22"/>
                <w:szCs w:val="22"/>
              </w:rPr>
            </w:pPr>
          </w:p>
          <w:p w:rsidR="00F515A2" w:rsidRPr="00D1480F" w:rsidRDefault="00F515A2" w:rsidP="00F515A2">
            <w:pPr>
              <w:rPr>
                <w:rFonts w:ascii="Arial" w:hAnsi="Arial" w:cs="Arial"/>
                <w:sz w:val="22"/>
                <w:szCs w:val="22"/>
              </w:rPr>
            </w:pPr>
          </w:p>
        </w:tc>
        <w:tc>
          <w:tcPr>
            <w:tcW w:w="3870" w:type="dxa"/>
            <w:gridSpan w:val="3"/>
            <w:vAlign w:val="center"/>
          </w:tcPr>
          <w:p w:rsidR="00F515A2" w:rsidRPr="00D1480F" w:rsidRDefault="00F515A2" w:rsidP="00F515A2">
            <w:pPr>
              <w:rPr>
                <w:rFonts w:ascii="Arial" w:hAnsi="Arial" w:cs="Arial"/>
                <w:sz w:val="22"/>
                <w:szCs w:val="22"/>
              </w:rPr>
            </w:pPr>
            <w:r w:rsidRPr="00D1480F">
              <w:rPr>
                <w:rFonts w:ascii="Arial" w:hAnsi="Arial" w:cs="Arial"/>
                <w:sz w:val="22"/>
                <w:szCs w:val="22"/>
              </w:rPr>
              <w:t>3-day order _____ initials</w:t>
            </w:r>
          </w:p>
          <w:p w:rsidR="00F515A2" w:rsidRPr="00D1480F" w:rsidRDefault="00F515A2" w:rsidP="00F515A2">
            <w:pPr>
              <w:rPr>
                <w:rFonts w:ascii="Arial" w:hAnsi="Arial" w:cs="Arial"/>
                <w:sz w:val="22"/>
                <w:szCs w:val="22"/>
              </w:rPr>
            </w:pPr>
            <w:r w:rsidRPr="00D1480F">
              <w:rPr>
                <w:rFonts w:ascii="Arial" w:hAnsi="Arial" w:cs="Arial"/>
                <w:sz w:val="22"/>
                <w:szCs w:val="22"/>
              </w:rPr>
              <w:t>6-day order _____ initials</w:t>
            </w:r>
          </w:p>
          <w:p w:rsidR="00F515A2" w:rsidRPr="00D1480F" w:rsidRDefault="00F515A2" w:rsidP="00F515A2">
            <w:pPr>
              <w:rPr>
                <w:rFonts w:ascii="Arial" w:hAnsi="Arial" w:cs="Arial"/>
                <w:sz w:val="22"/>
                <w:szCs w:val="22"/>
              </w:rPr>
            </w:pPr>
            <w:r w:rsidRPr="00D1480F">
              <w:rPr>
                <w:rFonts w:ascii="Arial" w:hAnsi="Arial" w:cs="Arial"/>
                <w:sz w:val="22"/>
                <w:szCs w:val="22"/>
              </w:rPr>
              <w:t>15-day order ____initials</w:t>
            </w:r>
          </w:p>
          <w:p w:rsidR="00F515A2" w:rsidRPr="00D1480F" w:rsidRDefault="00F515A2" w:rsidP="00F515A2">
            <w:pPr>
              <w:rPr>
                <w:rFonts w:ascii="Arial" w:hAnsi="Arial" w:cs="Arial"/>
                <w:sz w:val="22"/>
                <w:szCs w:val="22"/>
              </w:rPr>
            </w:pPr>
          </w:p>
          <w:p w:rsidR="00F515A2" w:rsidRPr="00D1480F" w:rsidRDefault="00F515A2" w:rsidP="00F515A2">
            <w:pPr>
              <w:rPr>
                <w:rFonts w:ascii="Arial" w:hAnsi="Arial" w:cs="Arial"/>
                <w:sz w:val="22"/>
                <w:szCs w:val="22"/>
              </w:rPr>
            </w:pPr>
            <w:r w:rsidRPr="00D1480F">
              <w:rPr>
                <w:rFonts w:ascii="Arial" w:hAnsi="Arial" w:cs="Arial"/>
                <w:sz w:val="22"/>
                <w:szCs w:val="22"/>
              </w:rPr>
              <w:t>Day ____________________</w:t>
            </w:r>
          </w:p>
          <w:p w:rsidR="00F515A2" w:rsidRPr="00D1480F" w:rsidRDefault="00F515A2" w:rsidP="00F515A2">
            <w:pPr>
              <w:rPr>
                <w:rFonts w:ascii="Arial" w:hAnsi="Arial" w:cs="Arial"/>
                <w:sz w:val="22"/>
                <w:szCs w:val="22"/>
              </w:rPr>
            </w:pPr>
          </w:p>
          <w:p w:rsidR="00F515A2" w:rsidRPr="00D1480F" w:rsidRDefault="00F515A2" w:rsidP="00F515A2">
            <w:pPr>
              <w:rPr>
                <w:rFonts w:ascii="Arial" w:hAnsi="Arial" w:cs="Arial"/>
                <w:sz w:val="22"/>
                <w:szCs w:val="22"/>
              </w:rPr>
            </w:pPr>
            <w:r w:rsidRPr="00D1480F">
              <w:rPr>
                <w:rFonts w:ascii="Arial" w:hAnsi="Arial" w:cs="Arial"/>
                <w:sz w:val="22"/>
                <w:szCs w:val="22"/>
              </w:rPr>
              <w:t>_________/________/20____</w:t>
            </w:r>
          </w:p>
          <w:p w:rsidR="00F515A2" w:rsidRPr="00D1480F" w:rsidRDefault="00F515A2" w:rsidP="00F515A2">
            <w:pPr>
              <w:rPr>
                <w:rFonts w:ascii="Arial" w:hAnsi="Arial" w:cs="Arial"/>
                <w:sz w:val="22"/>
                <w:szCs w:val="22"/>
              </w:rPr>
            </w:pPr>
          </w:p>
        </w:tc>
      </w:tr>
      <w:tr w:rsidR="00F515A2">
        <w:tblPrEx>
          <w:tblCellMar>
            <w:top w:w="0" w:type="dxa"/>
            <w:bottom w:w="0" w:type="dxa"/>
          </w:tblCellMar>
        </w:tblPrEx>
        <w:trPr>
          <w:trHeight w:val="350"/>
        </w:trPr>
        <w:tc>
          <w:tcPr>
            <w:tcW w:w="10098" w:type="dxa"/>
            <w:gridSpan w:val="7"/>
            <w:vAlign w:val="center"/>
          </w:tcPr>
          <w:p w:rsidR="007D3E6A" w:rsidRPr="00D1480F" w:rsidRDefault="00F515A2" w:rsidP="00F515A2">
            <w:pPr>
              <w:pStyle w:val="Heading1"/>
              <w:rPr>
                <w:rFonts w:ascii="Arial" w:hAnsi="Arial" w:cs="Arial"/>
                <w:sz w:val="22"/>
                <w:szCs w:val="22"/>
              </w:rPr>
            </w:pPr>
            <w:r w:rsidRPr="00D1480F">
              <w:rPr>
                <w:rFonts w:ascii="Arial" w:hAnsi="Arial" w:cs="Arial"/>
                <w:sz w:val="22"/>
                <w:szCs w:val="22"/>
              </w:rPr>
              <w:t>Special Delivery Instructions:</w:t>
            </w:r>
          </w:p>
          <w:p w:rsidR="00F515A2" w:rsidRPr="00D1480F" w:rsidRDefault="00F515A2" w:rsidP="00F515A2">
            <w:pPr>
              <w:pStyle w:val="Heading1"/>
              <w:rPr>
                <w:rFonts w:ascii="Arial" w:hAnsi="Arial" w:cs="Arial"/>
                <w:sz w:val="22"/>
                <w:szCs w:val="22"/>
              </w:rPr>
            </w:pPr>
          </w:p>
        </w:tc>
      </w:tr>
      <w:tr w:rsidR="00F515A2">
        <w:tblPrEx>
          <w:tblCellMar>
            <w:top w:w="0" w:type="dxa"/>
            <w:bottom w:w="0" w:type="dxa"/>
          </w:tblCellMar>
        </w:tblPrEx>
        <w:trPr>
          <w:cantSplit/>
          <w:trHeight w:val="320"/>
        </w:trPr>
        <w:tc>
          <w:tcPr>
            <w:tcW w:w="10098" w:type="dxa"/>
            <w:gridSpan w:val="7"/>
            <w:vAlign w:val="center"/>
          </w:tcPr>
          <w:p w:rsidR="00F515A2" w:rsidRPr="00D1480F" w:rsidRDefault="007D3E6A" w:rsidP="007D3E6A">
            <w:pPr>
              <w:pStyle w:val="Heading1"/>
              <w:rPr>
                <w:rFonts w:ascii="Arial" w:hAnsi="Arial" w:cs="Arial"/>
                <w:b w:val="0"/>
                <w:sz w:val="22"/>
                <w:szCs w:val="22"/>
              </w:rPr>
            </w:pPr>
            <w:r w:rsidRPr="00D1480F">
              <w:rPr>
                <w:rFonts w:ascii="Arial" w:hAnsi="Arial" w:cs="Arial"/>
                <w:sz w:val="22"/>
                <w:szCs w:val="22"/>
              </w:rPr>
              <w:t xml:space="preserve">Weekend/Holiday Delivery: </w:t>
            </w:r>
          </w:p>
        </w:tc>
      </w:tr>
      <w:tr w:rsidR="00F515A2">
        <w:tblPrEx>
          <w:tblCellMar>
            <w:top w:w="0" w:type="dxa"/>
            <w:bottom w:w="0" w:type="dxa"/>
          </w:tblCellMar>
        </w:tblPrEx>
        <w:trPr>
          <w:trHeight w:val="370"/>
        </w:trPr>
        <w:tc>
          <w:tcPr>
            <w:tcW w:w="10098" w:type="dxa"/>
            <w:gridSpan w:val="7"/>
            <w:tcBorders>
              <w:bottom w:val="single" w:sz="4" w:space="0" w:color="auto"/>
            </w:tcBorders>
            <w:vAlign w:val="center"/>
          </w:tcPr>
          <w:p w:rsidR="00F515A2" w:rsidRPr="004D4B52" w:rsidRDefault="00F515A2" w:rsidP="009C430F">
            <w:pPr>
              <w:tabs>
                <w:tab w:val="left" w:pos="-360"/>
                <w:tab w:val="left" w:pos="1080"/>
                <w:tab w:val="left" w:pos="1620"/>
              </w:tabs>
              <w:rPr>
                <w:rFonts w:ascii="Arial" w:hAnsi="Arial" w:cs="Arial"/>
                <w:b/>
                <w:sz w:val="20"/>
              </w:rPr>
            </w:pPr>
            <w:r w:rsidRPr="004D4B52">
              <w:rPr>
                <w:rFonts w:ascii="Arial" w:hAnsi="Arial" w:cs="Arial"/>
                <w:sz w:val="20"/>
              </w:rPr>
              <w:t xml:space="preserve">This </w:t>
            </w:r>
            <w:r w:rsidR="005E133A">
              <w:rPr>
                <w:rFonts w:ascii="Arial" w:hAnsi="Arial" w:cs="Arial"/>
                <w:sz w:val="20"/>
              </w:rPr>
              <w:t>order form</w:t>
            </w:r>
            <w:r w:rsidRPr="004D4B52">
              <w:rPr>
                <w:rFonts w:ascii="Arial" w:hAnsi="Arial" w:cs="Arial"/>
                <w:sz w:val="20"/>
              </w:rPr>
              <w:t xml:space="preserve">, in addition to any exhibits or addenda attached, is placed against State of </w:t>
            </w:r>
            <w:smartTag w:uri="urn:schemas-microsoft-com:office:smarttags" w:element="State">
              <w:smartTag w:uri="urn:schemas-microsoft-com:office:smarttags" w:element="place">
                <w:r w:rsidRPr="004D4B52">
                  <w:rPr>
                    <w:rFonts w:ascii="Arial" w:hAnsi="Arial" w:cs="Arial"/>
                    <w:sz w:val="20"/>
                  </w:rPr>
                  <w:t>Oregon Price Agreement</w:t>
                </w:r>
              </w:smartTag>
            </w:smartTag>
            <w:r w:rsidR="007D3E6A">
              <w:rPr>
                <w:rFonts w:ascii="Arial" w:hAnsi="Arial" w:cs="Arial"/>
                <w:sz w:val="20"/>
              </w:rPr>
              <w:t xml:space="preserve"> #</w:t>
            </w:r>
            <w:r w:rsidR="009C430F">
              <w:rPr>
                <w:rFonts w:ascii="Arial" w:hAnsi="Arial" w:cs="Arial"/>
                <w:sz w:val="20"/>
              </w:rPr>
              <w:t>2595</w:t>
            </w:r>
            <w:r w:rsidRPr="004D4B52">
              <w:rPr>
                <w:rFonts w:ascii="Arial" w:hAnsi="Arial" w:cs="Arial"/>
                <w:sz w:val="20"/>
              </w:rPr>
              <w:t>.  The terms and conditions contained in the Price Agreement apply to this purchase and take precedence over all other conflicting terms and conditions, express or implied.  There are no understandings, agreements or representatives, oral or written, not specified herein.</w:t>
            </w:r>
          </w:p>
        </w:tc>
      </w:tr>
      <w:tr w:rsidR="00F515A2">
        <w:tblPrEx>
          <w:tblCellMar>
            <w:top w:w="0" w:type="dxa"/>
            <w:bottom w:w="0" w:type="dxa"/>
          </w:tblCellMar>
        </w:tblPrEx>
        <w:trPr>
          <w:trHeight w:val="370"/>
        </w:trPr>
        <w:tc>
          <w:tcPr>
            <w:tcW w:w="10098" w:type="dxa"/>
            <w:gridSpan w:val="7"/>
            <w:tcBorders>
              <w:bottom w:val="single" w:sz="4" w:space="0" w:color="auto"/>
            </w:tcBorders>
            <w:vAlign w:val="center"/>
          </w:tcPr>
          <w:p w:rsidR="007B524D" w:rsidRDefault="009D7C89" w:rsidP="004D4B52">
            <w:pPr>
              <w:tabs>
                <w:tab w:val="left" w:pos="-360"/>
                <w:tab w:val="left" w:pos="1080"/>
                <w:tab w:val="left" w:pos="1620"/>
              </w:tabs>
              <w:rPr>
                <w:rFonts w:ascii="Arial" w:hAnsi="Arial" w:cs="Arial"/>
                <w:sz w:val="22"/>
                <w:szCs w:val="22"/>
              </w:rPr>
            </w:pPr>
            <w:r>
              <w:rPr>
                <w:rFonts w:ascii="Arial" w:hAnsi="Arial" w:cs="Arial"/>
                <w:sz w:val="22"/>
                <w:szCs w:val="22"/>
              </w:rPr>
              <w:t>AP</w:t>
            </w:r>
            <w:r w:rsidR="009853C9" w:rsidRPr="00C14B5E">
              <w:rPr>
                <w:rFonts w:ascii="Arial" w:hAnsi="Arial" w:cs="Arial"/>
                <w:sz w:val="22"/>
                <w:szCs w:val="22"/>
              </w:rPr>
              <w:t xml:space="preserve"> Authorized Representative</w:t>
            </w:r>
            <w:r w:rsidRPr="009D7C89">
              <w:rPr>
                <w:rFonts w:ascii="Arial" w:hAnsi="Arial" w:cs="Arial"/>
                <w:sz w:val="16"/>
                <w:szCs w:val="16"/>
              </w:rPr>
              <w:t>(type/print)</w:t>
            </w:r>
            <w:r w:rsidR="007B524D">
              <w:rPr>
                <w:rFonts w:ascii="Arial" w:hAnsi="Arial" w:cs="Arial"/>
                <w:sz w:val="22"/>
                <w:szCs w:val="22"/>
              </w:rPr>
              <w:t xml:space="preserve"> _________________________________________</w:t>
            </w:r>
          </w:p>
          <w:p w:rsidR="00F515A2" w:rsidRDefault="007B524D" w:rsidP="004D4B52">
            <w:pPr>
              <w:tabs>
                <w:tab w:val="left" w:pos="-360"/>
                <w:tab w:val="left" w:pos="1080"/>
                <w:tab w:val="left" w:pos="1620"/>
              </w:tabs>
              <w:rPr>
                <w:rFonts w:ascii="Arial" w:hAnsi="Arial" w:cs="Arial"/>
                <w:sz w:val="22"/>
                <w:szCs w:val="22"/>
              </w:rPr>
            </w:pPr>
            <w:r w:rsidRPr="00EE0C8C">
              <w:rPr>
                <w:rFonts w:ascii="Arial" w:hAnsi="Arial" w:cs="Arial"/>
                <w:b/>
                <w:sz w:val="22"/>
                <w:szCs w:val="22"/>
              </w:rPr>
              <w:t>A</w:t>
            </w:r>
            <w:r w:rsidR="009D7C89" w:rsidRPr="00EE0C8C">
              <w:rPr>
                <w:rFonts w:ascii="Arial" w:hAnsi="Arial" w:cs="Arial"/>
                <w:b/>
                <w:sz w:val="22"/>
                <w:szCs w:val="22"/>
              </w:rPr>
              <w:t xml:space="preserve">P </w:t>
            </w:r>
            <w:r w:rsidR="00F515A2" w:rsidRPr="00EE0C8C">
              <w:rPr>
                <w:rFonts w:ascii="Arial" w:hAnsi="Arial" w:cs="Arial"/>
                <w:b/>
                <w:sz w:val="22"/>
                <w:szCs w:val="22"/>
              </w:rPr>
              <w:t>Signature</w:t>
            </w:r>
            <w:r w:rsidR="00F515A2" w:rsidRPr="00C14B5E">
              <w:rPr>
                <w:rFonts w:ascii="Arial" w:hAnsi="Arial" w:cs="Arial"/>
                <w:sz w:val="22"/>
                <w:szCs w:val="22"/>
              </w:rPr>
              <w:t>:</w:t>
            </w:r>
            <w:r w:rsidR="007D3E6A">
              <w:rPr>
                <w:rFonts w:ascii="Arial" w:hAnsi="Arial" w:cs="Arial"/>
                <w:sz w:val="22"/>
                <w:szCs w:val="22"/>
              </w:rPr>
              <w:t>__________________________</w:t>
            </w:r>
            <w:r>
              <w:rPr>
                <w:rFonts w:ascii="Arial" w:hAnsi="Arial" w:cs="Arial"/>
                <w:sz w:val="22"/>
                <w:szCs w:val="22"/>
              </w:rPr>
              <w:t>_________</w:t>
            </w:r>
            <w:r w:rsidR="007D3E6A">
              <w:rPr>
                <w:rFonts w:ascii="Arial" w:hAnsi="Arial" w:cs="Arial"/>
                <w:sz w:val="22"/>
                <w:szCs w:val="22"/>
              </w:rPr>
              <w:t>____</w:t>
            </w:r>
            <w:r w:rsidR="00F515A2" w:rsidRPr="00C14B5E">
              <w:rPr>
                <w:rFonts w:ascii="Arial" w:hAnsi="Arial" w:cs="Arial"/>
                <w:sz w:val="22"/>
                <w:szCs w:val="22"/>
              </w:rPr>
              <w:t xml:space="preserve"> Date:</w:t>
            </w:r>
            <w:r w:rsidR="007D3E6A">
              <w:rPr>
                <w:rFonts w:ascii="Arial" w:hAnsi="Arial" w:cs="Arial"/>
                <w:sz w:val="22"/>
                <w:szCs w:val="22"/>
              </w:rPr>
              <w:t xml:space="preserve"> ____</w:t>
            </w:r>
            <w:r>
              <w:rPr>
                <w:rFonts w:ascii="Arial" w:hAnsi="Arial" w:cs="Arial"/>
                <w:sz w:val="22"/>
                <w:szCs w:val="22"/>
              </w:rPr>
              <w:t>___________</w:t>
            </w:r>
            <w:r w:rsidR="007D3E6A">
              <w:rPr>
                <w:rFonts w:ascii="Arial" w:hAnsi="Arial" w:cs="Arial"/>
                <w:sz w:val="22"/>
                <w:szCs w:val="22"/>
              </w:rPr>
              <w:t>_</w:t>
            </w:r>
          </w:p>
          <w:p w:rsidR="009D7C89" w:rsidRDefault="009D7C89" w:rsidP="004D4B52">
            <w:pPr>
              <w:tabs>
                <w:tab w:val="left" w:pos="-360"/>
                <w:tab w:val="left" w:pos="1080"/>
                <w:tab w:val="left" w:pos="1620"/>
              </w:tabs>
              <w:rPr>
                <w:rFonts w:ascii="Arial" w:hAnsi="Arial" w:cs="Arial"/>
                <w:sz w:val="22"/>
                <w:szCs w:val="22"/>
              </w:rPr>
            </w:pPr>
          </w:p>
          <w:p w:rsidR="007B524D" w:rsidRDefault="007B524D" w:rsidP="004D4B52">
            <w:pPr>
              <w:tabs>
                <w:tab w:val="left" w:pos="-360"/>
                <w:tab w:val="left" w:pos="1080"/>
                <w:tab w:val="left" w:pos="1620"/>
              </w:tabs>
              <w:rPr>
                <w:rFonts w:ascii="Arial" w:hAnsi="Arial" w:cs="Arial"/>
                <w:sz w:val="22"/>
                <w:szCs w:val="22"/>
              </w:rPr>
            </w:pPr>
            <w:r>
              <w:rPr>
                <w:rFonts w:ascii="Arial" w:hAnsi="Arial" w:cs="Arial"/>
                <w:sz w:val="22"/>
                <w:szCs w:val="22"/>
              </w:rPr>
              <w:t>Contractor’s Authorized Representative</w:t>
            </w:r>
            <w:r w:rsidR="009D7C89" w:rsidRPr="009D7C89">
              <w:rPr>
                <w:rFonts w:ascii="Arial" w:hAnsi="Arial" w:cs="Arial"/>
                <w:sz w:val="16"/>
                <w:szCs w:val="16"/>
              </w:rPr>
              <w:t xml:space="preserve"> (type/print)</w:t>
            </w:r>
            <w:r>
              <w:rPr>
                <w:rFonts w:ascii="Arial" w:hAnsi="Arial" w:cs="Arial"/>
                <w:sz w:val="22"/>
                <w:szCs w:val="22"/>
              </w:rPr>
              <w:t xml:space="preserve"> _____________________________________</w:t>
            </w:r>
          </w:p>
          <w:p w:rsidR="007D3E6A" w:rsidRDefault="007D3E6A" w:rsidP="00EB6EDD">
            <w:pPr>
              <w:tabs>
                <w:tab w:val="left" w:pos="-360"/>
                <w:tab w:val="left" w:pos="1080"/>
                <w:tab w:val="left" w:pos="1620"/>
              </w:tabs>
              <w:rPr>
                <w:rFonts w:ascii="Arial" w:hAnsi="Arial" w:cs="Arial"/>
                <w:sz w:val="22"/>
                <w:szCs w:val="22"/>
              </w:rPr>
            </w:pPr>
            <w:r w:rsidRPr="00EE0C8C">
              <w:rPr>
                <w:rFonts w:ascii="Arial" w:hAnsi="Arial" w:cs="Arial"/>
                <w:b/>
                <w:sz w:val="22"/>
                <w:szCs w:val="22"/>
              </w:rPr>
              <w:t>Contractor’s Signature</w:t>
            </w:r>
            <w:r>
              <w:rPr>
                <w:rFonts w:ascii="Arial" w:hAnsi="Arial" w:cs="Arial"/>
                <w:sz w:val="22"/>
                <w:szCs w:val="22"/>
              </w:rPr>
              <w:t>: _____________________</w:t>
            </w:r>
            <w:r w:rsidR="00D1480F">
              <w:rPr>
                <w:rFonts w:ascii="Arial" w:hAnsi="Arial" w:cs="Arial"/>
                <w:sz w:val="22"/>
                <w:szCs w:val="22"/>
              </w:rPr>
              <w:t>_______</w:t>
            </w:r>
            <w:r>
              <w:rPr>
                <w:rFonts w:ascii="Arial" w:hAnsi="Arial" w:cs="Arial"/>
                <w:sz w:val="22"/>
                <w:szCs w:val="22"/>
              </w:rPr>
              <w:t>_________ Date:_____</w:t>
            </w:r>
            <w:r w:rsidR="00B013EF">
              <w:rPr>
                <w:rFonts w:ascii="Arial" w:hAnsi="Arial" w:cs="Arial"/>
                <w:sz w:val="22"/>
                <w:szCs w:val="22"/>
              </w:rPr>
              <w:t>__</w:t>
            </w:r>
            <w:r>
              <w:rPr>
                <w:rFonts w:ascii="Arial" w:hAnsi="Arial" w:cs="Arial"/>
                <w:sz w:val="22"/>
                <w:szCs w:val="22"/>
              </w:rPr>
              <w:t>______</w:t>
            </w:r>
          </w:p>
          <w:p w:rsidR="00F454A7" w:rsidRPr="00C14B5E" w:rsidRDefault="00F454A7" w:rsidP="00EB6EDD">
            <w:pPr>
              <w:tabs>
                <w:tab w:val="left" w:pos="-360"/>
                <w:tab w:val="left" w:pos="1080"/>
                <w:tab w:val="left" w:pos="1620"/>
              </w:tabs>
              <w:rPr>
                <w:rFonts w:ascii="Arial" w:hAnsi="Arial" w:cs="Arial"/>
                <w:sz w:val="22"/>
                <w:szCs w:val="22"/>
              </w:rPr>
            </w:pPr>
          </w:p>
        </w:tc>
      </w:tr>
      <w:tr w:rsidR="00F515A2">
        <w:tblPrEx>
          <w:tblCellMar>
            <w:top w:w="0" w:type="dxa"/>
            <w:bottom w:w="0" w:type="dxa"/>
          </w:tblCellMar>
        </w:tblPrEx>
        <w:trPr>
          <w:trHeight w:val="287"/>
        </w:trPr>
        <w:tc>
          <w:tcPr>
            <w:tcW w:w="10098" w:type="dxa"/>
            <w:gridSpan w:val="7"/>
            <w:tcBorders>
              <w:bottom w:val="single" w:sz="4" w:space="0" w:color="FFFFFF"/>
            </w:tcBorders>
            <w:shd w:val="clear" w:color="auto" w:fill="000000"/>
          </w:tcPr>
          <w:p w:rsidR="009853C9" w:rsidRDefault="00615351" w:rsidP="00F515A2">
            <w:pPr>
              <w:pStyle w:val="Heading4"/>
              <w:spacing w:before="60" w:after="60"/>
              <w:rPr>
                <w:rFonts w:ascii="Arial" w:hAnsi="Arial" w:cs="Arial"/>
                <w:caps/>
                <w:sz w:val="18"/>
              </w:rPr>
            </w:pPr>
            <w:r>
              <w:rPr>
                <w:rFonts w:ascii="Arial" w:hAnsi="Arial" w:cs="Arial"/>
                <w:caps/>
                <w:sz w:val="18"/>
              </w:rPr>
              <w:t>FOR CONTRACTOR USE</w:t>
            </w:r>
          </w:p>
          <w:p w:rsidR="00F515A2" w:rsidRPr="00BB3513" w:rsidRDefault="00F515A2" w:rsidP="007B524D">
            <w:pPr>
              <w:pStyle w:val="Heading4"/>
              <w:spacing w:before="60" w:after="60"/>
              <w:rPr>
                <w:rFonts w:ascii="Arial" w:hAnsi="Arial" w:cs="Arial"/>
                <w:caps/>
                <w:sz w:val="18"/>
              </w:rPr>
            </w:pPr>
            <w:r w:rsidRPr="00BB3513">
              <w:rPr>
                <w:rFonts w:ascii="Arial" w:hAnsi="Arial" w:cs="Arial"/>
                <w:caps/>
                <w:sz w:val="18"/>
              </w:rPr>
              <w:t>order is scheduled to be delivered on</w:t>
            </w:r>
          </w:p>
        </w:tc>
      </w:tr>
      <w:tr w:rsidR="00F515A2">
        <w:tblPrEx>
          <w:tblCellMar>
            <w:top w:w="0" w:type="dxa"/>
            <w:bottom w:w="0" w:type="dxa"/>
          </w:tblCellMar>
        </w:tblPrEx>
        <w:trPr>
          <w:trHeight w:val="242"/>
        </w:trPr>
        <w:tc>
          <w:tcPr>
            <w:tcW w:w="3798" w:type="dxa"/>
            <w:gridSpan w:val="2"/>
            <w:tcBorders>
              <w:top w:val="single" w:sz="4" w:space="0" w:color="FFFFFF"/>
              <w:bottom w:val="single" w:sz="4" w:space="0" w:color="auto"/>
              <w:right w:val="single" w:sz="4" w:space="0" w:color="auto"/>
            </w:tcBorders>
          </w:tcPr>
          <w:p w:rsidR="00F515A2" w:rsidRPr="00BB3513" w:rsidRDefault="00F515A2" w:rsidP="00F515A2">
            <w:pPr>
              <w:spacing w:before="60"/>
              <w:jc w:val="center"/>
              <w:rPr>
                <w:rFonts w:ascii="Arial" w:hAnsi="Arial"/>
                <w:sz w:val="20"/>
              </w:rPr>
            </w:pPr>
            <w:r w:rsidRPr="00BB3513">
              <w:rPr>
                <w:rFonts w:ascii="Arial" w:hAnsi="Arial"/>
                <w:b/>
                <w:sz w:val="20"/>
              </w:rPr>
              <w:t>Day</w:t>
            </w:r>
          </w:p>
        </w:tc>
        <w:tc>
          <w:tcPr>
            <w:tcW w:w="2824" w:type="dxa"/>
            <w:gridSpan w:val="3"/>
            <w:tcBorders>
              <w:top w:val="single" w:sz="4" w:space="0" w:color="FFFFFF"/>
              <w:left w:val="nil"/>
              <w:bottom w:val="single" w:sz="4" w:space="0" w:color="auto"/>
              <w:right w:val="single" w:sz="4" w:space="0" w:color="auto"/>
            </w:tcBorders>
          </w:tcPr>
          <w:p w:rsidR="00F515A2" w:rsidRPr="00BB3513" w:rsidRDefault="00F515A2" w:rsidP="00F515A2">
            <w:pPr>
              <w:spacing w:before="60"/>
              <w:jc w:val="center"/>
              <w:rPr>
                <w:rFonts w:ascii="Arial" w:hAnsi="Arial"/>
                <w:sz w:val="20"/>
              </w:rPr>
            </w:pPr>
            <w:r w:rsidRPr="00BB3513">
              <w:rPr>
                <w:rFonts w:ascii="Arial" w:hAnsi="Arial"/>
                <w:b/>
                <w:sz w:val="20"/>
              </w:rPr>
              <w:t>Date</w:t>
            </w:r>
          </w:p>
        </w:tc>
        <w:tc>
          <w:tcPr>
            <w:tcW w:w="3476" w:type="dxa"/>
            <w:gridSpan w:val="2"/>
            <w:tcBorders>
              <w:top w:val="single" w:sz="4" w:space="0" w:color="FFFFFF"/>
              <w:left w:val="nil"/>
              <w:bottom w:val="single" w:sz="4" w:space="0" w:color="auto"/>
            </w:tcBorders>
          </w:tcPr>
          <w:p w:rsidR="00F515A2" w:rsidRPr="00BB3513" w:rsidRDefault="00F515A2" w:rsidP="00F515A2">
            <w:pPr>
              <w:spacing w:before="60"/>
              <w:jc w:val="center"/>
              <w:rPr>
                <w:rFonts w:ascii="Arial" w:hAnsi="Arial"/>
                <w:sz w:val="20"/>
              </w:rPr>
            </w:pPr>
            <w:r w:rsidRPr="00BB3513">
              <w:rPr>
                <w:rFonts w:ascii="Arial" w:hAnsi="Arial"/>
                <w:b/>
                <w:sz w:val="20"/>
              </w:rPr>
              <w:t>Approximate Time</w:t>
            </w:r>
          </w:p>
        </w:tc>
      </w:tr>
      <w:tr w:rsidR="00F515A2">
        <w:tblPrEx>
          <w:tblCellMar>
            <w:top w:w="0" w:type="dxa"/>
            <w:bottom w:w="0" w:type="dxa"/>
          </w:tblCellMar>
        </w:tblPrEx>
        <w:trPr>
          <w:trHeight w:val="515"/>
        </w:trPr>
        <w:tc>
          <w:tcPr>
            <w:tcW w:w="3798" w:type="dxa"/>
            <w:gridSpan w:val="2"/>
            <w:tcBorders>
              <w:bottom w:val="single" w:sz="4" w:space="0" w:color="auto"/>
            </w:tcBorders>
          </w:tcPr>
          <w:p w:rsidR="00F515A2" w:rsidRPr="00BB3513" w:rsidRDefault="00F515A2" w:rsidP="00F515A2">
            <w:pPr>
              <w:rPr>
                <w:b/>
                <w:sz w:val="20"/>
              </w:rPr>
            </w:pPr>
          </w:p>
        </w:tc>
        <w:tc>
          <w:tcPr>
            <w:tcW w:w="2824" w:type="dxa"/>
            <w:gridSpan w:val="3"/>
            <w:tcBorders>
              <w:bottom w:val="single" w:sz="4" w:space="0" w:color="auto"/>
            </w:tcBorders>
          </w:tcPr>
          <w:p w:rsidR="00F515A2" w:rsidRPr="00BB3513" w:rsidRDefault="00F515A2" w:rsidP="00F515A2">
            <w:pPr>
              <w:rPr>
                <w:b/>
                <w:sz w:val="20"/>
              </w:rPr>
            </w:pPr>
          </w:p>
        </w:tc>
        <w:tc>
          <w:tcPr>
            <w:tcW w:w="3476" w:type="dxa"/>
            <w:gridSpan w:val="2"/>
            <w:tcBorders>
              <w:bottom w:val="single" w:sz="4" w:space="0" w:color="auto"/>
            </w:tcBorders>
          </w:tcPr>
          <w:p w:rsidR="00F515A2" w:rsidRPr="00BB3513" w:rsidRDefault="00905A10" w:rsidP="00905A10">
            <w:pPr>
              <w:spacing w:before="40"/>
              <w:ind w:right="288"/>
              <w:rPr>
                <w:b/>
                <w:sz w:val="20"/>
              </w:rPr>
            </w:pPr>
            <w:r>
              <w:rPr>
                <w:sz w:val="20"/>
              </w:rPr>
              <w:t xml:space="preserve">_____  </w:t>
            </w:r>
            <w:r w:rsidR="00F515A2" w:rsidRPr="00BB3513">
              <w:rPr>
                <w:sz w:val="20"/>
              </w:rPr>
              <w:sym w:font="Symbol" w:char="F085"/>
            </w:r>
            <w:r w:rsidR="00F515A2" w:rsidRPr="00BB3513">
              <w:rPr>
                <w:rFonts w:ascii="Arial" w:hAnsi="Arial"/>
                <w:sz w:val="20"/>
              </w:rPr>
              <w:t xml:space="preserve">  AM</w:t>
            </w:r>
            <w:r>
              <w:rPr>
                <w:rFonts w:ascii="Arial" w:hAnsi="Arial"/>
                <w:sz w:val="20"/>
              </w:rPr>
              <w:t xml:space="preserve">     _____ </w:t>
            </w:r>
            <w:r w:rsidR="009853C9" w:rsidRPr="00BB3513">
              <w:rPr>
                <w:sz w:val="20"/>
              </w:rPr>
              <w:sym w:font="Symbol" w:char="F085"/>
            </w:r>
            <w:r w:rsidR="00F515A2" w:rsidRPr="00BB3513">
              <w:rPr>
                <w:rFonts w:ascii="Arial" w:hAnsi="Arial"/>
                <w:sz w:val="20"/>
              </w:rPr>
              <w:t xml:space="preserve">  PM</w:t>
            </w:r>
          </w:p>
        </w:tc>
      </w:tr>
      <w:tr w:rsidR="00F515A2">
        <w:tblPrEx>
          <w:tblCellMar>
            <w:top w:w="0" w:type="dxa"/>
            <w:bottom w:w="0" w:type="dxa"/>
          </w:tblCellMar>
        </w:tblPrEx>
        <w:trPr>
          <w:trHeight w:val="188"/>
        </w:trPr>
        <w:tc>
          <w:tcPr>
            <w:tcW w:w="3798" w:type="dxa"/>
            <w:gridSpan w:val="2"/>
            <w:vAlign w:val="center"/>
          </w:tcPr>
          <w:p w:rsidR="00F515A2" w:rsidRPr="00BB3513" w:rsidRDefault="00F515A2" w:rsidP="00F515A2">
            <w:pPr>
              <w:pStyle w:val="Header"/>
              <w:tabs>
                <w:tab w:val="clear" w:pos="4320"/>
                <w:tab w:val="clear" w:pos="8640"/>
              </w:tabs>
              <w:jc w:val="center"/>
              <w:rPr>
                <w:rFonts w:ascii="Arial" w:hAnsi="Arial"/>
                <w:b/>
                <w:sz w:val="20"/>
              </w:rPr>
            </w:pPr>
            <w:r w:rsidRPr="00BB3513">
              <w:rPr>
                <w:rFonts w:ascii="Arial" w:hAnsi="Arial"/>
                <w:b/>
                <w:sz w:val="20"/>
              </w:rPr>
              <w:t>Order Number and Quantity (Tons)</w:t>
            </w:r>
          </w:p>
        </w:tc>
        <w:tc>
          <w:tcPr>
            <w:tcW w:w="2824" w:type="dxa"/>
            <w:gridSpan w:val="3"/>
            <w:vAlign w:val="center"/>
          </w:tcPr>
          <w:p w:rsidR="00F515A2" w:rsidRPr="00BB3513" w:rsidRDefault="00F515A2" w:rsidP="00F515A2">
            <w:pPr>
              <w:pStyle w:val="Header"/>
              <w:tabs>
                <w:tab w:val="clear" w:pos="4320"/>
                <w:tab w:val="clear" w:pos="8640"/>
              </w:tabs>
              <w:jc w:val="center"/>
              <w:rPr>
                <w:rFonts w:ascii="Arial" w:hAnsi="Arial"/>
                <w:b/>
                <w:sz w:val="20"/>
              </w:rPr>
            </w:pPr>
            <w:r w:rsidRPr="00BB3513">
              <w:rPr>
                <w:rFonts w:ascii="Arial" w:hAnsi="Arial"/>
                <w:b/>
                <w:sz w:val="20"/>
              </w:rPr>
              <w:t>Dispatched To</w:t>
            </w:r>
          </w:p>
        </w:tc>
        <w:tc>
          <w:tcPr>
            <w:tcW w:w="3476" w:type="dxa"/>
            <w:gridSpan w:val="2"/>
            <w:vAlign w:val="center"/>
          </w:tcPr>
          <w:p w:rsidR="00F515A2" w:rsidRPr="00BB3513" w:rsidRDefault="00F515A2" w:rsidP="00F515A2">
            <w:pPr>
              <w:pStyle w:val="Header"/>
              <w:tabs>
                <w:tab w:val="clear" w:pos="4320"/>
                <w:tab w:val="clear" w:pos="8640"/>
              </w:tabs>
              <w:jc w:val="center"/>
              <w:rPr>
                <w:rFonts w:ascii="Arial" w:hAnsi="Arial"/>
                <w:b/>
                <w:sz w:val="20"/>
              </w:rPr>
            </w:pPr>
            <w:r w:rsidRPr="00BB3513">
              <w:rPr>
                <w:rFonts w:ascii="Arial" w:hAnsi="Arial"/>
                <w:b/>
                <w:sz w:val="20"/>
              </w:rPr>
              <w:t>Confirmed By/Date</w:t>
            </w:r>
          </w:p>
        </w:tc>
      </w:tr>
      <w:tr w:rsidR="00F515A2" w:rsidTr="00EB6EDD">
        <w:tblPrEx>
          <w:tblCellMar>
            <w:top w:w="0" w:type="dxa"/>
            <w:bottom w:w="0" w:type="dxa"/>
          </w:tblCellMar>
        </w:tblPrEx>
        <w:trPr>
          <w:trHeight w:val="288"/>
        </w:trPr>
        <w:tc>
          <w:tcPr>
            <w:tcW w:w="3798" w:type="dxa"/>
            <w:gridSpan w:val="2"/>
            <w:vAlign w:val="center"/>
          </w:tcPr>
          <w:p w:rsidR="00F515A2" w:rsidRDefault="00F515A2" w:rsidP="00F515A2">
            <w:pPr>
              <w:jc w:val="center"/>
              <w:rPr>
                <w:rFonts w:ascii="Arial" w:hAnsi="Arial"/>
              </w:rPr>
            </w:pPr>
          </w:p>
        </w:tc>
        <w:tc>
          <w:tcPr>
            <w:tcW w:w="2832" w:type="dxa"/>
            <w:gridSpan w:val="4"/>
            <w:vAlign w:val="center"/>
          </w:tcPr>
          <w:p w:rsidR="00F515A2" w:rsidRDefault="00F515A2" w:rsidP="00F515A2">
            <w:pPr>
              <w:jc w:val="center"/>
              <w:rPr>
                <w:rFonts w:ascii="Arial" w:hAnsi="Arial"/>
              </w:rPr>
            </w:pPr>
          </w:p>
        </w:tc>
        <w:tc>
          <w:tcPr>
            <w:tcW w:w="3468" w:type="dxa"/>
            <w:vAlign w:val="center"/>
          </w:tcPr>
          <w:p w:rsidR="00F515A2" w:rsidRDefault="00F515A2" w:rsidP="00F515A2">
            <w:pPr>
              <w:jc w:val="center"/>
              <w:rPr>
                <w:rFonts w:ascii="Arial" w:hAnsi="Arial"/>
              </w:rPr>
            </w:pPr>
          </w:p>
        </w:tc>
      </w:tr>
      <w:tr w:rsidR="00F515A2">
        <w:tblPrEx>
          <w:tblCellMar>
            <w:top w:w="0" w:type="dxa"/>
            <w:bottom w:w="0" w:type="dxa"/>
          </w:tblCellMar>
        </w:tblPrEx>
        <w:trPr>
          <w:trHeight w:val="288"/>
        </w:trPr>
        <w:tc>
          <w:tcPr>
            <w:tcW w:w="10098" w:type="dxa"/>
            <w:gridSpan w:val="7"/>
          </w:tcPr>
          <w:p w:rsidR="00F515A2" w:rsidRDefault="00F515A2" w:rsidP="00F515A2">
            <w:pPr>
              <w:spacing w:before="20"/>
              <w:ind w:right="-348"/>
              <w:rPr>
                <w:rFonts w:ascii="Arial" w:hAnsi="Arial"/>
                <w:sz w:val="16"/>
              </w:rPr>
            </w:pPr>
            <w:r>
              <w:rPr>
                <w:rFonts w:ascii="Arial" w:hAnsi="Arial"/>
                <w:sz w:val="16"/>
              </w:rPr>
              <w:t xml:space="preserve">Comments:  </w:t>
            </w:r>
          </w:p>
        </w:tc>
      </w:tr>
      <w:tr w:rsidR="00F515A2">
        <w:tblPrEx>
          <w:tblCellMar>
            <w:top w:w="0" w:type="dxa"/>
            <w:bottom w:w="0" w:type="dxa"/>
          </w:tblCellMar>
        </w:tblPrEx>
        <w:trPr>
          <w:trHeight w:val="288"/>
        </w:trPr>
        <w:tc>
          <w:tcPr>
            <w:tcW w:w="10098" w:type="dxa"/>
            <w:gridSpan w:val="7"/>
          </w:tcPr>
          <w:p w:rsidR="00F740B0" w:rsidRDefault="007D3E6A" w:rsidP="00F740B0">
            <w:pPr>
              <w:jc w:val="center"/>
              <w:rPr>
                <w:rFonts w:ascii="Arial" w:hAnsi="Arial"/>
                <w:b/>
                <w:sz w:val="20"/>
              </w:rPr>
            </w:pPr>
            <w:r w:rsidRPr="00BB3513">
              <w:rPr>
                <w:rFonts w:ascii="Arial" w:hAnsi="Arial"/>
                <w:b/>
                <w:sz w:val="20"/>
              </w:rPr>
              <w:t>Fax Order to (</w:t>
            </w:r>
            <w:r w:rsidR="00A80BEF">
              <w:rPr>
                <w:rFonts w:ascii="Arial" w:hAnsi="Arial"/>
                <w:b/>
                <w:sz w:val="20"/>
              </w:rPr>
              <w:t>208</w:t>
            </w:r>
            <w:r w:rsidRPr="00BB3513">
              <w:rPr>
                <w:rFonts w:ascii="Arial" w:hAnsi="Arial"/>
                <w:b/>
                <w:sz w:val="20"/>
              </w:rPr>
              <w:t xml:space="preserve">) </w:t>
            </w:r>
            <w:r w:rsidR="00A80BEF">
              <w:rPr>
                <w:rFonts w:ascii="Arial" w:hAnsi="Arial"/>
                <w:b/>
                <w:sz w:val="20"/>
              </w:rPr>
              <w:t>532-3300</w:t>
            </w:r>
            <w:r w:rsidRPr="00BB3513">
              <w:rPr>
                <w:rFonts w:ascii="Arial" w:hAnsi="Arial"/>
                <w:b/>
                <w:sz w:val="20"/>
              </w:rPr>
              <w:t xml:space="preserve"> or e-mail </w:t>
            </w:r>
            <w:hyperlink r:id="rId11" w:history="1">
              <w:r w:rsidR="00A80BEF" w:rsidRPr="00D8335D">
                <w:rPr>
                  <w:rStyle w:val="Hyperlink"/>
                  <w:rFonts w:ascii="Arial" w:hAnsi="Arial"/>
                  <w:b/>
                  <w:sz w:val="20"/>
                </w:rPr>
                <w:t>sharee@pmt.org</w:t>
              </w:r>
            </w:hyperlink>
          </w:p>
          <w:p w:rsidR="007D3E6A" w:rsidRDefault="007D3E6A" w:rsidP="00F740B0">
            <w:pPr>
              <w:jc w:val="center"/>
            </w:pPr>
            <w:r>
              <w:t xml:space="preserve">For delivery or billing inquiries please contact </w:t>
            </w:r>
            <w:r w:rsidR="00A80BEF">
              <w:t>Sharee Fassett at (208) 532-5253</w:t>
            </w:r>
          </w:p>
          <w:p w:rsidR="007D3E6A" w:rsidRDefault="007D3E6A" w:rsidP="007D3E6A">
            <w:pPr>
              <w:jc w:val="center"/>
              <w:rPr>
                <w:rFonts w:ascii="Arial" w:hAnsi="Arial"/>
                <w:sz w:val="16"/>
              </w:rPr>
            </w:pPr>
          </w:p>
        </w:tc>
      </w:tr>
    </w:tbl>
    <w:p w:rsidR="00E47BDC" w:rsidRPr="006E785D" w:rsidRDefault="00E47BDC" w:rsidP="004D322D">
      <w:pPr>
        <w:jc w:val="center"/>
      </w:pPr>
    </w:p>
    <w:sectPr w:rsidR="00E47BDC" w:rsidRPr="006E785D" w:rsidSect="004D322D">
      <w:footerReference w:type="even" r:id="rId12"/>
      <w:pgSz w:w="12240" w:h="15840" w:code="1"/>
      <w:pgMar w:top="1008" w:right="1008" w:bottom="1008" w:left="1008" w:header="5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4F" w:rsidRDefault="0011414F">
      <w:r>
        <w:separator/>
      </w:r>
    </w:p>
  </w:endnote>
  <w:endnote w:type="continuationSeparator" w:id="0">
    <w:p w:rsidR="0011414F" w:rsidRDefault="001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EF" w:rsidRDefault="00A80B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BEF" w:rsidRDefault="00A8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4F" w:rsidRDefault="0011414F">
      <w:r>
        <w:separator/>
      </w:r>
    </w:p>
  </w:footnote>
  <w:footnote w:type="continuationSeparator" w:id="0">
    <w:p w:rsidR="0011414F" w:rsidRDefault="00114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BDD"/>
    <w:multiLevelType w:val="singleLevel"/>
    <w:tmpl w:val="E3FE33B2"/>
    <w:lvl w:ilvl="0">
      <w:start w:val="1"/>
      <w:numFmt w:val="lowerLetter"/>
      <w:lvlText w:val="%1."/>
      <w:lvlJc w:val="left"/>
      <w:pPr>
        <w:tabs>
          <w:tab w:val="num" w:pos="720"/>
        </w:tabs>
        <w:ind w:left="720" w:hanging="360"/>
      </w:pPr>
      <w:rPr>
        <w:rFonts w:hint="default"/>
      </w:rPr>
    </w:lvl>
  </w:abstractNum>
  <w:abstractNum w:abstractNumId="1">
    <w:nsid w:val="08CD5254"/>
    <w:multiLevelType w:val="hybridMultilevel"/>
    <w:tmpl w:val="36746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3A510E"/>
    <w:multiLevelType w:val="singleLevel"/>
    <w:tmpl w:val="8AAEC3D8"/>
    <w:lvl w:ilvl="0">
      <w:start w:val="1"/>
      <w:numFmt w:val="decimal"/>
      <w:lvlText w:val="%1."/>
      <w:lvlJc w:val="left"/>
      <w:pPr>
        <w:tabs>
          <w:tab w:val="num" w:pos="2076"/>
        </w:tabs>
        <w:ind w:left="2076" w:hanging="360"/>
      </w:pPr>
      <w:rPr>
        <w:rFonts w:hint="default"/>
      </w:rPr>
    </w:lvl>
  </w:abstractNum>
  <w:abstractNum w:abstractNumId="3">
    <w:nsid w:val="201E45BB"/>
    <w:multiLevelType w:val="multilevel"/>
    <w:tmpl w:val="BBD0A00C"/>
    <w:lvl w:ilvl="0">
      <w:start w:val="4"/>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lowerLetter"/>
      <w:lvlText w:val="%1.%2.%3.%4"/>
      <w:lvlJc w:val="left"/>
      <w:pPr>
        <w:tabs>
          <w:tab w:val="num" w:pos="720"/>
        </w:tabs>
        <w:ind w:left="720" w:hanging="720"/>
      </w:pPr>
      <w:rPr>
        <w:rFonts w:hint="default"/>
        <w:b/>
        <w:u w:val="single"/>
      </w:rPr>
    </w:lvl>
    <w:lvl w:ilvl="4">
      <w:start w:val="1"/>
      <w:numFmt w:val="decimal"/>
      <w:lvlText w:val="%1.%2.%3.%4.%5"/>
      <w:lvlJc w:val="left"/>
      <w:pPr>
        <w:tabs>
          <w:tab w:val="num" w:pos="720"/>
        </w:tabs>
        <w:ind w:left="720" w:hanging="72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080"/>
        </w:tabs>
        <w:ind w:left="1080" w:hanging="108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4">
    <w:nsid w:val="20284A1D"/>
    <w:multiLevelType w:val="hybridMultilevel"/>
    <w:tmpl w:val="FF32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743F5"/>
    <w:multiLevelType w:val="hybridMultilevel"/>
    <w:tmpl w:val="8AA8DAFC"/>
    <w:lvl w:ilvl="0" w:tplc="3FA044D2">
      <w:start w:val="1"/>
      <w:numFmt w:val="bullet"/>
      <w:lvlText w:val=""/>
      <w:lvlJc w:val="left"/>
      <w:pPr>
        <w:tabs>
          <w:tab w:val="num" w:pos="1092"/>
        </w:tabs>
        <w:ind w:left="1092" w:hanging="360"/>
      </w:pPr>
      <w:rPr>
        <w:rFonts w:ascii="Symbol" w:hAnsi="Symbol" w:hint="default"/>
        <w:b w:val="0"/>
        <w:i w:val="0"/>
        <w:sz w:val="24"/>
      </w:rPr>
    </w:lvl>
    <w:lvl w:ilvl="1" w:tplc="04090003">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6">
    <w:nsid w:val="4B467A40"/>
    <w:multiLevelType w:val="hybridMultilevel"/>
    <w:tmpl w:val="D43A3104"/>
    <w:lvl w:ilvl="0" w:tplc="1B62EFC4">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4CA036E"/>
    <w:multiLevelType w:val="multilevel"/>
    <w:tmpl w:val="81E6D672"/>
    <w:lvl w:ilvl="0">
      <w:start w:val="4"/>
      <w:numFmt w:val="decimal"/>
      <w:lvlText w:val="%1"/>
      <w:lvlJc w:val="left"/>
      <w:pPr>
        <w:tabs>
          <w:tab w:val="num" w:pos="450"/>
        </w:tabs>
        <w:ind w:left="450" w:hanging="450"/>
      </w:pPr>
      <w:rPr>
        <w:rFonts w:hint="default"/>
      </w:rPr>
    </w:lvl>
    <w:lvl w:ilvl="1">
      <w:start w:val="1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5A97587"/>
    <w:multiLevelType w:val="multilevel"/>
    <w:tmpl w:val="16C49F58"/>
    <w:lvl w:ilvl="0">
      <w:start w:val="6"/>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665271D"/>
    <w:multiLevelType w:val="hybridMultilevel"/>
    <w:tmpl w:val="32D6BA2A"/>
    <w:lvl w:ilvl="0" w:tplc="3A1480F4">
      <w:start w:val="1"/>
      <w:numFmt w:val="bullet"/>
      <w:lvlText w:val=""/>
      <w:lvlJc w:val="left"/>
      <w:pPr>
        <w:tabs>
          <w:tab w:val="num" w:pos="720"/>
        </w:tabs>
        <w:ind w:left="720" w:hanging="360"/>
      </w:pPr>
      <w:rPr>
        <w:rFonts w:ascii="Symbol" w:hAnsi="Symbol" w:hint="default"/>
      </w:rPr>
    </w:lvl>
    <w:lvl w:ilvl="1" w:tplc="EED4BAC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045EBF"/>
    <w:multiLevelType w:val="singleLevel"/>
    <w:tmpl w:val="21144B10"/>
    <w:lvl w:ilvl="0">
      <w:start w:val="1"/>
      <w:numFmt w:val="lowerLetter"/>
      <w:lvlText w:val="%1."/>
      <w:lvlJc w:val="left"/>
      <w:pPr>
        <w:tabs>
          <w:tab w:val="num" w:pos="720"/>
        </w:tabs>
        <w:ind w:left="720" w:hanging="360"/>
      </w:pPr>
      <w:rPr>
        <w:rFonts w:hint="default"/>
      </w:rPr>
    </w:lvl>
  </w:abstractNum>
  <w:abstractNum w:abstractNumId="11">
    <w:nsid w:val="644D2781"/>
    <w:multiLevelType w:val="multilevel"/>
    <w:tmpl w:val="5A18B4E2"/>
    <w:lvl w:ilvl="0">
      <w:start w:val="2"/>
      <w:numFmt w:val="decimal"/>
      <w:lvlText w:val="%1"/>
      <w:lvlJc w:val="left"/>
      <w:pPr>
        <w:tabs>
          <w:tab w:val="num" w:pos="360"/>
        </w:tabs>
        <w:ind w:left="360" w:hanging="360"/>
      </w:pPr>
      <w:rPr>
        <w:rFonts w:hint="default"/>
        <w:b/>
        <w:u w:val="single"/>
      </w:rPr>
    </w:lvl>
    <w:lvl w:ilvl="1">
      <w:start w:val="5"/>
      <w:numFmt w:val="decimal"/>
      <w:lvlText w:val="%1.%2"/>
      <w:lvlJc w:val="left"/>
      <w:pPr>
        <w:tabs>
          <w:tab w:val="num" w:pos="630"/>
        </w:tabs>
        <w:ind w:left="630" w:hanging="360"/>
      </w:pPr>
      <w:rPr>
        <w:rFonts w:hint="default"/>
        <w:b/>
        <w:u w:val="single"/>
      </w:rPr>
    </w:lvl>
    <w:lvl w:ilvl="2">
      <w:start w:val="4"/>
      <w:numFmt w:val="decimal"/>
      <w:lvlText w:val="%1.%2.%3"/>
      <w:lvlJc w:val="left"/>
      <w:pPr>
        <w:tabs>
          <w:tab w:val="num" w:pos="1350"/>
        </w:tabs>
        <w:ind w:left="1350" w:hanging="720"/>
      </w:pPr>
      <w:rPr>
        <w:rFonts w:hint="default"/>
        <w:b/>
        <w:u w:val="single"/>
      </w:rPr>
    </w:lvl>
    <w:lvl w:ilvl="3">
      <w:start w:val="1"/>
      <w:numFmt w:val="decimal"/>
      <w:lvlText w:val="%1.%2.%3.%4"/>
      <w:lvlJc w:val="left"/>
      <w:pPr>
        <w:tabs>
          <w:tab w:val="num" w:pos="1530"/>
        </w:tabs>
        <w:ind w:left="1530" w:hanging="720"/>
      </w:pPr>
      <w:rPr>
        <w:rFonts w:hint="default"/>
        <w:b/>
        <w:u w:val="single"/>
      </w:rPr>
    </w:lvl>
    <w:lvl w:ilvl="4">
      <w:start w:val="1"/>
      <w:numFmt w:val="decimal"/>
      <w:lvlText w:val="%1.%2.%3.%4.%5"/>
      <w:lvlJc w:val="left"/>
      <w:pPr>
        <w:tabs>
          <w:tab w:val="num" w:pos="1800"/>
        </w:tabs>
        <w:ind w:left="1800" w:hanging="720"/>
      </w:pPr>
      <w:rPr>
        <w:rFonts w:hint="default"/>
        <w:b/>
        <w:u w:val="single"/>
      </w:rPr>
    </w:lvl>
    <w:lvl w:ilvl="5">
      <w:start w:val="1"/>
      <w:numFmt w:val="decimal"/>
      <w:lvlText w:val="%1.%2.%3.%4.%5.%6"/>
      <w:lvlJc w:val="left"/>
      <w:pPr>
        <w:tabs>
          <w:tab w:val="num" w:pos="2430"/>
        </w:tabs>
        <w:ind w:left="2430" w:hanging="1080"/>
      </w:pPr>
      <w:rPr>
        <w:rFonts w:hint="default"/>
        <w:b/>
        <w:u w:val="single"/>
      </w:rPr>
    </w:lvl>
    <w:lvl w:ilvl="6">
      <w:start w:val="1"/>
      <w:numFmt w:val="decimal"/>
      <w:lvlText w:val="%1.%2.%3.%4.%5.%6.%7"/>
      <w:lvlJc w:val="left"/>
      <w:pPr>
        <w:tabs>
          <w:tab w:val="num" w:pos="2700"/>
        </w:tabs>
        <w:ind w:left="2700" w:hanging="1080"/>
      </w:pPr>
      <w:rPr>
        <w:rFonts w:hint="default"/>
        <w:b/>
        <w:u w:val="single"/>
      </w:rPr>
    </w:lvl>
    <w:lvl w:ilvl="7">
      <w:start w:val="1"/>
      <w:numFmt w:val="decimal"/>
      <w:lvlText w:val="%1.%2.%3.%4.%5.%6.%7.%8"/>
      <w:lvlJc w:val="left"/>
      <w:pPr>
        <w:tabs>
          <w:tab w:val="num" w:pos="3330"/>
        </w:tabs>
        <w:ind w:left="3330" w:hanging="1440"/>
      </w:pPr>
      <w:rPr>
        <w:rFonts w:hint="default"/>
        <w:b/>
        <w:u w:val="single"/>
      </w:rPr>
    </w:lvl>
    <w:lvl w:ilvl="8">
      <w:start w:val="1"/>
      <w:numFmt w:val="decimal"/>
      <w:lvlText w:val="%1.%2.%3.%4.%5.%6.%7.%8.%9"/>
      <w:lvlJc w:val="left"/>
      <w:pPr>
        <w:tabs>
          <w:tab w:val="num" w:pos="3600"/>
        </w:tabs>
        <w:ind w:left="3600" w:hanging="1440"/>
      </w:pPr>
      <w:rPr>
        <w:rFonts w:hint="default"/>
        <w:b/>
        <w:u w:val="single"/>
      </w:rPr>
    </w:lvl>
  </w:abstractNum>
  <w:abstractNum w:abstractNumId="12">
    <w:nsid w:val="728808D0"/>
    <w:multiLevelType w:val="hybridMultilevel"/>
    <w:tmpl w:val="63B4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3"/>
  </w:num>
  <w:num w:numId="4">
    <w:abstractNumId w:val="1"/>
  </w:num>
  <w:num w:numId="5">
    <w:abstractNumId w:val="4"/>
  </w:num>
  <w:num w:numId="6">
    <w:abstractNumId w:val="12"/>
  </w:num>
  <w:num w:numId="7">
    <w:abstractNumId w:val="6"/>
  </w:num>
  <w:num w:numId="8">
    <w:abstractNumId w:val="8"/>
  </w:num>
  <w:num w:numId="9">
    <w:abstractNumId w:val="2"/>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E1"/>
    <w:rsid w:val="000021DF"/>
    <w:rsid w:val="00004831"/>
    <w:rsid w:val="00004963"/>
    <w:rsid w:val="00011974"/>
    <w:rsid w:val="00011DF1"/>
    <w:rsid w:val="000121B2"/>
    <w:rsid w:val="00012A93"/>
    <w:rsid w:val="00013E4A"/>
    <w:rsid w:val="00024CEF"/>
    <w:rsid w:val="00027A48"/>
    <w:rsid w:val="00037B32"/>
    <w:rsid w:val="000424AD"/>
    <w:rsid w:val="000465CE"/>
    <w:rsid w:val="0004762F"/>
    <w:rsid w:val="00047E4A"/>
    <w:rsid w:val="00051AFE"/>
    <w:rsid w:val="00053474"/>
    <w:rsid w:val="00054D05"/>
    <w:rsid w:val="00061023"/>
    <w:rsid w:val="00064026"/>
    <w:rsid w:val="000672C2"/>
    <w:rsid w:val="000729FF"/>
    <w:rsid w:val="00072C19"/>
    <w:rsid w:val="00073BEC"/>
    <w:rsid w:val="0008520A"/>
    <w:rsid w:val="0009068F"/>
    <w:rsid w:val="00091A4F"/>
    <w:rsid w:val="00094605"/>
    <w:rsid w:val="0009564D"/>
    <w:rsid w:val="00097179"/>
    <w:rsid w:val="000A0E22"/>
    <w:rsid w:val="000B2FD9"/>
    <w:rsid w:val="000B769C"/>
    <w:rsid w:val="000C32B1"/>
    <w:rsid w:val="000C381D"/>
    <w:rsid w:val="000D0082"/>
    <w:rsid w:val="000D1A74"/>
    <w:rsid w:val="000E06C3"/>
    <w:rsid w:val="000E3840"/>
    <w:rsid w:val="000E541F"/>
    <w:rsid w:val="000F28A8"/>
    <w:rsid w:val="000F39C5"/>
    <w:rsid w:val="000F5870"/>
    <w:rsid w:val="00103459"/>
    <w:rsid w:val="00104259"/>
    <w:rsid w:val="00107BCC"/>
    <w:rsid w:val="0011267A"/>
    <w:rsid w:val="0011414F"/>
    <w:rsid w:val="00120607"/>
    <w:rsid w:val="00123471"/>
    <w:rsid w:val="00124736"/>
    <w:rsid w:val="00127D70"/>
    <w:rsid w:val="00132602"/>
    <w:rsid w:val="00132F4B"/>
    <w:rsid w:val="00142687"/>
    <w:rsid w:val="0014396B"/>
    <w:rsid w:val="0016444D"/>
    <w:rsid w:val="00164FA7"/>
    <w:rsid w:val="00165299"/>
    <w:rsid w:val="00166D9A"/>
    <w:rsid w:val="00173CB8"/>
    <w:rsid w:val="001756A4"/>
    <w:rsid w:val="001779BE"/>
    <w:rsid w:val="00191882"/>
    <w:rsid w:val="00194F33"/>
    <w:rsid w:val="00195366"/>
    <w:rsid w:val="001A0B6A"/>
    <w:rsid w:val="001A3481"/>
    <w:rsid w:val="001B6713"/>
    <w:rsid w:val="001B6F30"/>
    <w:rsid w:val="001B75D3"/>
    <w:rsid w:val="001C6922"/>
    <w:rsid w:val="001D254C"/>
    <w:rsid w:val="001D3364"/>
    <w:rsid w:val="001D66E7"/>
    <w:rsid w:val="001D7366"/>
    <w:rsid w:val="001E1098"/>
    <w:rsid w:val="001E2023"/>
    <w:rsid w:val="001E3112"/>
    <w:rsid w:val="001F0350"/>
    <w:rsid w:val="002030D4"/>
    <w:rsid w:val="00206E66"/>
    <w:rsid w:val="00214F8C"/>
    <w:rsid w:val="00225FE6"/>
    <w:rsid w:val="00227A19"/>
    <w:rsid w:val="002305E4"/>
    <w:rsid w:val="0023187D"/>
    <w:rsid w:val="002324E0"/>
    <w:rsid w:val="00233ACF"/>
    <w:rsid w:val="0023455A"/>
    <w:rsid w:val="002366F4"/>
    <w:rsid w:val="00246464"/>
    <w:rsid w:val="0024775B"/>
    <w:rsid w:val="002519DB"/>
    <w:rsid w:val="0025368A"/>
    <w:rsid w:val="00263CC8"/>
    <w:rsid w:val="00264D1E"/>
    <w:rsid w:val="00264F68"/>
    <w:rsid w:val="00265328"/>
    <w:rsid w:val="00277C87"/>
    <w:rsid w:val="00286DBC"/>
    <w:rsid w:val="0029288F"/>
    <w:rsid w:val="00297257"/>
    <w:rsid w:val="002A1B13"/>
    <w:rsid w:val="002A35F0"/>
    <w:rsid w:val="002A56C9"/>
    <w:rsid w:val="002A5D51"/>
    <w:rsid w:val="002A7BE5"/>
    <w:rsid w:val="002C547E"/>
    <w:rsid w:val="002C79D6"/>
    <w:rsid w:val="002D0470"/>
    <w:rsid w:val="002D20FA"/>
    <w:rsid w:val="002D73F4"/>
    <w:rsid w:val="002E033E"/>
    <w:rsid w:val="002E2DD0"/>
    <w:rsid w:val="002E4846"/>
    <w:rsid w:val="002E4E3D"/>
    <w:rsid w:val="002E703A"/>
    <w:rsid w:val="002F0D05"/>
    <w:rsid w:val="002F1C19"/>
    <w:rsid w:val="002F288E"/>
    <w:rsid w:val="002F4239"/>
    <w:rsid w:val="00303603"/>
    <w:rsid w:val="00303A65"/>
    <w:rsid w:val="00304F4F"/>
    <w:rsid w:val="0031372D"/>
    <w:rsid w:val="003152F8"/>
    <w:rsid w:val="00323555"/>
    <w:rsid w:val="003239B8"/>
    <w:rsid w:val="003242DA"/>
    <w:rsid w:val="00327914"/>
    <w:rsid w:val="00331565"/>
    <w:rsid w:val="00337E7F"/>
    <w:rsid w:val="0034006E"/>
    <w:rsid w:val="0034058F"/>
    <w:rsid w:val="003428E8"/>
    <w:rsid w:val="00344DC8"/>
    <w:rsid w:val="003462F5"/>
    <w:rsid w:val="00353423"/>
    <w:rsid w:val="0035489C"/>
    <w:rsid w:val="00372B12"/>
    <w:rsid w:val="00372C85"/>
    <w:rsid w:val="00382595"/>
    <w:rsid w:val="00386955"/>
    <w:rsid w:val="00391DA8"/>
    <w:rsid w:val="003925E8"/>
    <w:rsid w:val="003941AB"/>
    <w:rsid w:val="00394648"/>
    <w:rsid w:val="003954EC"/>
    <w:rsid w:val="00396146"/>
    <w:rsid w:val="00396F48"/>
    <w:rsid w:val="003A494A"/>
    <w:rsid w:val="003A55C5"/>
    <w:rsid w:val="003B4A70"/>
    <w:rsid w:val="003B6351"/>
    <w:rsid w:val="003B7A9B"/>
    <w:rsid w:val="003C355C"/>
    <w:rsid w:val="003C4BAF"/>
    <w:rsid w:val="003C51AD"/>
    <w:rsid w:val="003C67A2"/>
    <w:rsid w:val="003C6BAC"/>
    <w:rsid w:val="003C752C"/>
    <w:rsid w:val="003D2204"/>
    <w:rsid w:val="003E2626"/>
    <w:rsid w:val="003E3EC8"/>
    <w:rsid w:val="003E6BD4"/>
    <w:rsid w:val="003E78D5"/>
    <w:rsid w:val="003E7F78"/>
    <w:rsid w:val="003F02B9"/>
    <w:rsid w:val="003F1E38"/>
    <w:rsid w:val="003F234B"/>
    <w:rsid w:val="003F3778"/>
    <w:rsid w:val="003F4EC9"/>
    <w:rsid w:val="003F4F8C"/>
    <w:rsid w:val="00406D2C"/>
    <w:rsid w:val="004121F2"/>
    <w:rsid w:val="00413037"/>
    <w:rsid w:val="004164BB"/>
    <w:rsid w:val="00421080"/>
    <w:rsid w:val="00421245"/>
    <w:rsid w:val="0042251A"/>
    <w:rsid w:val="004245F8"/>
    <w:rsid w:val="00426B61"/>
    <w:rsid w:val="004275B3"/>
    <w:rsid w:val="00440E07"/>
    <w:rsid w:val="00441A1C"/>
    <w:rsid w:val="00446114"/>
    <w:rsid w:val="004505B5"/>
    <w:rsid w:val="004534F3"/>
    <w:rsid w:val="0045495D"/>
    <w:rsid w:val="00454D4D"/>
    <w:rsid w:val="00460FF1"/>
    <w:rsid w:val="00466339"/>
    <w:rsid w:val="00467608"/>
    <w:rsid w:val="00467EDC"/>
    <w:rsid w:val="00471903"/>
    <w:rsid w:val="00473DB1"/>
    <w:rsid w:val="004869EA"/>
    <w:rsid w:val="0049609D"/>
    <w:rsid w:val="004A083A"/>
    <w:rsid w:val="004A3CCF"/>
    <w:rsid w:val="004B05B3"/>
    <w:rsid w:val="004B0D03"/>
    <w:rsid w:val="004B52F0"/>
    <w:rsid w:val="004C13A4"/>
    <w:rsid w:val="004C2649"/>
    <w:rsid w:val="004C2B0B"/>
    <w:rsid w:val="004C69A2"/>
    <w:rsid w:val="004D322D"/>
    <w:rsid w:val="004D4B52"/>
    <w:rsid w:val="004E11C3"/>
    <w:rsid w:val="004E2454"/>
    <w:rsid w:val="004E41AF"/>
    <w:rsid w:val="004E7B56"/>
    <w:rsid w:val="004F0E99"/>
    <w:rsid w:val="004F1EE5"/>
    <w:rsid w:val="004F391F"/>
    <w:rsid w:val="004F712A"/>
    <w:rsid w:val="005067AA"/>
    <w:rsid w:val="00511BB6"/>
    <w:rsid w:val="00514639"/>
    <w:rsid w:val="00517DF3"/>
    <w:rsid w:val="005306D1"/>
    <w:rsid w:val="00535003"/>
    <w:rsid w:val="00541439"/>
    <w:rsid w:val="005440D4"/>
    <w:rsid w:val="00546229"/>
    <w:rsid w:val="0054767E"/>
    <w:rsid w:val="00550903"/>
    <w:rsid w:val="00551C3E"/>
    <w:rsid w:val="00553393"/>
    <w:rsid w:val="00564239"/>
    <w:rsid w:val="005654F9"/>
    <w:rsid w:val="00574BCE"/>
    <w:rsid w:val="00575B8F"/>
    <w:rsid w:val="00592B7A"/>
    <w:rsid w:val="005A3BBA"/>
    <w:rsid w:val="005A49F2"/>
    <w:rsid w:val="005A53C7"/>
    <w:rsid w:val="005A782E"/>
    <w:rsid w:val="005B22D4"/>
    <w:rsid w:val="005B53D8"/>
    <w:rsid w:val="005C52F0"/>
    <w:rsid w:val="005D2BA4"/>
    <w:rsid w:val="005D673E"/>
    <w:rsid w:val="005E133A"/>
    <w:rsid w:val="005E2AB2"/>
    <w:rsid w:val="005F57C8"/>
    <w:rsid w:val="005F58FB"/>
    <w:rsid w:val="005F68A5"/>
    <w:rsid w:val="00605E6D"/>
    <w:rsid w:val="00611A3E"/>
    <w:rsid w:val="00611E6B"/>
    <w:rsid w:val="006141EC"/>
    <w:rsid w:val="00615351"/>
    <w:rsid w:val="006156E5"/>
    <w:rsid w:val="00622440"/>
    <w:rsid w:val="006263FB"/>
    <w:rsid w:val="006306A9"/>
    <w:rsid w:val="00631285"/>
    <w:rsid w:val="00635D33"/>
    <w:rsid w:val="00637D41"/>
    <w:rsid w:val="006422F3"/>
    <w:rsid w:val="006443BF"/>
    <w:rsid w:val="00644684"/>
    <w:rsid w:val="006501A4"/>
    <w:rsid w:val="006570E4"/>
    <w:rsid w:val="00660EC6"/>
    <w:rsid w:val="00663EE1"/>
    <w:rsid w:val="006703AE"/>
    <w:rsid w:val="006703EF"/>
    <w:rsid w:val="00670D0D"/>
    <w:rsid w:val="00676159"/>
    <w:rsid w:val="00683C22"/>
    <w:rsid w:val="00686658"/>
    <w:rsid w:val="006874B7"/>
    <w:rsid w:val="00690348"/>
    <w:rsid w:val="00694110"/>
    <w:rsid w:val="00694934"/>
    <w:rsid w:val="006A28A1"/>
    <w:rsid w:val="006A4426"/>
    <w:rsid w:val="006A5486"/>
    <w:rsid w:val="006A6BB5"/>
    <w:rsid w:val="006A7786"/>
    <w:rsid w:val="006B4603"/>
    <w:rsid w:val="006B7077"/>
    <w:rsid w:val="006D0E10"/>
    <w:rsid w:val="006D5EDE"/>
    <w:rsid w:val="006E07C0"/>
    <w:rsid w:val="006E2449"/>
    <w:rsid w:val="006E3F33"/>
    <w:rsid w:val="006E4BA3"/>
    <w:rsid w:val="006E4E09"/>
    <w:rsid w:val="006E5164"/>
    <w:rsid w:val="006E5E21"/>
    <w:rsid w:val="006E785D"/>
    <w:rsid w:val="006E7FEA"/>
    <w:rsid w:val="006F4787"/>
    <w:rsid w:val="007026BB"/>
    <w:rsid w:val="00704CCC"/>
    <w:rsid w:val="00713BC4"/>
    <w:rsid w:val="007207AE"/>
    <w:rsid w:val="00732CA2"/>
    <w:rsid w:val="00733408"/>
    <w:rsid w:val="00733C46"/>
    <w:rsid w:val="00734AE6"/>
    <w:rsid w:val="00747EEF"/>
    <w:rsid w:val="00753C46"/>
    <w:rsid w:val="007549BB"/>
    <w:rsid w:val="007577E6"/>
    <w:rsid w:val="00757A2C"/>
    <w:rsid w:val="00757A59"/>
    <w:rsid w:val="00762644"/>
    <w:rsid w:val="0076265A"/>
    <w:rsid w:val="0076367A"/>
    <w:rsid w:val="0076717F"/>
    <w:rsid w:val="00771C52"/>
    <w:rsid w:val="00775774"/>
    <w:rsid w:val="007801E3"/>
    <w:rsid w:val="00781F97"/>
    <w:rsid w:val="007851AA"/>
    <w:rsid w:val="007A1E14"/>
    <w:rsid w:val="007A2340"/>
    <w:rsid w:val="007A597E"/>
    <w:rsid w:val="007A7C6E"/>
    <w:rsid w:val="007A7D42"/>
    <w:rsid w:val="007B256F"/>
    <w:rsid w:val="007B524D"/>
    <w:rsid w:val="007B6A48"/>
    <w:rsid w:val="007C5BA9"/>
    <w:rsid w:val="007D2AFE"/>
    <w:rsid w:val="007D3E6A"/>
    <w:rsid w:val="007D6D01"/>
    <w:rsid w:val="007E125F"/>
    <w:rsid w:val="007E14FD"/>
    <w:rsid w:val="007E49CF"/>
    <w:rsid w:val="007E60BC"/>
    <w:rsid w:val="007E7DBC"/>
    <w:rsid w:val="007F1BDE"/>
    <w:rsid w:val="007F573B"/>
    <w:rsid w:val="007F71FC"/>
    <w:rsid w:val="00804543"/>
    <w:rsid w:val="008069EC"/>
    <w:rsid w:val="0080783D"/>
    <w:rsid w:val="00811E04"/>
    <w:rsid w:val="00811F81"/>
    <w:rsid w:val="00813EB3"/>
    <w:rsid w:val="00820F40"/>
    <w:rsid w:val="008243B8"/>
    <w:rsid w:val="00824CCF"/>
    <w:rsid w:val="00830F47"/>
    <w:rsid w:val="00832F20"/>
    <w:rsid w:val="0083428A"/>
    <w:rsid w:val="00836CC1"/>
    <w:rsid w:val="00836D58"/>
    <w:rsid w:val="00837B35"/>
    <w:rsid w:val="008432E7"/>
    <w:rsid w:val="00846B5F"/>
    <w:rsid w:val="00854BE3"/>
    <w:rsid w:val="008565A4"/>
    <w:rsid w:val="00856C37"/>
    <w:rsid w:val="008615BC"/>
    <w:rsid w:val="0086333E"/>
    <w:rsid w:val="00864FF8"/>
    <w:rsid w:val="00881A5F"/>
    <w:rsid w:val="00885DDC"/>
    <w:rsid w:val="008902C4"/>
    <w:rsid w:val="008924B6"/>
    <w:rsid w:val="0089339C"/>
    <w:rsid w:val="00895068"/>
    <w:rsid w:val="008A0C25"/>
    <w:rsid w:val="008B02FD"/>
    <w:rsid w:val="008B09F1"/>
    <w:rsid w:val="008B3268"/>
    <w:rsid w:val="008B7F58"/>
    <w:rsid w:val="008C00AD"/>
    <w:rsid w:val="008C37A9"/>
    <w:rsid w:val="008C3D2E"/>
    <w:rsid w:val="008C69A4"/>
    <w:rsid w:val="008D044C"/>
    <w:rsid w:val="008D0C68"/>
    <w:rsid w:val="008D2707"/>
    <w:rsid w:val="008D4A5E"/>
    <w:rsid w:val="008D519F"/>
    <w:rsid w:val="008D68C0"/>
    <w:rsid w:val="008F07F1"/>
    <w:rsid w:val="008F15FD"/>
    <w:rsid w:val="008F41BE"/>
    <w:rsid w:val="008F4868"/>
    <w:rsid w:val="008F4969"/>
    <w:rsid w:val="008F5FB0"/>
    <w:rsid w:val="009004C3"/>
    <w:rsid w:val="00901944"/>
    <w:rsid w:val="00901B5F"/>
    <w:rsid w:val="0090260E"/>
    <w:rsid w:val="00903818"/>
    <w:rsid w:val="00905A10"/>
    <w:rsid w:val="009063BD"/>
    <w:rsid w:val="00916932"/>
    <w:rsid w:val="00921D57"/>
    <w:rsid w:val="00922462"/>
    <w:rsid w:val="009257D7"/>
    <w:rsid w:val="00926B95"/>
    <w:rsid w:val="0093061D"/>
    <w:rsid w:val="00930FB1"/>
    <w:rsid w:val="00933C6C"/>
    <w:rsid w:val="00940808"/>
    <w:rsid w:val="009413A6"/>
    <w:rsid w:val="009429A2"/>
    <w:rsid w:val="00944B25"/>
    <w:rsid w:val="00947B39"/>
    <w:rsid w:val="00950921"/>
    <w:rsid w:val="009524B5"/>
    <w:rsid w:val="00957257"/>
    <w:rsid w:val="009652D5"/>
    <w:rsid w:val="009669C9"/>
    <w:rsid w:val="009712C3"/>
    <w:rsid w:val="00976048"/>
    <w:rsid w:val="00981ECF"/>
    <w:rsid w:val="009838EF"/>
    <w:rsid w:val="009853C9"/>
    <w:rsid w:val="009863EB"/>
    <w:rsid w:val="00986FFF"/>
    <w:rsid w:val="00987DDE"/>
    <w:rsid w:val="00990251"/>
    <w:rsid w:val="0099624C"/>
    <w:rsid w:val="009A517A"/>
    <w:rsid w:val="009A772E"/>
    <w:rsid w:val="009A7FB6"/>
    <w:rsid w:val="009B2A64"/>
    <w:rsid w:val="009B2D9C"/>
    <w:rsid w:val="009B7C70"/>
    <w:rsid w:val="009C0E33"/>
    <w:rsid w:val="009C430F"/>
    <w:rsid w:val="009C5964"/>
    <w:rsid w:val="009D0D91"/>
    <w:rsid w:val="009D5C08"/>
    <w:rsid w:val="009D7C89"/>
    <w:rsid w:val="009E0D43"/>
    <w:rsid w:val="009E29C9"/>
    <w:rsid w:val="009E47A8"/>
    <w:rsid w:val="009E5115"/>
    <w:rsid w:val="009F050A"/>
    <w:rsid w:val="009F250A"/>
    <w:rsid w:val="00A02CFA"/>
    <w:rsid w:val="00A030F8"/>
    <w:rsid w:val="00A066B4"/>
    <w:rsid w:val="00A06DB9"/>
    <w:rsid w:val="00A13C74"/>
    <w:rsid w:val="00A1635D"/>
    <w:rsid w:val="00A2010D"/>
    <w:rsid w:val="00A240C4"/>
    <w:rsid w:val="00A309AA"/>
    <w:rsid w:val="00A34044"/>
    <w:rsid w:val="00A34D32"/>
    <w:rsid w:val="00A358B5"/>
    <w:rsid w:val="00A364D1"/>
    <w:rsid w:val="00A414B0"/>
    <w:rsid w:val="00A502A9"/>
    <w:rsid w:val="00A615F9"/>
    <w:rsid w:val="00A67FB5"/>
    <w:rsid w:val="00A747D0"/>
    <w:rsid w:val="00A75465"/>
    <w:rsid w:val="00A801CA"/>
    <w:rsid w:val="00A80BEF"/>
    <w:rsid w:val="00A84CAA"/>
    <w:rsid w:val="00A86DB1"/>
    <w:rsid w:val="00A90461"/>
    <w:rsid w:val="00A91BFA"/>
    <w:rsid w:val="00A9628F"/>
    <w:rsid w:val="00A966AF"/>
    <w:rsid w:val="00AA1329"/>
    <w:rsid w:val="00AC2349"/>
    <w:rsid w:val="00AC2F6B"/>
    <w:rsid w:val="00AD1DB2"/>
    <w:rsid w:val="00AE69D3"/>
    <w:rsid w:val="00AE7712"/>
    <w:rsid w:val="00AE7CD1"/>
    <w:rsid w:val="00AF3055"/>
    <w:rsid w:val="00AF51AD"/>
    <w:rsid w:val="00B000E5"/>
    <w:rsid w:val="00B013EF"/>
    <w:rsid w:val="00B01BD1"/>
    <w:rsid w:val="00B021AF"/>
    <w:rsid w:val="00B072E3"/>
    <w:rsid w:val="00B07B70"/>
    <w:rsid w:val="00B10923"/>
    <w:rsid w:val="00B109DF"/>
    <w:rsid w:val="00B10B56"/>
    <w:rsid w:val="00B14CB4"/>
    <w:rsid w:val="00B15034"/>
    <w:rsid w:val="00B15E96"/>
    <w:rsid w:val="00B21699"/>
    <w:rsid w:val="00B219EF"/>
    <w:rsid w:val="00B227B9"/>
    <w:rsid w:val="00B2378C"/>
    <w:rsid w:val="00B2692D"/>
    <w:rsid w:val="00B33977"/>
    <w:rsid w:val="00B535CC"/>
    <w:rsid w:val="00B54E75"/>
    <w:rsid w:val="00B55CB7"/>
    <w:rsid w:val="00B56218"/>
    <w:rsid w:val="00B61FB9"/>
    <w:rsid w:val="00B6298B"/>
    <w:rsid w:val="00B6375C"/>
    <w:rsid w:val="00B7018B"/>
    <w:rsid w:val="00B73F84"/>
    <w:rsid w:val="00B74CC7"/>
    <w:rsid w:val="00B80CE3"/>
    <w:rsid w:val="00B82C43"/>
    <w:rsid w:val="00B82DBB"/>
    <w:rsid w:val="00B84F9D"/>
    <w:rsid w:val="00B90D12"/>
    <w:rsid w:val="00B949AB"/>
    <w:rsid w:val="00B95978"/>
    <w:rsid w:val="00B95C5D"/>
    <w:rsid w:val="00B96FBA"/>
    <w:rsid w:val="00BA1373"/>
    <w:rsid w:val="00BA1972"/>
    <w:rsid w:val="00BA22D4"/>
    <w:rsid w:val="00BA4785"/>
    <w:rsid w:val="00BB464B"/>
    <w:rsid w:val="00BC2555"/>
    <w:rsid w:val="00BD2183"/>
    <w:rsid w:val="00BD264E"/>
    <w:rsid w:val="00BD7EF6"/>
    <w:rsid w:val="00BE3721"/>
    <w:rsid w:val="00BE4ECF"/>
    <w:rsid w:val="00BE67DC"/>
    <w:rsid w:val="00BE7197"/>
    <w:rsid w:val="00BF1F44"/>
    <w:rsid w:val="00BF1F98"/>
    <w:rsid w:val="00BF794B"/>
    <w:rsid w:val="00C02E83"/>
    <w:rsid w:val="00C108F0"/>
    <w:rsid w:val="00C1171A"/>
    <w:rsid w:val="00C14920"/>
    <w:rsid w:val="00C14B5E"/>
    <w:rsid w:val="00C22C5E"/>
    <w:rsid w:val="00C23039"/>
    <w:rsid w:val="00C234FA"/>
    <w:rsid w:val="00C27E39"/>
    <w:rsid w:val="00C32008"/>
    <w:rsid w:val="00C33BBA"/>
    <w:rsid w:val="00C34CE4"/>
    <w:rsid w:val="00C35002"/>
    <w:rsid w:val="00C36002"/>
    <w:rsid w:val="00C4100A"/>
    <w:rsid w:val="00C41979"/>
    <w:rsid w:val="00C422BF"/>
    <w:rsid w:val="00C42541"/>
    <w:rsid w:val="00C433D0"/>
    <w:rsid w:val="00C43E6E"/>
    <w:rsid w:val="00C44A64"/>
    <w:rsid w:val="00C455BB"/>
    <w:rsid w:val="00C45E14"/>
    <w:rsid w:val="00C4656E"/>
    <w:rsid w:val="00C4713A"/>
    <w:rsid w:val="00C5287A"/>
    <w:rsid w:val="00C55011"/>
    <w:rsid w:val="00C55E7C"/>
    <w:rsid w:val="00C572D3"/>
    <w:rsid w:val="00C57382"/>
    <w:rsid w:val="00C612FB"/>
    <w:rsid w:val="00C72C75"/>
    <w:rsid w:val="00C86F24"/>
    <w:rsid w:val="00C878EC"/>
    <w:rsid w:val="00C91103"/>
    <w:rsid w:val="00C91253"/>
    <w:rsid w:val="00CA1945"/>
    <w:rsid w:val="00CA197D"/>
    <w:rsid w:val="00CA3A6D"/>
    <w:rsid w:val="00CA3CFA"/>
    <w:rsid w:val="00CA4664"/>
    <w:rsid w:val="00CB02F0"/>
    <w:rsid w:val="00CB50CF"/>
    <w:rsid w:val="00CC1206"/>
    <w:rsid w:val="00CC33F0"/>
    <w:rsid w:val="00CC496D"/>
    <w:rsid w:val="00CC5132"/>
    <w:rsid w:val="00CD0AC5"/>
    <w:rsid w:val="00CD68CB"/>
    <w:rsid w:val="00CE02B1"/>
    <w:rsid w:val="00CE1794"/>
    <w:rsid w:val="00CE2476"/>
    <w:rsid w:val="00CE2C72"/>
    <w:rsid w:val="00CE6526"/>
    <w:rsid w:val="00CF12E5"/>
    <w:rsid w:val="00CF7FC3"/>
    <w:rsid w:val="00D0024E"/>
    <w:rsid w:val="00D008DC"/>
    <w:rsid w:val="00D030C0"/>
    <w:rsid w:val="00D038A8"/>
    <w:rsid w:val="00D059EA"/>
    <w:rsid w:val="00D10139"/>
    <w:rsid w:val="00D1480F"/>
    <w:rsid w:val="00D157AC"/>
    <w:rsid w:val="00D158E5"/>
    <w:rsid w:val="00D219D5"/>
    <w:rsid w:val="00D2443B"/>
    <w:rsid w:val="00D30EFB"/>
    <w:rsid w:val="00D41721"/>
    <w:rsid w:val="00D44AE5"/>
    <w:rsid w:val="00D45AF5"/>
    <w:rsid w:val="00D50F20"/>
    <w:rsid w:val="00D52079"/>
    <w:rsid w:val="00D53B9E"/>
    <w:rsid w:val="00D54007"/>
    <w:rsid w:val="00D54A53"/>
    <w:rsid w:val="00D56DAD"/>
    <w:rsid w:val="00D57E8B"/>
    <w:rsid w:val="00D6035A"/>
    <w:rsid w:val="00D61389"/>
    <w:rsid w:val="00D65DE9"/>
    <w:rsid w:val="00D67AD2"/>
    <w:rsid w:val="00D76989"/>
    <w:rsid w:val="00D83621"/>
    <w:rsid w:val="00D84A70"/>
    <w:rsid w:val="00D856FD"/>
    <w:rsid w:val="00D87F95"/>
    <w:rsid w:val="00D92392"/>
    <w:rsid w:val="00D945BC"/>
    <w:rsid w:val="00D97A56"/>
    <w:rsid w:val="00DA7620"/>
    <w:rsid w:val="00DB0B88"/>
    <w:rsid w:val="00DB31C8"/>
    <w:rsid w:val="00DB7593"/>
    <w:rsid w:val="00DC0431"/>
    <w:rsid w:val="00DC1577"/>
    <w:rsid w:val="00DC2417"/>
    <w:rsid w:val="00DD0A48"/>
    <w:rsid w:val="00DD75EB"/>
    <w:rsid w:val="00DE1171"/>
    <w:rsid w:val="00DE2E72"/>
    <w:rsid w:val="00DE4AEC"/>
    <w:rsid w:val="00DE4B2C"/>
    <w:rsid w:val="00DE5278"/>
    <w:rsid w:val="00DE63D6"/>
    <w:rsid w:val="00DE7752"/>
    <w:rsid w:val="00DF3BCF"/>
    <w:rsid w:val="00DF50E9"/>
    <w:rsid w:val="00DF6C8C"/>
    <w:rsid w:val="00DF6F1D"/>
    <w:rsid w:val="00E01531"/>
    <w:rsid w:val="00E02154"/>
    <w:rsid w:val="00E066FB"/>
    <w:rsid w:val="00E071C2"/>
    <w:rsid w:val="00E07A46"/>
    <w:rsid w:val="00E10CCA"/>
    <w:rsid w:val="00E11822"/>
    <w:rsid w:val="00E11FBA"/>
    <w:rsid w:val="00E14B76"/>
    <w:rsid w:val="00E14C3C"/>
    <w:rsid w:val="00E16B53"/>
    <w:rsid w:val="00E21870"/>
    <w:rsid w:val="00E25F86"/>
    <w:rsid w:val="00E31B4D"/>
    <w:rsid w:val="00E33701"/>
    <w:rsid w:val="00E37E21"/>
    <w:rsid w:val="00E467B6"/>
    <w:rsid w:val="00E47BDC"/>
    <w:rsid w:val="00E500ED"/>
    <w:rsid w:val="00E5280F"/>
    <w:rsid w:val="00E534FF"/>
    <w:rsid w:val="00E603BC"/>
    <w:rsid w:val="00E6174A"/>
    <w:rsid w:val="00E63D47"/>
    <w:rsid w:val="00E63E31"/>
    <w:rsid w:val="00E64475"/>
    <w:rsid w:val="00E6529A"/>
    <w:rsid w:val="00E660D0"/>
    <w:rsid w:val="00E67A25"/>
    <w:rsid w:val="00E74E7F"/>
    <w:rsid w:val="00E813A1"/>
    <w:rsid w:val="00E8165D"/>
    <w:rsid w:val="00E9233F"/>
    <w:rsid w:val="00E971E4"/>
    <w:rsid w:val="00EA107F"/>
    <w:rsid w:val="00EA2B32"/>
    <w:rsid w:val="00EA5E75"/>
    <w:rsid w:val="00EA6F86"/>
    <w:rsid w:val="00EB24B9"/>
    <w:rsid w:val="00EB4FA5"/>
    <w:rsid w:val="00EB65E8"/>
    <w:rsid w:val="00EB6EDD"/>
    <w:rsid w:val="00EB714A"/>
    <w:rsid w:val="00EC30FD"/>
    <w:rsid w:val="00EC37EC"/>
    <w:rsid w:val="00EC560D"/>
    <w:rsid w:val="00EC77DC"/>
    <w:rsid w:val="00ED1124"/>
    <w:rsid w:val="00ED3DA6"/>
    <w:rsid w:val="00ED48E3"/>
    <w:rsid w:val="00ED5136"/>
    <w:rsid w:val="00ED695B"/>
    <w:rsid w:val="00EE0A63"/>
    <w:rsid w:val="00EE0C8C"/>
    <w:rsid w:val="00EE2DAA"/>
    <w:rsid w:val="00EE39FB"/>
    <w:rsid w:val="00EE4BEC"/>
    <w:rsid w:val="00EF7327"/>
    <w:rsid w:val="00F01009"/>
    <w:rsid w:val="00F10561"/>
    <w:rsid w:val="00F11101"/>
    <w:rsid w:val="00F12705"/>
    <w:rsid w:val="00F15A7D"/>
    <w:rsid w:val="00F21F2B"/>
    <w:rsid w:val="00F22F8F"/>
    <w:rsid w:val="00F25F40"/>
    <w:rsid w:val="00F30EFB"/>
    <w:rsid w:val="00F35AB3"/>
    <w:rsid w:val="00F42F39"/>
    <w:rsid w:val="00F435FA"/>
    <w:rsid w:val="00F454A7"/>
    <w:rsid w:val="00F515A2"/>
    <w:rsid w:val="00F51B3B"/>
    <w:rsid w:val="00F642EE"/>
    <w:rsid w:val="00F64BC1"/>
    <w:rsid w:val="00F71598"/>
    <w:rsid w:val="00F740B0"/>
    <w:rsid w:val="00F74307"/>
    <w:rsid w:val="00F83282"/>
    <w:rsid w:val="00F86EF6"/>
    <w:rsid w:val="00F87C34"/>
    <w:rsid w:val="00F90ED8"/>
    <w:rsid w:val="00F915B8"/>
    <w:rsid w:val="00F938C6"/>
    <w:rsid w:val="00FA18E0"/>
    <w:rsid w:val="00FA55AA"/>
    <w:rsid w:val="00FA7BB2"/>
    <w:rsid w:val="00FB0634"/>
    <w:rsid w:val="00FB41D0"/>
    <w:rsid w:val="00FB5906"/>
    <w:rsid w:val="00FC2606"/>
    <w:rsid w:val="00FD5D50"/>
    <w:rsid w:val="00FD6F13"/>
    <w:rsid w:val="00FE0570"/>
    <w:rsid w:val="00FE4752"/>
    <w:rsid w:val="00FF1B19"/>
    <w:rsid w:val="00FF6DF0"/>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71A"/>
    <w:rPr>
      <w:sz w:val="24"/>
    </w:rPr>
  </w:style>
  <w:style w:type="paragraph" w:styleId="Heading1">
    <w:name w:val="heading 1"/>
    <w:basedOn w:val="Normal"/>
    <w:next w:val="Normal"/>
    <w:qFormat/>
    <w:pPr>
      <w:keepNext/>
      <w:outlineLvl w:val="0"/>
    </w:pPr>
    <w:rPr>
      <w:rFonts w:ascii="Courier New" w:hAnsi="Courier New"/>
      <w:b/>
      <w:sz w:val="20"/>
    </w:rPr>
  </w:style>
  <w:style w:type="paragraph" w:styleId="Heading2">
    <w:name w:val="heading 2"/>
    <w:basedOn w:val="Normal"/>
    <w:next w:val="Normal"/>
    <w:qFormat/>
    <w:pPr>
      <w:keepNext/>
      <w:outlineLvl w:val="1"/>
    </w:pPr>
    <w:rPr>
      <w:rFonts w:ascii="Century Schoolbook" w:hAnsi="Century Schoolbook"/>
      <w:b/>
      <w:sz w:val="20"/>
    </w:rPr>
  </w:style>
  <w:style w:type="paragraph" w:styleId="Heading3">
    <w:name w:val="heading 3"/>
    <w:basedOn w:val="Normal"/>
    <w:next w:val="Normal"/>
    <w:qFormat/>
    <w:pPr>
      <w:keepNext/>
      <w:numPr>
        <w:ilvl w:val="12"/>
      </w:numPr>
      <w:tabs>
        <w:tab w:val="left" w:pos="3600"/>
        <w:tab w:val="left" w:pos="4770"/>
        <w:tab w:val="left" w:pos="6210"/>
        <w:tab w:val="left" w:pos="7470"/>
      </w:tabs>
      <w:ind w:left="720"/>
      <w:jc w:val="both"/>
      <w:outlineLvl w:val="2"/>
    </w:pPr>
    <w:rPr>
      <w:rFonts w:ascii="Arial" w:hAnsi="Arial"/>
      <w:b/>
      <w:color w:val="000000"/>
      <w:sz w:val="18"/>
    </w:rPr>
  </w:style>
  <w:style w:type="paragraph" w:styleId="Heading4">
    <w:name w:val="heading 4"/>
    <w:basedOn w:val="Normal"/>
    <w:next w:val="Normal"/>
    <w:qFormat/>
    <w:pPr>
      <w:keepNext/>
      <w:tabs>
        <w:tab w:val="left" w:pos="-720"/>
      </w:tabs>
      <w:suppressAutoHyphens/>
      <w:jc w:val="center"/>
      <w:outlineLvl w:val="3"/>
    </w:pPr>
    <w:rPr>
      <w:rFonts w:ascii="Century Schoolbook" w:hAnsi="Century Schoolbook"/>
      <w:b/>
      <w:spacing w:val="-3"/>
    </w:rPr>
  </w:style>
  <w:style w:type="paragraph" w:styleId="Heading5">
    <w:name w:val="heading 5"/>
    <w:basedOn w:val="Normal"/>
    <w:next w:val="Normal"/>
    <w:qFormat/>
    <w:rsid w:val="00011974"/>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5"/>
    </w:pPr>
    <w:rPr>
      <w:rFonts w:ascii="Century Schoolbook" w:hAnsi="Century Schoolbook"/>
      <w:b/>
      <w:spacing w:val="-3"/>
      <w:sz w:val="18"/>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outlineLvl w:val="6"/>
    </w:pPr>
    <w:rPr>
      <w:rFonts w:ascii="Century Schoolbook" w:hAnsi="Century Schoolbook"/>
      <w:b/>
      <w:sz w:val="18"/>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jc w:val="center"/>
      <w:outlineLvl w:val="8"/>
    </w:pPr>
    <w:rPr>
      <w:rFonts w:ascii="Century Schoolbook" w:hAnsi="Century Schoolbook"/>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720"/>
    </w:pPr>
    <w:rPr>
      <w:rFonts w:ascii="Courier New" w:hAnsi="Courier New"/>
      <w:sz w:val="20"/>
    </w:rPr>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New" w:hAnsi="Courier New"/>
      <w:sz w:val="20"/>
    </w:rPr>
  </w:style>
  <w:style w:type="paragraph" w:styleId="PlainText">
    <w:name w:val="Plain Text"/>
    <w:basedOn w:val="Normal"/>
    <w:rPr>
      <w:rFonts w:ascii="Courier New" w:eastAsia="Times" w:hAnsi="Courier New"/>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Courier New" w:hAnsi="Courier New"/>
      <w:b/>
      <w:sz w:val="20"/>
    </w:rPr>
  </w:style>
  <w:style w:type="character" w:styleId="PageNumber">
    <w:name w:val="page number"/>
    <w:basedOn w:val="DefaultParagraphFont"/>
  </w:style>
  <w:style w:type="paragraph" w:styleId="CommentText">
    <w:name w:val="annotation text"/>
    <w:basedOn w:val="Normal"/>
    <w:semiHidden/>
    <w:rPr>
      <w:sz w:val="20"/>
      <w14:shadow w14:blurRad="50800" w14:dist="38100" w14:dir="2700000" w14:sx="100000" w14:sy="100000" w14:kx="0" w14:ky="0" w14:algn="tl">
        <w14:srgbClr w14:val="000000">
          <w14:alpha w14:val="60000"/>
        </w14:srgbClr>
      </w14:shadow>
    </w:rPr>
  </w:style>
  <w:style w:type="paragraph" w:styleId="BodyText3">
    <w:name w:val="Body Text 3"/>
    <w:basedOn w:val="Normal"/>
    <w:pPr>
      <w:tabs>
        <w:tab w:val="left" w:pos="-720"/>
      </w:tabs>
      <w:suppressAutoHyphens/>
    </w:pPr>
    <w:rPr>
      <w:rFonts w:ascii="Century Schoolbook" w:hAnsi="Century Schoolbook"/>
      <w:spacing w:val="-3"/>
      <w:sz w:val="18"/>
    </w:rPr>
  </w:style>
  <w:style w:type="character" w:styleId="CommentReference">
    <w:name w:val="annotation reference"/>
    <w:semiHidden/>
    <w:rPr>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odyTextIndent">
    <w:name w:val="Body Text Indent"/>
    <w:basedOn w:val="Normal"/>
    <w:pPr>
      <w:ind w:left="360"/>
    </w:pPr>
    <w:rPr>
      <w:rFonts w:ascii="Arial" w:hAnsi="Arial"/>
      <w:sz w:val="18"/>
    </w:rPr>
  </w:style>
  <w:style w:type="paragraph" w:customStyle="1" w:styleId="ReferenceLine">
    <w:name w:val="Reference Line"/>
    <w:basedOn w:val="BodyText"/>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pPr>
    <w:rPr>
      <w:rFonts w:ascii="Arial" w:hAnsi="Arial"/>
    </w:rPr>
  </w:style>
  <w:style w:type="paragraph" w:styleId="Title">
    <w:name w:val="Title"/>
    <w:basedOn w:val="Normal"/>
    <w:qFormat/>
    <w:pPr>
      <w:jc w:val="center"/>
    </w:pPr>
    <w:rPr>
      <w:rFonts w:ascii="Bookman Old Style" w:hAnsi="Bookman Old Style"/>
      <w:b/>
      <w:sz w:val="22"/>
    </w:rPr>
  </w:style>
  <w:style w:type="paragraph" w:customStyle="1" w:styleId="Blockquote">
    <w:name w:val="Blockquote"/>
    <w:basedOn w:val="Normal"/>
    <w:pPr>
      <w:spacing w:before="100" w:after="100"/>
      <w:ind w:left="360" w:right="360"/>
    </w:pPr>
    <w:rPr>
      <w:snapToGrid w:val="0"/>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2A35F0"/>
    <w:pPr>
      <w:spacing w:line="198" w:lineRule="atLeast"/>
    </w:pPr>
    <w:rPr>
      <w:rFonts w:ascii="Verdana" w:hAnsi="Verdana"/>
      <w:sz w:val="15"/>
      <w:szCs w:val="15"/>
    </w:rPr>
  </w:style>
  <w:style w:type="paragraph" w:styleId="DocumentMap">
    <w:name w:val="Document Map"/>
    <w:basedOn w:val="Normal"/>
    <w:semiHidden/>
    <w:rsid w:val="00E534FF"/>
    <w:pPr>
      <w:shd w:val="clear" w:color="auto" w:fill="000080"/>
    </w:pPr>
    <w:rPr>
      <w:rFonts w:ascii="Tahoma" w:hAnsi="Tahoma" w:cs="Tahoma"/>
    </w:rPr>
  </w:style>
  <w:style w:type="table" w:styleId="TableGrid">
    <w:name w:val="Table Grid"/>
    <w:basedOn w:val="TableNormal"/>
    <w:rsid w:val="0034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F4239"/>
    <w:rPr>
      <w:b/>
      <w:bCs/>
      <w14:shadow w14:blurRad="0" w14:dist="0" w14:dir="0" w14:sx="0" w14:sy="0" w14:kx="0" w14:ky="0" w14:algn="none">
        <w14:srgbClr w14:val="000000"/>
      </w14:shadow>
    </w:rPr>
  </w:style>
  <w:style w:type="paragraph" w:customStyle="1" w:styleId="CharCharCharCharCharCharChar">
    <w:name w:val=" Char Char Char Char Char Char Char"/>
    <w:basedOn w:val="Normal"/>
    <w:semiHidden/>
    <w:rsid w:val="00E603BC"/>
    <w:pPr>
      <w:spacing w:after="160" w:line="240" w:lineRule="exact"/>
    </w:pPr>
    <w:rPr>
      <w:rFonts w:ascii="Verdana" w:hAnsi="Verdana"/>
      <w:sz w:val="20"/>
    </w:rPr>
  </w:style>
  <w:style w:type="paragraph" w:customStyle="1" w:styleId="Char1CharCharChar">
    <w:name w:val=" Char1 Char Char Char"/>
    <w:basedOn w:val="Normal"/>
    <w:semiHidden/>
    <w:rsid w:val="00C27E39"/>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71A"/>
    <w:rPr>
      <w:sz w:val="24"/>
    </w:rPr>
  </w:style>
  <w:style w:type="paragraph" w:styleId="Heading1">
    <w:name w:val="heading 1"/>
    <w:basedOn w:val="Normal"/>
    <w:next w:val="Normal"/>
    <w:qFormat/>
    <w:pPr>
      <w:keepNext/>
      <w:outlineLvl w:val="0"/>
    </w:pPr>
    <w:rPr>
      <w:rFonts w:ascii="Courier New" w:hAnsi="Courier New"/>
      <w:b/>
      <w:sz w:val="20"/>
    </w:rPr>
  </w:style>
  <w:style w:type="paragraph" w:styleId="Heading2">
    <w:name w:val="heading 2"/>
    <w:basedOn w:val="Normal"/>
    <w:next w:val="Normal"/>
    <w:qFormat/>
    <w:pPr>
      <w:keepNext/>
      <w:outlineLvl w:val="1"/>
    </w:pPr>
    <w:rPr>
      <w:rFonts w:ascii="Century Schoolbook" w:hAnsi="Century Schoolbook"/>
      <w:b/>
      <w:sz w:val="20"/>
    </w:rPr>
  </w:style>
  <w:style w:type="paragraph" w:styleId="Heading3">
    <w:name w:val="heading 3"/>
    <w:basedOn w:val="Normal"/>
    <w:next w:val="Normal"/>
    <w:qFormat/>
    <w:pPr>
      <w:keepNext/>
      <w:numPr>
        <w:ilvl w:val="12"/>
      </w:numPr>
      <w:tabs>
        <w:tab w:val="left" w:pos="3600"/>
        <w:tab w:val="left" w:pos="4770"/>
        <w:tab w:val="left" w:pos="6210"/>
        <w:tab w:val="left" w:pos="7470"/>
      </w:tabs>
      <w:ind w:left="720"/>
      <w:jc w:val="both"/>
      <w:outlineLvl w:val="2"/>
    </w:pPr>
    <w:rPr>
      <w:rFonts w:ascii="Arial" w:hAnsi="Arial"/>
      <w:b/>
      <w:color w:val="000000"/>
      <w:sz w:val="18"/>
    </w:rPr>
  </w:style>
  <w:style w:type="paragraph" w:styleId="Heading4">
    <w:name w:val="heading 4"/>
    <w:basedOn w:val="Normal"/>
    <w:next w:val="Normal"/>
    <w:qFormat/>
    <w:pPr>
      <w:keepNext/>
      <w:tabs>
        <w:tab w:val="left" w:pos="-720"/>
      </w:tabs>
      <w:suppressAutoHyphens/>
      <w:jc w:val="center"/>
      <w:outlineLvl w:val="3"/>
    </w:pPr>
    <w:rPr>
      <w:rFonts w:ascii="Century Schoolbook" w:hAnsi="Century Schoolbook"/>
      <w:b/>
      <w:spacing w:val="-3"/>
    </w:rPr>
  </w:style>
  <w:style w:type="paragraph" w:styleId="Heading5">
    <w:name w:val="heading 5"/>
    <w:basedOn w:val="Normal"/>
    <w:next w:val="Normal"/>
    <w:qFormat/>
    <w:rsid w:val="00011974"/>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5"/>
    </w:pPr>
    <w:rPr>
      <w:rFonts w:ascii="Century Schoolbook" w:hAnsi="Century Schoolbook"/>
      <w:b/>
      <w:spacing w:val="-3"/>
      <w:sz w:val="18"/>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outlineLvl w:val="6"/>
    </w:pPr>
    <w:rPr>
      <w:rFonts w:ascii="Century Schoolbook" w:hAnsi="Century Schoolbook"/>
      <w:b/>
      <w:sz w:val="18"/>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jc w:val="center"/>
      <w:outlineLvl w:val="8"/>
    </w:pPr>
    <w:rPr>
      <w:rFonts w:ascii="Century Schoolbook" w:hAnsi="Century Schoolbook"/>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720"/>
    </w:pPr>
    <w:rPr>
      <w:rFonts w:ascii="Courier New" w:hAnsi="Courier New"/>
      <w:sz w:val="20"/>
    </w:rPr>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New" w:hAnsi="Courier New"/>
      <w:sz w:val="20"/>
    </w:rPr>
  </w:style>
  <w:style w:type="paragraph" w:styleId="PlainText">
    <w:name w:val="Plain Text"/>
    <w:basedOn w:val="Normal"/>
    <w:rPr>
      <w:rFonts w:ascii="Courier New" w:eastAsia="Times" w:hAnsi="Courier New"/>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Courier New" w:hAnsi="Courier New"/>
      <w:b/>
      <w:sz w:val="20"/>
    </w:rPr>
  </w:style>
  <w:style w:type="character" w:styleId="PageNumber">
    <w:name w:val="page number"/>
    <w:basedOn w:val="DefaultParagraphFont"/>
  </w:style>
  <w:style w:type="paragraph" w:styleId="CommentText">
    <w:name w:val="annotation text"/>
    <w:basedOn w:val="Normal"/>
    <w:semiHidden/>
    <w:rPr>
      <w:sz w:val="20"/>
      <w14:shadow w14:blurRad="50800" w14:dist="38100" w14:dir="2700000" w14:sx="100000" w14:sy="100000" w14:kx="0" w14:ky="0" w14:algn="tl">
        <w14:srgbClr w14:val="000000">
          <w14:alpha w14:val="60000"/>
        </w14:srgbClr>
      </w14:shadow>
    </w:rPr>
  </w:style>
  <w:style w:type="paragraph" w:styleId="BodyText3">
    <w:name w:val="Body Text 3"/>
    <w:basedOn w:val="Normal"/>
    <w:pPr>
      <w:tabs>
        <w:tab w:val="left" w:pos="-720"/>
      </w:tabs>
      <w:suppressAutoHyphens/>
    </w:pPr>
    <w:rPr>
      <w:rFonts w:ascii="Century Schoolbook" w:hAnsi="Century Schoolbook"/>
      <w:spacing w:val="-3"/>
      <w:sz w:val="18"/>
    </w:rPr>
  </w:style>
  <w:style w:type="character" w:styleId="CommentReference">
    <w:name w:val="annotation reference"/>
    <w:semiHidden/>
    <w:rPr>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odyTextIndent">
    <w:name w:val="Body Text Indent"/>
    <w:basedOn w:val="Normal"/>
    <w:pPr>
      <w:ind w:left="360"/>
    </w:pPr>
    <w:rPr>
      <w:rFonts w:ascii="Arial" w:hAnsi="Arial"/>
      <w:sz w:val="18"/>
    </w:rPr>
  </w:style>
  <w:style w:type="paragraph" w:customStyle="1" w:styleId="ReferenceLine">
    <w:name w:val="Reference Line"/>
    <w:basedOn w:val="BodyText"/>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pPr>
    <w:rPr>
      <w:rFonts w:ascii="Arial" w:hAnsi="Arial"/>
    </w:rPr>
  </w:style>
  <w:style w:type="paragraph" w:styleId="Title">
    <w:name w:val="Title"/>
    <w:basedOn w:val="Normal"/>
    <w:qFormat/>
    <w:pPr>
      <w:jc w:val="center"/>
    </w:pPr>
    <w:rPr>
      <w:rFonts w:ascii="Bookman Old Style" w:hAnsi="Bookman Old Style"/>
      <w:b/>
      <w:sz w:val="22"/>
    </w:rPr>
  </w:style>
  <w:style w:type="paragraph" w:customStyle="1" w:styleId="Blockquote">
    <w:name w:val="Blockquote"/>
    <w:basedOn w:val="Normal"/>
    <w:pPr>
      <w:spacing w:before="100" w:after="100"/>
      <w:ind w:left="360" w:right="360"/>
    </w:pPr>
    <w:rPr>
      <w:snapToGrid w:val="0"/>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2A35F0"/>
    <w:pPr>
      <w:spacing w:line="198" w:lineRule="atLeast"/>
    </w:pPr>
    <w:rPr>
      <w:rFonts w:ascii="Verdana" w:hAnsi="Verdana"/>
      <w:sz w:val="15"/>
      <w:szCs w:val="15"/>
    </w:rPr>
  </w:style>
  <w:style w:type="paragraph" w:styleId="DocumentMap">
    <w:name w:val="Document Map"/>
    <w:basedOn w:val="Normal"/>
    <w:semiHidden/>
    <w:rsid w:val="00E534FF"/>
    <w:pPr>
      <w:shd w:val="clear" w:color="auto" w:fill="000080"/>
    </w:pPr>
    <w:rPr>
      <w:rFonts w:ascii="Tahoma" w:hAnsi="Tahoma" w:cs="Tahoma"/>
    </w:rPr>
  </w:style>
  <w:style w:type="table" w:styleId="TableGrid">
    <w:name w:val="Table Grid"/>
    <w:basedOn w:val="TableNormal"/>
    <w:rsid w:val="0034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F4239"/>
    <w:rPr>
      <w:b/>
      <w:bCs/>
      <w14:shadow w14:blurRad="0" w14:dist="0" w14:dir="0" w14:sx="0" w14:sy="0" w14:kx="0" w14:ky="0" w14:algn="none">
        <w14:srgbClr w14:val="000000"/>
      </w14:shadow>
    </w:rPr>
  </w:style>
  <w:style w:type="paragraph" w:customStyle="1" w:styleId="CharCharCharCharCharCharChar">
    <w:name w:val=" Char Char Char Char Char Char Char"/>
    <w:basedOn w:val="Normal"/>
    <w:semiHidden/>
    <w:rsid w:val="00E603BC"/>
    <w:pPr>
      <w:spacing w:after="160" w:line="240" w:lineRule="exact"/>
    </w:pPr>
    <w:rPr>
      <w:rFonts w:ascii="Verdana" w:hAnsi="Verdana"/>
      <w:sz w:val="20"/>
    </w:rPr>
  </w:style>
  <w:style w:type="paragraph" w:customStyle="1" w:styleId="Char1CharCharChar">
    <w:name w:val=" Char1 Char Char Char"/>
    <w:basedOn w:val="Normal"/>
    <w:semiHidden/>
    <w:rsid w:val="00C27E39"/>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3216">
      <w:bodyDiv w:val="1"/>
      <w:marLeft w:val="0"/>
      <w:marRight w:val="0"/>
      <w:marTop w:val="0"/>
      <w:marBottom w:val="0"/>
      <w:divBdr>
        <w:top w:val="none" w:sz="0" w:space="0" w:color="auto"/>
        <w:left w:val="none" w:sz="0" w:space="0" w:color="auto"/>
        <w:bottom w:val="none" w:sz="0" w:space="0" w:color="auto"/>
        <w:right w:val="none" w:sz="0" w:space="0" w:color="auto"/>
      </w:divBdr>
      <w:divsChild>
        <w:div w:id="11246128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35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haree@pmt.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F7FA0D4B82F41A7E28E1BB549273B" ma:contentTypeVersion="6" ma:contentTypeDescription="Create a new document." ma:contentTypeScope="" ma:versionID="2f3d01a049c70b7045c0610a0a54fbbe">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3CE3C-F0FA-4162-9A40-304EF8E17F08}"/>
</file>

<file path=customXml/itemProps2.xml><?xml version="1.0" encoding="utf-8"?>
<ds:datastoreItem xmlns:ds="http://schemas.openxmlformats.org/officeDocument/2006/customXml" ds:itemID="{055B4C01-5A31-47EC-87D7-8AD1D39E30A3}"/>
</file>

<file path=customXml/itemProps3.xml><?xml version="1.0" encoding="utf-8"?>
<ds:datastoreItem xmlns:ds="http://schemas.openxmlformats.org/officeDocument/2006/customXml" ds:itemID="{9AE0CD46-FAF8-4528-9604-59D08258844A}"/>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ODOT Asphalt ITB--draft</vt:lpstr>
    </vt:vector>
  </TitlesOfParts>
  <Company>OR Dept of Justice</Company>
  <LinksUpToDate>false</LinksUpToDate>
  <CharactersWithSpaces>1731</CharactersWithSpaces>
  <SharedDoc>false</SharedDoc>
  <HLinks>
    <vt:vector size="6" baseType="variant">
      <vt:variant>
        <vt:i4>6553694</vt:i4>
      </vt:variant>
      <vt:variant>
        <vt:i4>0</vt:i4>
      </vt:variant>
      <vt:variant>
        <vt:i4>0</vt:i4>
      </vt:variant>
      <vt:variant>
        <vt:i4>5</vt:i4>
      </vt:variant>
      <vt:variant>
        <vt:lpwstr>mailto:sharee@pmt.org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Asphalt ITB--draft</dc:title>
  <dc:creator>Chi, Willard</dc:creator>
  <cp:lastModifiedBy>Kim Rice</cp:lastModifiedBy>
  <cp:revision>2</cp:revision>
  <cp:lastPrinted>2009-05-14T17:15:00Z</cp:lastPrinted>
  <dcterms:created xsi:type="dcterms:W3CDTF">2016-12-20T18:38:00Z</dcterms:created>
  <dcterms:modified xsi:type="dcterms:W3CDTF">2016-12-20T18:38:00Z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0x010100C1AF7FA0D4B82F41A7E28E1BB549273B</vt:lpwstr>
  </property>
</Properties>
</file>