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1D67A3CB" w14:textId="77777777" w:rsidR="00795967" w:rsidRDefault="0079596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 29</w:t>
      </w:r>
      <w:r w:rsidR="00323810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 w:rsidR="00323810">
        <w:rPr>
          <w:rFonts w:ascii="Arial" w:hAnsi="Arial" w:cs="Arial"/>
          <w:b/>
          <w:bCs/>
          <w:sz w:val="24"/>
          <w:szCs w:val="24"/>
        </w:rPr>
        <w:t>2024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Licensing, Standards, and Competency Committee Meeting </w:t>
      </w:r>
    </w:p>
    <w:p w14:paraId="41E3AC00" w14:textId="5D0B812E" w:rsidR="006C2023" w:rsidRP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439254" w14:textId="065B926C" w:rsidR="00795967" w:rsidRPr="00795967" w:rsidRDefault="00795967" w:rsidP="00795967">
      <w:pPr>
        <w:rPr>
          <w:rFonts w:ascii="Arial" w:hAnsi="Arial" w:cs="Arial"/>
          <w:sz w:val="24"/>
          <w:szCs w:val="24"/>
        </w:rPr>
      </w:pPr>
      <w:hyperlink r:id="rId7" w:history="1">
        <w:r w:rsidRPr="00EE1F35">
          <w:rPr>
            <w:rStyle w:val="Hyperlink"/>
            <w:rFonts w:ascii="Arial" w:hAnsi="Arial" w:cs="Arial"/>
            <w:sz w:val="24"/>
            <w:szCs w:val="24"/>
          </w:rPr>
          <w:t>https://us02web.zoom.us/rec/play/CKNkowCEmsdtxnY94XSJWLxpzeclwSc78Wq5gkjuMJtK-lO2dEF_U9ETPdzGvlJsK_ALLde6-aXWHKHN.6jDpeslbA0jm_I0C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658FCD6" w14:textId="37515CE9" w:rsidR="006C2023" w:rsidRPr="006C2023" w:rsidRDefault="00795967" w:rsidP="00795967">
      <w:pPr>
        <w:rPr>
          <w:rFonts w:ascii="Arial" w:hAnsi="Arial" w:cs="Arial"/>
          <w:sz w:val="24"/>
          <w:szCs w:val="24"/>
        </w:rPr>
      </w:pPr>
      <w:r w:rsidRPr="00795967">
        <w:rPr>
          <w:rFonts w:ascii="Arial" w:hAnsi="Arial" w:cs="Arial"/>
          <w:sz w:val="24"/>
          <w:szCs w:val="24"/>
        </w:rPr>
        <w:t>Passcode: 4zx3T*</w:t>
      </w:r>
      <w:proofErr w:type="spellStart"/>
      <w:r w:rsidRPr="00795967">
        <w:rPr>
          <w:rFonts w:ascii="Arial" w:hAnsi="Arial" w:cs="Arial"/>
          <w:sz w:val="24"/>
          <w:szCs w:val="24"/>
        </w:rPr>
        <w:t>mE</w:t>
      </w:r>
      <w:proofErr w:type="spellEnd"/>
    </w:p>
    <w:sectPr w:rsidR="006C2023" w:rsidRPr="006C2023" w:rsidSect="00EE74AB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080D3F"/>
    <w:rsid w:val="001C2410"/>
    <w:rsid w:val="001E0659"/>
    <w:rsid w:val="00323810"/>
    <w:rsid w:val="00495B82"/>
    <w:rsid w:val="0051207B"/>
    <w:rsid w:val="0056411F"/>
    <w:rsid w:val="006C2023"/>
    <w:rsid w:val="00727878"/>
    <w:rsid w:val="00795967"/>
    <w:rsid w:val="007E4472"/>
    <w:rsid w:val="008D1617"/>
    <w:rsid w:val="00924686"/>
    <w:rsid w:val="00960E83"/>
    <w:rsid w:val="00B216F5"/>
    <w:rsid w:val="00B56ACD"/>
    <w:rsid w:val="00D71F1C"/>
    <w:rsid w:val="00E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CKNkowCEmsdtxnY94XSJWLxpzeclwSc78Wq5gkjuMJtK-lO2dEF_U9ETPdzGvlJsK_ALLde6-aXWHKHN.6jDpeslbA0jm_I0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2024-05-31T16:07:00Z</dcterms:created>
  <dcterms:modified xsi:type="dcterms:W3CDTF">2024-05-31T16:08:00Z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