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203" w:rsidRPr="00E7243F" w:rsidRDefault="00D8228D" w:rsidP="00CF6203">
      <w:pPr>
        <w:pStyle w:val="Heading1"/>
      </w:pPr>
      <w:r>
        <w:t>EL Coordinators</w:t>
      </w:r>
    </w:p>
    <w:p w:rsidR="00CF6203" w:rsidRPr="00E7243F" w:rsidRDefault="00BE60BB" w:rsidP="00CF6203">
      <w:pPr>
        <w:pStyle w:val="Heading2"/>
      </w:pPr>
      <w:r>
        <w:t>September 25, 2019</w:t>
      </w:r>
    </w:p>
    <w:p w:rsidR="00CF6203" w:rsidRPr="00E7243F" w:rsidRDefault="00BF3338" w:rsidP="00CF6203">
      <w:pPr>
        <w:pStyle w:val="Heading2"/>
      </w:pPr>
      <w:r>
        <w:t>8:30-</w:t>
      </w:r>
      <w:r w:rsidR="00A07A5B">
        <w:t>11:30 am</w:t>
      </w:r>
    </w:p>
    <w:p w:rsidR="00CF6203" w:rsidRDefault="00DC32A7" w:rsidP="00CF6203">
      <w:r>
        <w:t>ODE 230</w:t>
      </w:r>
    </w:p>
    <w:p w:rsidR="00CF6203" w:rsidRDefault="00CF6203" w:rsidP="00CF6203">
      <w:pPr>
        <w:tabs>
          <w:tab w:val="left" w:pos="1440"/>
          <w:tab w:val="left" w:pos="1800"/>
        </w:tabs>
      </w:pPr>
    </w:p>
    <w:tbl>
      <w:tblPr>
        <w:tblW w:w="10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uble" w:sz="6" w:space="0" w:color="5F5F5F"/>
        </w:tblBorders>
        <w:tblCellMar>
          <w:top w:w="115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2365"/>
        <w:gridCol w:w="6480"/>
        <w:gridCol w:w="1440"/>
      </w:tblGrid>
      <w:tr w:rsidR="00CF6203" w:rsidRPr="001E6699" w:rsidTr="005D4E2C">
        <w:trPr>
          <w:trHeight w:val="649"/>
        </w:trPr>
        <w:tc>
          <w:tcPr>
            <w:tcW w:w="2365" w:type="dxa"/>
          </w:tcPr>
          <w:p w:rsidR="00CF6203" w:rsidRPr="001E6699" w:rsidRDefault="00BF3338" w:rsidP="00A07A5B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8:30-8:</w:t>
            </w:r>
            <w:r w:rsidR="00A07A5B">
              <w:rPr>
                <w:rFonts w:ascii="Calibri" w:hAnsi="Calibri"/>
              </w:rPr>
              <w:t>35</w:t>
            </w:r>
            <w:r w:rsidR="00CE0FF8"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</w:tcPr>
          <w:p w:rsidR="00CF6203" w:rsidRPr="001E6699" w:rsidRDefault="00CF6203" w:rsidP="00E962BD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6699">
              <w:rPr>
                <w:rFonts w:ascii="Calibri" w:hAnsi="Calibri"/>
                <w:b/>
                <w:sz w:val="22"/>
                <w:szCs w:val="22"/>
              </w:rPr>
              <w:t>Welcome</w:t>
            </w:r>
          </w:p>
          <w:p w:rsidR="00060C6B" w:rsidRPr="001E6699" w:rsidRDefault="00A07A5B" w:rsidP="00E962B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Deb Lange</w:t>
            </w:r>
            <w:r w:rsidR="00060C6B">
              <w:rPr>
                <w:rFonts w:ascii="Calibri" w:hAnsi="Calibri"/>
                <w:b/>
                <w:sz w:val="22"/>
                <w:szCs w:val="22"/>
              </w:rPr>
              <w:t>, Director – Federal Systems</w:t>
            </w:r>
          </w:p>
        </w:tc>
        <w:tc>
          <w:tcPr>
            <w:tcW w:w="1440" w:type="dxa"/>
            <w:vAlign w:val="center"/>
          </w:tcPr>
          <w:p w:rsidR="00CF6203" w:rsidRPr="001E6699" w:rsidRDefault="00CF6203" w:rsidP="00E962BD">
            <w:pPr>
              <w:pStyle w:val="Location"/>
              <w:rPr>
                <w:rFonts w:ascii="Calibri" w:hAnsi="Calibri"/>
              </w:rPr>
            </w:pPr>
          </w:p>
        </w:tc>
      </w:tr>
      <w:tr w:rsidR="00CF6203" w:rsidRPr="001E6699" w:rsidTr="005D4E2C">
        <w:trPr>
          <w:trHeight w:val="533"/>
        </w:trPr>
        <w:tc>
          <w:tcPr>
            <w:tcW w:w="2365" w:type="dxa"/>
          </w:tcPr>
          <w:p w:rsidR="00CF6203" w:rsidRPr="001E6699" w:rsidRDefault="00BF3338" w:rsidP="00A07A5B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</w:t>
            </w:r>
            <w:r w:rsidR="00A07A5B">
              <w:rPr>
                <w:rFonts w:ascii="Calibri" w:hAnsi="Calibri"/>
              </w:rPr>
              <w:t>35</w:t>
            </w:r>
            <w:r>
              <w:rPr>
                <w:rFonts w:ascii="Calibri" w:hAnsi="Calibri"/>
              </w:rPr>
              <w:t>-</w:t>
            </w:r>
            <w:r w:rsidR="00A07A5B">
              <w:rPr>
                <w:rFonts w:ascii="Calibri" w:hAnsi="Calibri"/>
              </w:rPr>
              <w:t>8:50</w:t>
            </w:r>
            <w:r w:rsidR="00CE0FF8"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</w:tcPr>
          <w:p w:rsidR="0078796A" w:rsidRPr="001E6699" w:rsidRDefault="001C6725" w:rsidP="00D54FBB">
            <w:pPr>
              <w:rPr>
                <w:rFonts w:ascii="Calibri" w:hAnsi="Calibri"/>
                <w:b/>
                <w:sz w:val="22"/>
                <w:szCs w:val="22"/>
              </w:rPr>
            </w:pPr>
            <w:r w:rsidRPr="001E6699">
              <w:rPr>
                <w:rFonts w:ascii="Calibri" w:hAnsi="Calibri"/>
                <w:b/>
                <w:sz w:val="22"/>
                <w:szCs w:val="22"/>
              </w:rPr>
              <w:t>Title I-C Update</w:t>
            </w:r>
            <w:r w:rsidR="00060C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CE0FF8">
              <w:rPr>
                <w:rFonts w:ascii="Calibri" w:hAnsi="Calibri"/>
                <w:b/>
                <w:sz w:val="22"/>
                <w:szCs w:val="22"/>
              </w:rPr>
              <w:t xml:space="preserve">– </w:t>
            </w:r>
            <w:r w:rsidR="00D54FBB">
              <w:rPr>
                <w:rFonts w:ascii="Calibri" w:hAnsi="Calibri"/>
                <w:b/>
                <w:sz w:val="22"/>
                <w:szCs w:val="22"/>
              </w:rPr>
              <w:t>Susy Mekarski</w:t>
            </w:r>
          </w:p>
        </w:tc>
        <w:tc>
          <w:tcPr>
            <w:tcW w:w="1440" w:type="dxa"/>
            <w:vAlign w:val="center"/>
          </w:tcPr>
          <w:p w:rsidR="00CF6203" w:rsidRPr="001E6699" w:rsidRDefault="00CF6203" w:rsidP="001A37BD">
            <w:pPr>
              <w:pStyle w:val="Location"/>
              <w:jc w:val="left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D26B6" w:rsidRPr="001E6699" w:rsidTr="005D4E2C">
        <w:trPr>
          <w:trHeight w:val="434"/>
        </w:trPr>
        <w:tc>
          <w:tcPr>
            <w:tcW w:w="2365" w:type="dxa"/>
          </w:tcPr>
          <w:p w:rsidR="00CD26B6" w:rsidRPr="001E6699" w:rsidRDefault="00A07A5B" w:rsidP="00A07A5B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8:50</w:t>
            </w:r>
            <w:r w:rsidR="00BF3338">
              <w:rPr>
                <w:rFonts w:ascii="Calibri" w:hAnsi="Calibri"/>
              </w:rPr>
              <w:t>-9:</w:t>
            </w:r>
            <w:r>
              <w:rPr>
                <w:rFonts w:ascii="Calibri" w:hAnsi="Calibri"/>
              </w:rPr>
              <w:t>20</w:t>
            </w:r>
            <w:r w:rsidR="00BF3338"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</w:tcPr>
          <w:p w:rsidR="00CD26B6" w:rsidRPr="001E6699" w:rsidRDefault="00527246" w:rsidP="00A07A5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Assessment Updates</w:t>
            </w:r>
            <w:r w:rsidR="00060C6B">
              <w:rPr>
                <w:rFonts w:ascii="Calibri" w:hAnsi="Calibri"/>
                <w:b/>
                <w:sz w:val="22"/>
              </w:rPr>
              <w:t xml:space="preserve"> – </w:t>
            </w:r>
            <w:r w:rsidR="00BF3338">
              <w:rPr>
                <w:rFonts w:ascii="Calibri" w:hAnsi="Calibri"/>
                <w:b/>
                <w:sz w:val="22"/>
              </w:rPr>
              <w:t>Ben Wolcott</w:t>
            </w:r>
          </w:p>
        </w:tc>
        <w:tc>
          <w:tcPr>
            <w:tcW w:w="1440" w:type="dxa"/>
            <w:vAlign w:val="center"/>
          </w:tcPr>
          <w:p w:rsidR="00CD26B6" w:rsidRPr="001E6699" w:rsidRDefault="00CD26B6" w:rsidP="00E962BD">
            <w:pPr>
              <w:pStyle w:val="Location"/>
              <w:rPr>
                <w:rFonts w:ascii="Calibri" w:hAnsi="Calibri"/>
              </w:rPr>
            </w:pPr>
          </w:p>
        </w:tc>
      </w:tr>
      <w:tr w:rsidR="00A07A5B" w:rsidRPr="001E6699" w:rsidTr="005D4E2C">
        <w:trPr>
          <w:trHeight w:val="434"/>
        </w:trPr>
        <w:tc>
          <w:tcPr>
            <w:tcW w:w="2365" w:type="dxa"/>
          </w:tcPr>
          <w:p w:rsidR="00A07A5B" w:rsidRDefault="00A07A5B" w:rsidP="00BE60BB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9:20-9:</w:t>
            </w:r>
            <w:r w:rsidR="00BE60BB">
              <w:rPr>
                <w:rFonts w:ascii="Calibri" w:hAnsi="Calibri"/>
              </w:rPr>
              <w:t>25</w:t>
            </w:r>
          </w:p>
        </w:tc>
        <w:tc>
          <w:tcPr>
            <w:tcW w:w="6480" w:type="dxa"/>
          </w:tcPr>
          <w:p w:rsidR="00A07A5B" w:rsidRDefault="00A07A5B" w:rsidP="00A07A5B">
            <w:pPr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BREAK</w:t>
            </w:r>
          </w:p>
        </w:tc>
        <w:tc>
          <w:tcPr>
            <w:tcW w:w="1440" w:type="dxa"/>
            <w:vAlign w:val="center"/>
          </w:tcPr>
          <w:p w:rsidR="00A07A5B" w:rsidRPr="001E6699" w:rsidRDefault="00A07A5B" w:rsidP="00E962BD">
            <w:pPr>
              <w:pStyle w:val="Location"/>
              <w:rPr>
                <w:rFonts w:ascii="Calibri" w:hAnsi="Calibri"/>
              </w:rPr>
            </w:pPr>
          </w:p>
        </w:tc>
      </w:tr>
      <w:tr w:rsidR="00020EEA" w:rsidRPr="001E6699" w:rsidTr="005D4E2C">
        <w:trPr>
          <w:trHeight w:val="362"/>
        </w:trPr>
        <w:tc>
          <w:tcPr>
            <w:tcW w:w="2365" w:type="dxa"/>
          </w:tcPr>
          <w:p w:rsidR="00020EEA" w:rsidRPr="00E46B8F" w:rsidRDefault="00BF3338" w:rsidP="00BE60BB">
            <w:pPr>
              <w:pStyle w:val="Heading2"/>
              <w:rPr>
                <w:rFonts w:ascii="Calibri" w:hAnsi="Calibri"/>
              </w:rPr>
            </w:pPr>
            <w:r w:rsidRPr="00E46B8F">
              <w:rPr>
                <w:rFonts w:ascii="Calibri" w:hAnsi="Calibri"/>
              </w:rPr>
              <w:t>9:</w:t>
            </w:r>
            <w:r w:rsidR="00BE60BB">
              <w:rPr>
                <w:rFonts w:ascii="Calibri" w:hAnsi="Calibri"/>
              </w:rPr>
              <w:t>25</w:t>
            </w:r>
            <w:r w:rsidRPr="00E46B8F">
              <w:rPr>
                <w:rFonts w:ascii="Calibri" w:hAnsi="Calibri"/>
              </w:rPr>
              <w:t>-</w:t>
            </w:r>
            <w:r w:rsidR="00A07A5B">
              <w:rPr>
                <w:rFonts w:ascii="Calibri" w:hAnsi="Calibri"/>
              </w:rPr>
              <w:t>10:00</w:t>
            </w:r>
            <w:r w:rsidRPr="00E46B8F">
              <w:rPr>
                <w:rFonts w:ascii="Calibri" w:hAnsi="Calibri"/>
              </w:rPr>
              <w:t xml:space="preserve"> am</w:t>
            </w:r>
          </w:p>
        </w:tc>
        <w:tc>
          <w:tcPr>
            <w:tcW w:w="6480" w:type="dxa"/>
          </w:tcPr>
          <w:p w:rsidR="00FA7A94" w:rsidRPr="00E46B8F" w:rsidRDefault="00BE60BB" w:rsidP="002953D8">
            <w:pPr>
              <w:tabs>
                <w:tab w:val="left" w:pos="5499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Progress Toward English Proficiency/ Josh Rew</w:t>
            </w:r>
          </w:p>
        </w:tc>
        <w:tc>
          <w:tcPr>
            <w:tcW w:w="1440" w:type="dxa"/>
            <w:vAlign w:val="center"/>
          </w:tcPr>
          <w:p w:rsidR="00020EEA" w:rsidRPr="001E6699" w:rsidRDefault="00020EEA" w:rsidP="00E962BD">
            <w:pPr>
              <w:pStyle w:val="Location"/>
              <w:rPr>
                <w:rFonts w:ascii="Calibri" w:hAnsi="Calibri"/>
              </w:rPr>
            </w:pPr>
          </w:p>
        </w:tc>
      </w:tr>
      <w:tr w:rsidR="00E46B8F" w:rsidRPr="001E6699" w:rsidTr="005D4E2C">
        <w:trPr>
          <w:trHeight w:val="362"/>
        </w:trPr>
        <w:tc>
          <w:tcPr>
            <w:tcW w:w="2365" w:type="dxa"/>
          </w:tcPr>
          <w:p w:rsidR="00E46B8F" w:rsidRDefault="00A07A5B" w:rsidP="00D227E0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10:00-10:30</w:t>
            </w:r>
          </w:p>
        </w:tc>
        <w:tc>
          <w:tcPr>
            <w:tcW w:w="6480" w:type="dxa"/>
          </w:tcPr>
          <w:p w:rsidR="00E46B8F" w:rsidRDefault="00BE60BB" w:rsidP="00060C6B">
            <w:pPr>
              <w:tabs>
                <w:tab w:val="left" w:pos="5499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EL</w:t>
            </w:r>
            <w:r w:rsidR="00A07A5B">
              <w:rPr>
                <w:rFonts w:ascii="Calibri" w:hAnsi="Calibri"/>
                <w:b/>
                <w:sz w:val="22"/>
              </w:rPr>
              <w:t xml:space="preserve"> Data Collection</w:t>
            </w:r>
            <w:r>
              <w:rPr>
                <w:rFonts w:ascii="Calibri" w:hAnsi="Calibri"/>
                <w:b/>
                <w:sz w:val="22"/>
              </w:rPr>
              <w:t>s</w:t>
            </w:r>
            <w:r w:rsidR="00A07A5B">
              <w:rPr>
                <w:rFonts w:ascii="Calibri" w:hAnsi="Calibri"/>
                <w:b/>
                <w:sz w:val="22"/>
              </w:rPr>
              <w:t xml:space="preserve"> – Kim Miller/Emily </w:t>
            </w:r>
            <w:r w:rsidR="00440BC7">
              <w:rPr>
                <w:rFonts w:ascii="Calibri" w:hAnsi="Calibri"/>
                <w:b/>
                <w:sz w:val="22"/>
              </w:rPr>
              <w:t>Swope</w:t>
            </w:r>
            <w:r w:rsidR="00022E7A">
              <w:rPr>
                <w:rFonts w:ascii="Calibri" w:hAnsi="Calibri"/>
                <w:b/>
                <w:sz w:val="22"/>
              </w:rPr>
              <w:t xml:space="preserve"> – </w:t>
            </w:r>
          </w:p>
          <w:p w:rsidR="00022E7A" w:rsidRDefault="00022E7A" w:rsidP="00060C6B">
            <w:pPr>
              <w:tabs>
                <w:tab w:val="left" w:pos="5499"/>
              </w:tabs>
              <w:rPr>
                <w:rFonts w:ascii="Calibri" w:hAnsi="Calibri"/>
                <w:b/>
                <w:sz w:val="22"/>
              </w:rPr>
            </w:pPr>
            <w:r>
              <w:rPr>
                <w:rFonts w:ascii="Calibri" w:hAnsi="Calibri"/>
                <w:b/>
                <w:sz w:val="22"/>
              </w:rPr>
              <w:t>Language discussion</w:t>
            </w:r>
            <w:r w:rsidR="00D54FBB">
              <w:rPr>
                <w:rFonts w:ascii="Calibri" w:hAnsi="Calibri"/>
                <w:b/>
                <w:sz w:val="22"/>
              </w:rPr>
              <w:t xml:space="preserve"> –identified US Ed - </w:t>
            </w:r>
            <w:bookmarkStart w:id="0" w:name="_GoBack"/>
            <w:bookmarkEnd w:id="0"/>
          </w:p>
        </w:tc>
        <w:tc>
          <w:tcPr>
            <w:tcW w:w="1440" w:type="dxa"/>
            <w:vAlign w:val="center"/>
          </w:tcPr>
          <w:p w:rsidR="00E46B8F" w:rsidRPr="001E6699" w:rsidRDefault="00E46B8F" w:rsidP="00E962BD">
            <w:pPr>
              <w:pStyle w:val="Location"/>
              <w:rPr>
                <w:rFonts w:ascii="Calibri" w:hAnsi="Calibri"/>
              </w:rPr>
            </w:pPr>
          </w:p>
        </w:tc>
      </w:tr>
      <w:tr w:rsidR="00BE60BB" w:rsidRPr="001E6699" w:rsidTr="005D4E2C">
        <w:trPr>
          <w:trHeight w:val="218"/>
        </w:trPr>
        <w:tc>
          <w:tcPr>
            <w:tcW w:w="2365" w:type="dxa"/>
          </w:tcPr>
          <w:p w:rsidR="00BE60BB" w:rsidRPr="0078796A" w:rsidRDefault="00BE60BB" w:rsidP="00BE60BB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10:30-11:00</w:t>
            </w:r>
          </w:p>
        </w:tc>
        <w:tc>
          <w:tcPr>
            <w:tcW w:w="6480" w:type="dxa"/>
          </w:tcPr>
          <w:p w:rsidR="00BE60BB" w:rsidRDefault="00022E7A" w:rsidP="00BE60B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Alt ELP Standards review discussion</w:t>
            </w:r>
          </w:p>
        </w:tc>
        <w:tc>
          <w:tcPr>
            <w:tcW w:w="1440" w:type="dxa"/>
            <w:vAlign w:val="center"/>
          </w:tcPr>
          <w:p w:rsidR="00BE60BB" w:rsidRPr="001E6699" w:rsidRDefault="00BE60BB" w:rsidP="00BE60BB">
            <w:pPr>
              <w:pStyle w:val="Location"/>
              <w:rPr>
                <w:rFonts w:ascii="Calibri" w:hAnsi="Calibri"/>
              </w:rPr>
            </w:pPr>
          </w:p>
        </w:tc>
      </w:tr>
      <w:tr w:rsidR="00BE60BB" w:rsidRPr="001E6699" w:rsidTr="005D4E2C">
        <w:trPr>
          <w:trHeight w:val="218"/>
        </w:trPr>
        <w:tc>
          <w:tcPr>
            <w:tcW w:w="2365" w:type="dxa"/>
          </w:tcPr>
          <w:p w:rsidR="00BE60BB" w:rsidRDefault="00BE60BB" w:rsidP="00BE60BB">
            <w:pPr>
              <w:pStyle w:val="Heading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11:00-11:30</w:t>
            </w:r>
          </w:p>
        </w:tc>
        <w:tc>
          <w:tcPr>
            <w:tcW w:w="6480" w:type="dxa"/>
          </w:tcPr>
          <w:p w:rsidR="00BE60BB" w:rsidRDefault="00022E7A" w:rsidP="00BE60B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Updates for 19-20 / Q &amp; A</w:t>
            </w:r>
          </w:p>
        </w:tc>
        <w:tc>
          <w:tcPr>
            <w:tcW w:w="1440" w:type="dxa"/>
            <w:vAlign w:val="center"/>
          </w:tcPr>
          <w:p w:rsidR="00BE60BB" w:rsidRDefault="00BE60BB" w:rsidP="00BE60BB">
            <w:pPr>
              <w:pStyle w:val="Location"/>
              <w:rPr>
                <w:rFonts w:ascii="Calibri" w:hAnsi="Calibri"/>
              </w:rPr>
            </w:pPr>
          </w:p>
        </w:tc>
      </w:tr>
    </w:tbl>
    <w:p w:rsidR="00CF6203" w:rsidRDefault="00CF6203" w:rsidP="00CF6203"/>
    <w:p w:rsidR="00B96762" w:rsidRDefault="00B67464" w:rsidP="0004366C">
      <w:pPr>
        <w:jc w:val="center"/>
        <w:rPr>
          <w:b/>
        </w:rPr>
      </w:pPr>
      <w:r w:rsidRPr="00E962BD">
        <w:rPr>
          <w:b/>
        </w:rPr>
        <w:t>Upcoming Events: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8"/>
        <w:gridCol w:w="5902"/>
      </w:tblGrid>
      <w:tr w:rsidR="00BF3338" w:rsidRPr="001E6699" w:rsidTr="00A07A5B">
        <w:tc>
          <w:tcPr>
            <w:tcW w:w="4168" w:type="dxa"/>
            <w:shd w:val="clear" w:color="auto" w:fill="auto"/>
          </w:tcPr>
          <w:p w:rsidR="00BF3338" w:rsidRPr="00EE0191" w:rsidRDefault="00A07A5B" w:rsidP="00BF1085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 w:rsidRPr="00EE0191">
              <w:rPr>
                <w:rFonts w:ascii="Calibri" w:hAnsi="Calibri"/>
                <w:b/>
                <w:sz w:val="18"/>
              </w:rPr>
              <w:t>September 2</w:t>
            </w:r>
            <w:r w:rsidR="00BE60BB">
              <w:rPr>
                <w:rFonts w:ascii="Calibri" w:hAnsi="Calibri"/>
                <w:b/>
                <w:sz w:val="18"/>
              </w:rPr>
              <w:t>6, 2019</w:t>
            </w:r>
            <w:r w:rsidR="00BF1085">
              <w:rPr>
                <w:rFonts w:ascii="Calibri" w:hAnsi="Calibri"/>
                <w:b/>
                <w:sz w:val="18"/>
              </w:rPr>
              <w:t xml:space="preserve"> - </w:t>
            </w:r>
            <w:r w:rsidRPr="00EE0191">
              <w:rPr>
                <w:rFonts w:ascii="Calibri" w:hAnsi="Calibri"/>
                <w:b/>
                <w:sz w:val="18"/>
              </w:rPr>
              <w:t>1 pm</w:t>
            </w:r>
          </w:p>
        </w:tc>
        <w:tc>
          <w:tcPr>
            <w:tcW w:w="5902" w:type="dxa"/>
            <w:shd w:val="clear" w:color="auto" w:fill="auto"/>
          </w:tcPr>
          <w:p w:rsidR="00BF3338" w:rsidRPr="00EE0191" w:rsidRDefault="00BF3338" w:rsidP="00CE0FF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 w:rsidRPr="00EE0191">
              <w:rPr>
                <w:rFonts w:ascii="Calibri" w:hAnsi="Calibri"/>
                <w:b/>
                <w:sz w:val="18"/>
              </w:rPr>
              <w:t xml:space="preserve">Recent </w:t>
            </w:r>
            <w:r w:rsidR="00CE0FF8" w:rsidRPr="00EE0191">
              <w:rPr>
                <w:rFonts w:ascii="Calibri" w:hAnsi="Calibri"/>
                <w:b/>
                <w:sz w:val="18"/>
              </w:rPr>
              <w:t>A</w:t>
            </w:r>
            <w:r w:rsidRPr="00EE0191">
              <w:rPr>
                <w:rFonts w:ascii="Calibri" w:hAnsi="Calibri"/>
                <w:b/>
                <w:sz w:val="18"/>
              </w:rPr>
              <w:t xml:space="preserve">rrivers </w:t>
            </w:r>
            <w:r w:rsidR="00CE0FF8" w:rsidRPr="00EE0191">
              <w:rPr>
                <w:rFonts w:ascii="Calibri" w:hAnsi="Calibri"/>
                <w:b/>
                <w:sz w:val="18"/>
              </w:rPr>
              <w:t>D</w:t>
            </w:r>
            <w:r w:rsidRPr="00EE0191">
              <w:rPr>
                <w:rFonts w:ascii="Calibri" w:hAnsi="Calibri"/>
                <w:b/>
                <w:sz w:val="18"/>
              </w:rPr>
              <w:t xml:space="preserve">ata </w:t>
            </w:r>
            <w:r w:rsidR="00CE0FF8" w:rsidRPr="00EE0191">
              <w:rPr>
                <w:rFonts w:ascii="Calibri" w:hAnsi="Calibri"/>
                <w:b/>
                <w:sz w:val="18"/>
              </w:rPr>
              <w:t>C</w:t>
            </w:r>
            <w:r w:rsidRPr="00EE0191">
              <w:rPr>
                <w:rFonts w:ascii="Calibri" w:hAnsi="Calibri"/>
                <w:b/>
                <w:sz w:val="18"/>
              </w:rPr>
              <w:t>ollection opens</w:t>
            </w:r>
          </w:p>
        </w:tc>
      </w:tr>
      <w:tr w:rsidR="00BE60BB" w:rsidRPr="001E6699" w:rsidTr="00A07A5B">
        <w:tc>
          <w:tcPr>
            <w:tcW w:w="4168" w:type="dxa"/>
            <w:shd w:val="clear" w:color="auto" w:fill="auto"/>
          </w:tcPr>
          <w:p w:rsidR="00BE60BB" w:rsidRPr="00EE0191" w:rsidRDefault="00BE60BB" w:rsidP="00BE60BB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September 27, 2019</w:t>
            </w:r>
          </w:p>
        </w:tc>
        <w:tc>
          <w:tcPr>
            <w:tcW w:w="5902" w:type="dxa"/>
            <w:shd w:val="clear" w:color="auto" w:fill="auto"/>
          </w:tcPr>
          <w:p w:rsidR="00BE60BB" w:rsidRPr="00EE0191" w:rsidRDefault="00BE60BB" w:rsidP="00CE0FF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Title III Regional Training - Clackamas</w:t>
            </w:r>
          </w:p>
        </w:tc>
      </w:tr>
      <w:tr w:rsidR="00BE60BB" w:rsidRPr="001E6699" w:rsidTr="00A07A5B">
        <w:tc>
          <w:tcPr>
            <w:tcW w:w="4168" w:type="dxa"/>
            <w:shd w:val="clear" w:color="auto" w:fill="auto"/>
          </w:tcPr>
          <w:p w:rsidR="00BE60BB" w:rsidRDefault="00BE60BB" w:rsidP="00BE60BB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October 1, 2019</w:t>
            </w:r>
          </w:p>
        </w:tc>
        <w:tc>
          <w:tcPr>
            <w:tcW w:w="5902" w:type="dxa"/>
            <w:shd w:val="clear" w:color="auto" w:fill="auto"/>
          </w:tcPr>
          <w:p w:rsidR="00BE60BB" w:rsidRDefault="00BE60BB" w:rsidP="00CE0FF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Title III Regional Training - NWRESD</w:t>
            </w:r>
          </w:p>
        </w:tc>
      </w:tr>
      <w:tr w:rsidR="001014ED" w:rsidRPr="001E6699" w:rsidTr="00A07A5B">
        <w:tc>
          <w:tcPr>
            <w:tcW w:w="4168" w:type="dxa"/>
            <w:shd w:val="clear" w:color="auto" w:fill="auto"/>
          </w:tcPr>
          <w:p w:rsidR="001014ED" w:rsidRPr="00EE0191" w:rsidRDefault="00060C6B" w:rsidP="00BE60BB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 w:rsidRPr="00EE0191">
              <w:rPr>
                <w:rFonts w:ascii="Calibri" w:hAnsi="Calibri"/>
                <w:b/>
                <w:sz w:val="18"/>
              </w:rPr>
              <w:t xml:space="preserve">October </w:t>
            </w:r>
            <w:r w:rsidR="00BE60BB">
              <w:rPr>
                <w:rFonts w:ascii="Calibri" w:hAnsi="Calibri"/>
                <w:b/>
                <w:sz w:val="18"/>
              </w:rPr>
              <w:t>2</w:t>
            </w:r>
            <w:r w:rsidR="00BE60BB" w:rsidRPr="00BE60BB">
              <w:rPr>
                <w:rFonts w:ascii="Calibri" w:hAnsi="Calibri"/>
                <w:b/>
                <w:sz w:val="18"/>
                <w:vertAlign w:val="superscript"/>
              </w:rPr>
              <w:t>nd</w:t>
            </w:r>
            <w:r w:rsidR="00BE60BB">
              <w:rPr>
                <w:rFonts w:ascii="Calibri" w:hAnsi="Calibri"/>
                <w:b/>
                <w:sz w:val="18"/>
              </w:rPr>
              <w:t>-4</w:t>
            </w:r>
            <w:r w:rsidR="00BE60BB" w:rsidRPr="00BE60BB">
              <w:rPr>
                <w:rFonts w:ascii="Calibri" w:hAnsi="Calibri"/>
                <w:b/>
                <w:sz w:val="18"/>
                <w:vertAlign w:val="superscript"/>
              </w:rPr>
              <w:t>th</w:t>
            </w:r>
            <w:r w:rsidR="00BF1085">
              <w:rPr>
                <w:rFonts w:ascii="Calibri" w:hAnsi="Calibri"/>
                <w:b/>
                <w:sz w:val="18"/>
              </w:rPr>
              <w:t>,</w:t>
            </w:r>
            <w:r w:rsidR="00A07A5B" w:rsidRPr="00EE0191">
              <w:rPr>
                <w:rFonts w:ascii="Calibri" w:hAnsi="Calibri"/>
                <w:b/>
                <w:sz w:val="18"/>
              </w:rPr>
              <w:t xml:space="preserve"> 201</w:t>
            </w:r>
            <w:r w:rsidR="00BE60BB">
              <w:rPr>
                <w:rFonts w:ascii="Calibri" w:hAnsi="Calibri"/>
                <w:b/>
                <w:sz w:val="18"/>
              </w:rPr>
              <w:t>9</w:t>
            </w:r>
          </w:p>
        </w:tc>
        <w:tc>
          <w:tcPr>
            <w:tcW w:w="5902" w:type="dxa"/>
            <w:shd w:val="clear" w:color="auto" w:fill="auto"/>
          </w:tcPr>
          <w:p w:rsidR="001014ED" w:rsidRPr="00EE0191" w:rsidRDefault="0004366C" w:rsidP="002953D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 w:rsidRPr="00EE0191">
              <w:rPr>
                <w:rFonts w:ascii="Calibri" w:hAnsi="Calibri"/>
                <w:b/>
                <w:sz w:val="18"/>
              </w:rPr>
              <w:t>SPED Conference – Eugene</w:t>
            </w:r>
            <w:r w:rsidR="00BF3338" w:rsidRPr="00EE0191">
              <w:rPr>
                <w:rFonts w:ascii="Calibri" w:hAnsi="Calibri"/>
                <w:b/>
                <w:sz w:val="18"/>
              </w:rPr>
              <w:t xml:space="preserve">  </w:t>
            </w:r>
            <w:r w:rsidR="00BE60BB">
              <w:rPr>
                <w:rFonts w:ascii="Calibri" w:hAnsi="Calibri"/>
                <w:b/>
                <w:sz w:val="18"/>
              </w:rPr>
              <w:t xml:space="preserve"> - </w:t>
            </w:r>
            <w:hyperlink r:id="rId6" w:history="1">
              <w:r w:rsidR="00BE60BB" w:rsidRPr="00421980">
                <w:rPr>
                  <w:rStyle w:val="Hyperlink"/>
                  <w:rFonts w:ascii="Calibri" w:hAnsi="Calibri"/>
                  <w:b/>
                  <w:sz w:val="18"/>
                </w:rPr>
                <w:t>www.cosa.k12.or.us</w:t>
              </w:r>
            </w:hyperlink>
            <w:r w:rsidR="00BE60BB">
              <w:rPr>
                <w:rFonts w:ascii="Calibri" w:hAnsi="Calibri"/>
                <w:b/>
                <w:sz w:val="18"/>
              </w:rPr>
              <w:t xml:space="preserve"> </w:t>
            </w:r>
          </w:p>
        </w:tc>
      </w:tr>
      <w:tr w:rsidR="00BE60BB" w:rsidRPr="001E6699" w:rsidTr="00A07A5B">
        <w:tc>
          <w:tcPr>
            <w:tcW w:w="4168" w:type="dxa"/>
            <w:shd w:val="clear" w:color="auto" w:fill="auto"/>
          </w:tcPr>
          <w:p w:rsidR="00BE60BB" w:rsidRPr="00EE0191" w:rsidRDefault="00BE60BB" w:rsidP="00BE60BB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October 8, 2019</w:t>
            </w:r>
          </w:p>
        </w:tc>
        <w:tc>
          <w:tcPr>
            <w:tcW w:w="5902" w:type="dxa"/>
            <w:shd w:val="clear" w:color="auto" w:fill="auto"/>
          </w:tcPr>
          <w:p w:rsidR="00BE60BB" w:rsidRPr="00EE0191" w:rsidRDefault="00BE60BB" w:rsidP="002953D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Title III Regional Training - SCESD</w:t>
            </w:r>
          </w:p>
        </w:tc>
      </w:tr>
      <w:tr w:rsidR="00BE60BB" w:rsidRPr="001E6699" w:rsidTr="00A07A5B">
        <w:tc>
          <w:tcPr>
            <w:tcW w:w="4168" w:type="dxa"/>
            <w:shd w:val="clear" w:color="auto" w:fill="auto"/>
          </w:tcPr>
          <w:p w:rsidR="00BE60BB" w:rsidRDefault="00BE60BB" w:rsidP="00BE60BB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October 9, 2019</w:t>
            </w:r>
          </w:p>
        </w:tc>
        <w:tc>
          <w:tcPr>
            <w:tcW w:w="5902" w:type="dxa"/>
            <w:shd w:val="clear" w:color="auto" w:fill="auto"/>
          </w:tcPr>
          <w:p w:rsidR="00BE60BB" w:rsidRDefault="00BE60BB" w:rsidP="002953D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Title III Regional Training – Lane ESD</w:t>
            </w:r>
          </w:p>
        </w:tc>
      </w:tr>
      <w:tr w:rsidR="00BE60BB" w:rsidRPr="001E6699" w:rsidTr="00A07A5B">
        <w:tc>
          <w:tcPr>
            <w:tcW w:w="4168" w:type="dxa"/>
            <w:shd w:val="clear" w:color="auto" w:fill="auto"/>
          </w:tcPr>
          <w:p w:rsidR="00BE60BB" w:rsidRDefault="00BE60BB" w:rsidP="00BE60BB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October 10, 2019</w:t>
            </w:r>
          </w:p>
        </w:tc>
        <w:tc>
          <w:tcPr>
            <w:tcW w:w="5902" w:type="dxa"/>
            <w:shd w:val="clear" w:color="auto" w:fill="auto"/>
          </w:tcPr>
          <w:p w:rsidR="00BE60BB" w:rsidRDefault="00BE60BB" w:rsidP="002953D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Title III Regional Training – Willamette ESD</w:t>
            </w:r>
          </w:p>
        </w:tc>
      </w:tr>
      <w:tr w:rsidR="0004366C" w:rsidRPr="001E6699" w:rsidTr="00A07A5B">
        <w:tc>
          <w:tcPr>
            <w:tcW w:w="4168" w:type="dxa"/>
            <w:shd w:val="clear" w:color="auto" w:fill="auto"/>
          </w:tcPr>
          <w:p w:rsidR="0004366C" w:rsidRPr="00EE0191" w:rsidRDefault="00A07A5B" w:rsidP="00BF1085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 w:rsidRPr="00EE0191">
              <w:rPr>
                <w:rFonts w:ascii="Calibri" w:hAnsi="Calibri"/>
                <w:b/>
                <w:sz w:val="18"/>
              </w:rPr>
              <w:t>October 1</w:t>
            </w:r>
            <w:r w:rsidR="00BE60BB">
              <w:rPr>
                <w:rFonts w:ascii="Calibri" w:hAnsi="Calibri"/>
                <w:b/>
                <w:sz w:val="18"/>
              </w:rPr>
              <w:t>7, 2019</w:t>
            </w:r>
            <w:r w:rsidR="00BF1085">
              <w:rPr>
                <w:rFonts w:ascii="Calibri" w:hAnsi="Calibri"/>
                <w:b/>
                <w:sz w:val="18"/>
              </w:rPr>
              <w:t xml:space="preserve"> - </w:t>
            </w:r>
            <w:r w:rsidRPr="00EE0191">
              <w:rPr>
                <w:rFonts w:ascii="Calibri" w:hAnsi="Calibri"/>
                <w:b/>
                <w:sz w:val="18"/>
              </w:rPr>
              <w:t>1 pm</w:t>
            </w:r>
          </w:p>
        </w:tc>
        <w:tc>
          <w:tcPr>
            <w:tcW w:w="5902" w:type="dxa"/>
            <w:shd w:val="clear" w:color="auto" w:fill="auto"/>
          </w:tcPr>
          <w:p w:rsidR="00237632" w:rsidRPr="00EE0191" w:rsidRDefault="00BF3338" w:rsidP="00CE0FF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 w:rsidRPr="00EE0191">
              <w:rPr>
                <w:rFonts w:ascii="Calibri" w:hAnsi="Calibri"/>
                <w:b/>
                <w:sz w:val="18"/>
              </w:rPr>
              <w:t xml:space="preserve">Fall EL Data </w:t>
            </w:r>
            <w:r w:rsidR="00CE0FF8" w:rsidRPr="00EE0191">
              <w:rPr>
                <w:rFonts w:ascii="Calibri" w:hAnsi="Calibri"/>
                <w:b/>
                <w:sz w:val="18"/>
              </w:rPr>
              <w:t>C</w:t>
            </w:r>
            <w:r w:rsidRPr="00EE0191">
              <w:rPr>
                <w:rFonts w:ascii="Calibri" w:hAnsi="Calibri"/>
                <w:b/>
                <w:sz w:val="18"/>
              </w:rPr>
              <w:t>ollection opens</w:t>
            </w:r>
          </w:p>
        </w:tc>
      </w:tr>
      <w:tr w:rsidR="00BF3338" w:rsidRPr="001E6699" w:rsidTr="00A07A5B">
        <w:trPr>
          <w:trHeight w:val="440"/>
        </w:trPr>
        <w:tc>
          <w:tcPr>
            <w:tcW w:w="4168" w:type="dxa"/>
            <w:shd w:val="clear" w:color="auto" w:fill="auto"/>
          </w:tcPr>
          <w:p w:rsidR="00BF3338" w:rsidRPr="00EE0191" w:rsidRDefault="00BE60BB" w:rsidP="004F7B71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October 21, 2019</w:t>
            </w:r>
          </w:p>
        </w:tc>
        <w:tc>
          <w:tcPr>
            <w:tcW w:w="5902" w:type="dxa"/>
            <w:shd w:val="clear" w:color="auto" w:fill="auto"/>
          </w:tcPr>
          <w:p w:rsidR="00BF3338" w:rsidRPr="00EE0191" w:rsidRDefault="00BE60BB" w:rsidP="00CE0FF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Title III Regional Training - HDESD</w:t>
            </w:r>
          </w:p>
        </w:tc>
      </w:tr>
      <w:tr w:rsidR="00A07A5B" w:rsidRPr="001E6699" w:rsidTr="00A07A5B">
        <w:trPr>
          <w:trHeight w:val="440"/>
        </w:trPr>
        <w:tc>
          <w:tcPr>
            <w:tcW w:w="4168" w:type="dxa"/>
            <w:shd w:val="clear" w:color="auto" w:fill="auto"/>
          </w:tcPr>
          <w:p w:rsidR="00A07A5B" w:rsidRPr="00EE0191" w:rsidRDefault="00BE60BB" w:rsidP="004F7B71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November 1, 2019</w:t>
            </w:r>
          </w:p>
        </w:tc>
        <w:tc>
          <w:tcPr>
            <w:tcW w:w="5902" w:type="dxa"/>
            <w:shd w:val="clear" w:color="auto" w:fill="auto"/>
          </w:tcPr>
          <w:p w:rsidR="00A07A5B" w:rsidRPr="00EE0191" w:rsidRDefault="00BE60BB" w:rsidP="00CE0FF8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Budget Narrative – Title III Regular Year - DUE</w:t>
            </w:r>
          </w:p>
        </w:tc>
      </w:tr>
      <w:tr w:rsidR="001014ED" w:rsidRPr="001E6699" w:rsidTr="00A07A5B">
        <w:trPr>
          <w:trHeight w:val="440"/>
        </w:trPr>
        <w:tc>
          <w:tcPr>
            <w:tcW w:w="4168" w:type="dxa"/>
            <w:tcBorders>
              <w:bottom w:val="single" w:sz="4" w:space="0" w:color="auto"/>
            </w:tcBorders>
            <w:shd w:val="clear" w:color="auto" w:fill="auto"/>
          </w:tcPr>
          <w:p w:rsidR="001014ED" w:rsidRPr="00EE0191" w:rsidRDefault="001014ED" w:rsidP="00BE60BB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 w:rsidRPr="00EE0191">
              <w:rPr>
                <w:rFonts w:ascii="Calibri" w:hAnsi="Calibri"/>
                <w:b/>
                <w:sz w:val="18"/>
              </w:rPr>
              <w:t xml:space="preserve">November </w:t>
            </w:r>
            <w:r w:rsidR="00BE60BB">
              <w:rPr>
                <w:rFonts w:ascii="Calibri" w:hAnsi="Calibri"/>
                <w:b/>
                <w:sz w:val="18"/>
              </w:rPr>
              <w:t>1</w:t>
            </w:r>
            <w:r w:rsidRPr="00EE0191">
              <w:rPr>
                <w:rFonts w:ascii="Calibri" w:hAnsi="Calibri"/>
                <w:b/>
                <w:sz w:val="18"/>
              </w:rPr>
              <w:t xml:space="preserve">, </w:t>
            </w:r>
            <w:r w:rsidR="00BF3338" w:rsidRPr="00EE0191">
              <w:rPr>
                <w:rFonts w:ascii="Calibri" w:hAnsi="Calibri"/>
                <w:b/>
                <w:sz w:val="18"/>
              </w:rPr>
              <w:t>201</w:t>
            </w:r>
            <w:r w:rsidR="00BE60BB">
              <w:rPr>
                <w:rFonts w:ascii="Calibri" w:hAnsi="Calibri"/>
                <w:b/>
                <w:sz w:val="18"/>
              </w:rPr>
              <w:t>9</w:t>
            </w:r>
          </w:p>
        </w:tc>
        <w:tc>
          <w:tcPr>
            <w:tcW w:w="5902" w:type="dxa"/>
            <w:tcBorders>
              <w:bottom w:val="single" w:sz="4" w:space="0" w:color="auto"/>
            </w:tcBorders>
            <w:shd w:val="clear" w:color="auto" w:fill="auto"/>
          </w:tcPr>
          <w:p w:rsidR="001014ED" w:rsidRPr="00EE0191" w:rsidRDefault="004F7B71" w:rsidP="00BF1085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 w:rsidRPr="00EE0191">
              <w:rPr>
                <w:rFonts w:ascii="Calibri" w:hAnsi="Calibri"/>
                <w:b/>
                <w:sz w:val="18"/>
              </w:rPr>
              <w:t xml:space="preserve">Recent </w:t>
            </w:r>
            <w:r w:rsidR="00CE0FF8" w:rsidRPr="00EE0191">
              <w:rPr>
                <w:rFonts w:ascii="Calibri" w:hAnsi="Calibri"/>
                <w:b/>
                <w:sz w:val="18"/>
              </w:rPr>
              <w:t>A</w:t>
            </w:r>
            <w:r w:rsidRPr="00EE0191">
              <w:rPr>
                <w:rFonts w:ascii="Calibri" w:hAnsi="Calibri"/>
                <w:b/>
                <w:sz w:val="18"/>
              </w:rPr>
              <w:t xml:space="preserve">rrivers </w:t>
            </w:r>
            <w:r w:rsidR="00CE0FF8" w:rsidRPr="00EE0191">
              <w:rPr>
                <w:rFonts w:ascii="Calibri" w:hAnsi="Calibri"/>
                <w:b/>
                <w:sz w:val="18"/>
              </w:rPr>
              <w:t>D</w:t>
            </w:r>
            <w:r w:rsidRPr="00EE0191">
              <w:rPr>
                <w:rFonts w:ascii="Calibri" w:hAnsi="Calibri"/>
                <w:b/>
                <w:sz w:val="18"/>
              </w:rPr>
              <w:t xml:space="preserve">ata </w:t>
            </w:r>
            <w:r w:rsidR="00CE0FF8" w:rsidRPr="00EE0191">
              <w:rPr>
                <w:rFonts w:ascii="Calibri" w:hAnsi="Calibri"/>
                <w:b/>
                <w:sz w:val="18"/>
              </w:rPr>
              <w:t>C</w:t>
            </w:r>
            <w:r w:rsidRPr="00EE0191">
              <w:rPr>
                <w:rFonts w:ascii="Calibri" w:hAnsi="Calibri"/>
                <w:b/>
                <w:sz w:val="18"/>
              </w:rPr>
              <w:t>ollection closes</w:t>
            </w:r>
            <w:r w:rsidR="00A07A5B" w:rsidRPr="00EE0191">
              <w:rPr>
                <w:rFonts w:ascii="Calibri" w:hAnsi="Calibri"/>
                <w:b/>
                <w:sz w:val="18"/>
              </w:rPr>
              <w:t xml:space="preserve"> 11:59 pm</w:t>
            </w:r>
          </w:p>
        </w:tc>
      </w:tr>
      <w:tr w:rsidR="001014ED" w:rsidRPr="001E6699" w:rsidTr="00A07A5B">
        <w:tc>
          <w:tcPr>
            <w:tcW w:w="4168" w:type="dxa"/>
            <w:shd w:val="clear" w:color="auto" w:fill="auto"/>
          </w:tcPr>
          <w:p w:rsidR="001014ED" w:rsidRPr="00EE0191" w:rsidRDefault="00BE60BB" w:rsidP="00A07A5B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November 6, 2019</w:t>
            </w:r>
            <w:r w:rsidR="00CC6060">
              <w:rPr>
                <w:rFonts w:ascii="Calibri" w:hAnsi="Calibri"/>
                <w:b/>
                <w:sz w:val="18"/>
              </w:rPr>
              <w:t xml:space="preserve"> </w:t>
            </w:r>
            <w:r w:rsidR="00BF1085">
              <w:rPr>
                <w:rFonts w:ascii="Calibri" w:hAnsi="Calibri"/>
                <w:b/>
                <w:sz w:val="18"/>
              </w:rPr>
              <w:t>-</w:t>
            </w:r>
            <w:r w:rsidR="00CC6060">
              <w:rPr>
                <w:rFonts w:ascii="Calibri" w:hAnsi="Calibri"/>
                <w:b/>
                <w:sz w:val="18"/>
              </w:rPr>
              <w:t xml:space="preserve"> 8:30-11:00 am</w:t>
            </w:r>
          </w:p>
        </w:tc>
        <w:tc>
          <w:tcPr>
            <w:tcW w:w="5902" w:type="dxa"/>
            <w:shd w:val="clear" w:color="auto" w:fill="auto"/>
          </w:tcPr>
          <w:p w:rsidR="001014ED" w:rsidRPr="00EE0191" w:rsidRDefault="00BE60BB" w:rsidP="00CC6060">
            <w:pPr>
              <w:pStyle w:val="Default"/>
              <w:spacing w:after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EL Coordinators Webinar </w:t>
            </w:r>
          </w:p>
        </w:tc>
      </w:tr>
    </w:tbl>
    <w:p w:rsidR="00B96762" w:rsidRPr="00E962BD" w:rsidRDefault="00B96762" w:rsidP="00CC6060">
      <w:pPr>
        <w:pStyle w:val="Default"/>
        <w:spacing w:after="190"/>
        <w:rPr>
          <w:b/>
        </w:rPr>
      </w:pPr>
    </w:p>
    <w:sectPr w:rsidR="00B96762" w:rsidRPr="00E962BD" w:rsidSect="005D4E2C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3E8" w:rsidRDefault="005E73E8" w:rsidP="005E12B9">
      <w:r>
        <w:separator/>
      </w:r>
    </w:p>
  </w:endnote>
  <w:endnote w:type="continuationSeparator" w:id="0">
    <w:p w:rsidR="005E73E8" w:rsidRDefault="005E73E8" w:rsidP="005E1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3E8" w:rsidRDefault="005E73E8" w:rsidP="005E12B9">
      <w:r>
        <w:separator/>
      </w:r>
    </w:p>
  </w:footnote>
  <w:footnote w:type="continuationSeparator" w:id="0">
    <w:p w:rsidR="005E73E8" w:rsidRDefault="005E73E8" w:rsidP="005E1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7BD" w:rsidRPr="00E7243F" w:rsidRDefault="001A37BD" w:rsidP="001A37BD">
    <w:pPr>
      <w:pStyle w:val="Title"/>
    </w:pPr>
    <w:r w:rsidRPr="00E7243F">
      <w:t>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03"/>
    <w:rsid w:val="00020EEA"/>
    <w:rsid w:val="00022E7A"/>
    <w:rsid w:val="0004366C"/>
    <w:rsid w:val="0004620E"/>
    <w:rsid w:val="000468CE"/>
    <w:rsid w:val="00052C11"/>
    <w:rsid w:val="00060C6B"/>
    <w:rsid w:val="00077F06"/>
    <w:rsid w:val="00083A2D"/>
    <w:rsid w:val="00092C4D"/>
    <w:rsid w:val="000A47DE"/>
    <w:rsid w:val="000B7515"/>
    <w:rsid w:val="000D16D7"/>
    <w:rsid w:val="001014ED"/>
    <w:rsid w:val="0010289D"/>
    <w:rsid w:val="001236A8"/>
    <w:rsid w:val="0014729C"/>
    <w:rsid w:val="00154FB2"/>
    <w:rsid w:val="00156B16"/>
    <w:rsid w:val="00174140"/>
    <w:rsid w:val="001A37BD"/>
    <w:rsid w:val="001C1C8C"/>
    <w:rsid w:val="001C6725"/>
    <w:rsid w:val="001E0647"/>
    <w:rsid w:val="001E6699"/>
    <w:rsid w:val="001E67BD"/>
    <w:rsid w:val="001F1BEA"/>
    <w:rsid w:val="001F37D4"/>
    <w:rsid w:val="002100DC"/>
    <w:rsid w:val="0022107F"/>
    <w:rsid w:val="00237632"/>
    <w:rsid w:val="002953D8"/>
    <w:rsid w:val="002D68FC"/>
    <w:rsid w:val="002E3F88"/>
    <w:rsid w:val="002E660F"/>
    <w:rsid w:val="00310DCF"/>
    <w:rsid w:val="00340EA0"/>
    <w:rsid w:val="003435AF"/>
    <w:rsid w:val="00362929"/>
    <w:rsid w:val="003A56B9"/>
    <w:rsid w:val="003B6C51"/>
    <w:rsid w:val="003C4FD7"/>
    <w:rsid w:val="003D265E"/>
    <w:rsid w:val="003E66A5"/>
    <w:rsid w:val="00401D0F"/>
    <w:rsid w:val="004306CB"/>
    <w:rsid w:val="00434EBC"/>
    <w:rsid w:val="00440BC7"/>
    <w:rsid w:val="00445A2B"/>
    <w:rsid w:val="00455F50"/>
    <w:rsid w:val="00475559"/>
    <w:rsid w:val="00475B35"/>
    <w:rsid w:val="004804AB"/>
    <w:rsid w:val="00484831"/>
    <w:rsid w:val="00493082"/>
    <w:rsid w:val="00495D3A"/>
    <w:rsid w:val="004D1426"/>
    <w:rsid w:val="004E0AD0"/>
    <w:rsid w:val="004F2CBD"/>
    <w:rsid w:val="004F7B71"/>
    <w:rsid w:val="005119ED"/>
    <w:rsid w:val="0051615F"/>
    <w:rsid w:val="00527246"/>
    <w:rsid w:val="00535439"/>
    <w:rsid w:val="00587E34"/>
    <w:rsid w:val="005A2C60"/>
    <w:rsid w:val="005A56F8"/>
    <w:rsid w:val="005D4E2C"/>
    <w:rsid w:val="005E12B9"/>
    <w:rsid w:val="005E73E8"/>
    <w:rsid w:val="005F0B13"/>
    <w:rsid w:val="005F6E43"/>
    <w:rsid w:val="0060760C"/>
    <w:rsid w:val="00631FF1"/>
    <w:rsid w:val="006463A8"/>
    <w:rsid w:val="00652DE6"/>
    <w:rsid w:val="00653ABD"/>
    <w:rsid w:val="00666455"/>
    <w:rsid w:val="00667310"/>
    <w:rsid w:val="006D39C2"/>
    <w:rsid w:val="007117F8"/>
    <w:rsid w:val="0071428F"/>
    <w:rsid w:val="00740E58"/>
    <w:rsid w:val="007430FD"/>
    <w:rsid w:val="007443EF"/>
    <w:rsid w:val="00754D6D"/>
    <w:rsid w:val="00756B9A"/>
    <w:rsid w:val="00756BA1"/>
    <w:rsid w:val="00760223"/>
    <w:rsid w:val="007633FD"/>
    <w:rsid w:val="0078796A"/>
    <w:rsid w:val="007946C9"/>
    <w:rsid w:val="007C31A3"/>
    <w:rsid w:val="007C3AB9"/>
    <w:rsid w:val="007F1351"/>
    <w:rsid w:val="007F60C3"/>
    <w:rsid w:val="00803B76"/>
    <w:rsid w:val="00814DC9"/>
    <w:rsid w:val="0084043B"/>
    <w:rsid w:val="0084556A"/>
    <w:rsid w:val="0085120C"/>
    <w:rsid w:val="0086663C"/>
    <w:rsid w:val="008A4708"/>
    <w:rsid w:val="008F02EF"/>
    <w:rsid w:val="008F46E9"/>
    <w:rsid w:val="009126D0"/>
    <w:rsid w:val="00932ECF"/>
    <w:rsid w:val="0094631F"/>
    <w:rsid w:val="009500C4"/>
    <w:rsid w:val="00955937"/>
    <w:rsid w:val="0098708E"/>
    <w:rsid w:val="00987744"/>
    <w:rsid w:val="009954B8"/>
    <w:rsid w:val="009B10F0"/>
    <w:rsid w:val="009E7B18"/>
    <w:rsid w:val="00A00251"/>
    <w:rsid w:val="00A07A5B"/>
    <w:rsid w:val="00A1010A"/>
    <w:rsid w:val="00A91457"/>
    <w:rsid w:val="00A92F38"/>
    <w:rsid w:val="00AA1C81"/>
    <w:rsid w:val="00AB467C"/>
    <w:rsid w:val="00AC423E"/>
    <w:rsid w:val="00AF22E6"/>
    <w:rsid w:val="00B024F0"/>
    <w:rsid w:val="00B054FB"/>
    <w:rsid w:val="00B10C50"/>
    <w:rsid w:val="00B25D1B"/>
    <w:rsid w:val="00B46F53"/>
    <w:rsid w:val="00B67464"/>
    <w:rsid w:val="00B74E0C"/>
    <w:rsid w:val="00B77E7F"/>
    <w:rsid w:val="00B80186"/>
    <w:rsid w:val="00B96762"/>
    <w:rsid w:val="00BB182C"/>
    <w:rsid w:val="00BC5B7B"/>
    <w:rsid w:val="00BE60BB"/>
    <w:rsid w:val="00BF1085"/>
    <w:rsid w:val="00BF3338"/>
    <w:rsid w:val="00C04E24"/>
    <w:rsid w:val="00C53563"/>
    <w:rsid w:val="00C6047F"/>
    <w:rsid w:val="00C61930"/>
    <w:rsid w:val="00C74EC8"/>
    <w:rsid w:val="00C97904"/>
    <w:rsid w:val="00CC4524"/>
    <w:rsid w:val="00CC6060"/>
    <w:rsid w:val="00CD26B6"/>
    <w:rsid w:val="00CE0FF8"/>
    <w:rsid w:val="00CE14F5"/>
    <w:rsid w:val="00CE6751"/>
    <w:rsid w:val="00CE68C8"/>
    <w:rsid w:val="00CF6203"/>
    <w:rsid w:val="00D227E0"/>
    <w:rsid w:val="00D23200"/>
    <w:rsid w:val="00D40EE1"/>
    <w:rsid w:val="00D54FBB"/>
    <w:rsid w:val="00D671C7"/>
    <w:rsid w:val="00D81690"/>
    <w:rsid w:val="00D8228D"/>
    <w:rsid w:val="00D938E1"/>
    <w:rsid w:val="00DA1923"/>
    <w:rsid w:val="00DA3475"/>
    <w:rsid w:val="00DC1445"/>
    <w:rsid w:val="00DC32A7"/>
    <w:rsid w:val="00DF51C6"/>
    <w:rsid w:val="00E46B8F"/>
    <w:rsid w:val="00E609C8"/>
    <w:rsid w:val="00E962BD"/>
    <w:rsid w:val="00EA08C4"/>
    <w:rsid w:val="00EE0191"/>
    <w:rsid w:val="00EE2AD4"/>
    <w:rsid w:val="00EF10CD"/>
    <w:rsid w:val="00F26D22"/>
    <w:rsid w:val="00F43C1A"/>
    <w:rsid w:val="00F5114B"/>
    <w:rsid w:val="00F64980"/>
    <w:rsid w:val="00F6559A"/>
    <w:rsid w:val="00F82C5D"/>
    <w:rsid w:val="00F94931"/>
    <w:rsid w:val="00FA7A94"/>
    <w:rsid w:val="00FB51D7"/>
    <w:rsid w:val="00FF5D29"/>
    <w:rsid w:val="00FF6427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70B6247"/>
  <w15:docId w15:val="{4717E0E9-F877-4513-B69A-A20C96BD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203"/>
    <w:rPr>
      <w:rFonts w:ascii="Tahoma" w:hAnsi="Tahoma"/>
      <w:szCs w:val="24"/>
    </w:rPr>
  </w:style>
  <w:style w:type="paragraph" w:styleId="Heading1">
    <w:name w:val="heading 1"/>
    <w:basedOn w:val="Normal"/>
    <w:next w:val="Normal"/>
    <w:link w:val="Heading1Char"/>
    <w:qFormat/>
    <w:rsid w:val="00CF6203"/>
    <w:pPr>
      <w:keepNext/>
      <w:spacing w:before="240" w:after="60"/>
      <w:outlineLvl w:val="0"/>
    </w:pPr>
    <w:rPr>
      <w:rFonts w:ascii="Arial Black" w:hAnsi="Arial Black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CF6203"/>
    <w:pPr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6203"/>
    <w:rPr>
      <w:rFonts w:ascii="Arial Black" w:hAnsi="Arial Black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CF6203"/>
    <w:rPr>
      <w:rFonts w:ascii="Tahoma" w:hAnsi="Tahoma"/>
      <w:b/>
      <w:sz w:val="22"/>
      <w:szCs w:val="24"/>
    </w:rPr>
  </w:style>
  <w:style w:type="paragraph" w:customStyle="1" w:styleId="Location">
    <w:name w:val="Location"/>
    <w:basedOn w:val="Normal"/>
    <w:rsid w:val="00CF6203"/>
    <w:pPr>
      <w:jc w:val="right"/>
    </w:pPr>
  </w:style>
  <w:style w:type="paragraph" w:styleId="Title">
    <w:name w:val="Title"/>
    <w:basedOn w:val="Normal"/>
    <w:link w:val="TitleChar"/>
    <w:qFormat/>
    <w:rsid w:val="00CF6203"/>
    <w:pPr>
      <w:jc w:val="right"/>
    </w:pPr>
    <w:rPr>
      <w:rFonts w:ascii="Arial Black" w:hAnsi="Arial Black" w:cs="Arial"/>
      <w:color w:val="808080"/>
      <w:sz w:val="56"/>
    </w:rPr>
  </w:style>
  <w:style w:type="character" w:customStyle="1" w:styleId="TitleChar">
    <w:name w:val="Title Char"/>
    <w:link w:val="Title"/>
    <w:rsid w:val="00CF6203"/>
    <w:rPr>
      <w:rFonts w:ascii="Arial Black" w:hAnsi="Arial Black" w:cs="Arial"/>
      <w:color w:val="808080"/>
      <w:sz w:val="56"/>
      <w:szCs w:val="24"/>
    </w:rPr>
  </w:style>
  <w:style w:type="paragraph" w:styleId="BalloonText">
    <w:name w:val="Balloon Text"/>
    <w:basedOn w:val="Normal"/>
    <w:link w:val="BalloonTextChar"/>
    <w:rsid w:val="00EF10CD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EF10CD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671C7"/>
    <w:rPr>
      <w:rFonts w:ascii="Tahoma" w:hAnsi="Tahoma"/>
      <w:szCs w:val="24"/>
    </w:rPr>
  </w:style>
  <w:style w:type="paragraph" w:styleId="Header">
    <w:name w:val="header"/>
    <w:basedOn w:val="Normal"/>
    <w:link w:val="HeaderChar"/>
    <w:rsid w:val="005E12B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E12B9"/>
    <w:rPr>
      <w:rFonts w:ascii="Tahoma" w:hAnsi="Tahoma"/>
      <w:szCs w:val="24"/>
    </w:rPr>
  </w:style>
  <w:style w:type="paragraph" w:styleId="Footer">
    <w:name w:val="footer"/>
    <w:basedOn w:val="Normal"/>
    <w:link w:val="FooterChar"/>
    <w:rsid w:val="005E12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E12B9"/>
    <w:rPr>
      <w:rFonts w:ascii="Tahoma" w:hAnsi="Tahoma"/>
      <w:szCs w:val="24"/>
    </w:rPr>
  </w:style>
  <w:style w:type="paragraph" w:customStyle="1" w:styleId="Default">
    <w:name w:val="Default"/>
    <w:rsid w:val="00B96762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rsid w:val="00101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76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sa.k12.or.us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6CF85CBC40B4581C0B10A01367899" ma:contentTypeVersion="7" ma:contentTypeDescription="Create a new document." ma:contentTypeScope="" ma:versionID="501ce3b6e4891820316d9ddfc810913b">
  <xsd:schema xmlns:xsd="http://www.w3.org/2001/XMLSchema" xmlns:xs="http://www.w3.org/2001/XMLSchema" xmlns:p="http://schemas.microsoft.com/office/2006/metadata/properties" xmlns:ns1="http://schemas.microsoft.com/sharepoint/v3" xmlns:ns2="14007aae-f337-4414-b2f6-4f7e3ca77c60" xmlns:ns3="3a888146-b957-4f2c-b4cf-d03685ac217e" targetNamespace="http://schemas.microsoft.com/office/2006/metadata/properties" ma:root="true" ma:fieldsID="75d108fc9d54f628e9e35f9ecf95f665" ns1:_="" ns2:_="" ns3:_="">
    <xsd:import namespace="http://schemas.microsoft.com/sharepoint/v3"/>
    <xsd:import namespace="14007aae-f337-4414-b2f6-4f7e3ca77c60"/>
    <xsd:import namespace="3a888146-b957-4f2c-b4cf-d03685ac217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07aae-f337-4414-b2f6-4f7e3ca77c60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internalName="Estimated_x0020_Creation_x0020_Date" ma:readOnly="false">
      <xsd:simpleType>
        <xsd:restriction base="dms:Text">
          <xsd:maxLength value="255"/>
        </xsd:restriction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88146-b957-4f2c-b4cf-d03685ac217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14007aae-f337-4414-b2f6-4f7e3ca77c60" xsi:nil="true"/>
    <Remediation_x0020_Date xmlns="14007aae-f337-4414-b2f6-4f7e3ca77c60">2019-09-30T23:07:03+00:00</Remediation_x0020_Date>
    <Priority xmlns="14007aae-f337-4414-b2f6-4f7e3ca77c60">New</Priority>
  </documentManagement>
</p:properties>
</file>

<file path=customXml/itemProps1.xml><?xml version="1.0" encoding="utf-8"?>
<ds:datastoreItem xmlns:ds="http://schemas.openxmlformats.org/officeDocument/2006/customXml" ds:itemID="{0137D6F8-F014-44A3-AE98-B99F18191933}"/>
</file>

<file path=customXml/itemProps2.xml><?xml version="1.0" encoding="utf-8"?>
<ds:datastoreItem xmlns:ds="http://schemas.openxmlformats.org/officeDocument/2006/customXml" ds:itemID="{007BB380-24EF-4A82-9960-F6FA8280E7F0}"/>
</file>

<file path=customXml/itemProps3.xml><?xml version="1.0" encoding="utf-8"?>
<ds:datastoreItem xmlns:ds="http://schemas.openxmlformats.org/officeDocument/2006/customXml" ds:itemID="{CD0D217D-B540-480D-B66F-F34EBBA256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 Miller</dc:creator>
  <cp:lastModifiedBy>"MillerKi"</cp:lastModifiedBy>
  <cp:revision>6</cp:revision>
  <cp:lastPrinted>2016-09-19T16:12:00Z</cp:lastPrinted>
  <dcterms:created xsi:type="dcterms:W3CDTF">2019-08-05T13:49:00Z</dcterms:created>
  <dcterms:modified xsi:type="dcterms:W3CDTF">2019-09-18T18:37:00Z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0x01010022F6CF85CBC40B4581C0B10A01367899</vt:lpwstr>
  </property>
</Properties>
</file>