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760"/>
        <w:gridCol w:w="5040"/>
      </w:tblGrid>
      <w:tr w:rsidR="007626F8" w14:paraId="397CF56D" w14:textId="77777777" w:rsidTr="003B4522">
        <w:trPr>
          <w:cantSplit/>
        </w:trPr>
        <w:tc>
          <w:tcPr>
            <w:tcW w:w="5760" w:type="dxa"/>
          </w:tcPr>
          <w:p w14:paraId="3A77787A" w14:textId="77777777" w:rsidR="007626F8" w:rsidRDefault="007626F8" w:rsidP="00F325AC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r>
              <w:rPr>
                <w:sz w:val="20"/>
              </w:rPr>
              <w:t>Oregon Department of Education</w:t>
            </w:r>
            <w:r>
              <w:rPr>
                <w:sz w:val="20"/>
              </w:rPr>
              <w:tab/>
            </w:r>
          </w:p>
        </w:tc>
        <w:tc>
          <w:tcPr>
            <w:tcW w:w="5040" w:type="dxa"/>
          </w:tcPr>
          <w:p w14:paraId="1455C540" w14:textId="7C9C06C2" w:rsidR="007626F8" w:rsidRDefault="001B2CC2" w:rsidP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>
              <w:rPr>
                <w:sz w:val="20"/>
              </w:rPr>
              <w:t>Child Nutrition</w:t>
            </w:r>
            <w:r w:rsidR="002C4F79">
              <w:rPr>
                <w:sz w:val="20"/>
              </w:rPr>
              <w:t xml:space="preserve"> Programs</w:t>
            </w:r>
          </w:p>
        </w:tc>
      </w:tr>
      <w:tr w:rsidR="00612056" w14:paraId="3ED44BC8" w14:textId="77777777" w:rsidTr="003B4522">
        <w:trPr>
          <w:cantSplit/>
        </w:trPr>
        <w:tc>
          <w:tcPr>
            <w:tcW w:w="5760" w:type="dxa"/>
          </w:tcPr>
          <w:p w14:paraId="09E033E3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</w:rPr>
                  <w:t>255 Capitol Street NE</w:t>
                </w:r>
              </w:smartTag>
            </w:smartTag>
          </w:p>
        </w:tc>
        <w:tc>
          <w:tcPr>
            <w:tcW w:w="5040" w:type="dxa"/>
          </w:tcPr>
          <w:p w14:paraId="79334468" w14:textId="70F40A16" w:rsidR="00612056" w:rsidRDefault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>
              <w:rPr>
                <w:sz w:val="20"/>
              </w:rPr>
              <w:t xml:space="preserve"> (503) 947-5894</w:t>
            </w:r>
          </w:p>
        </w:tc>
      </w:tr>
      <w:tr w:rsidR="00612056" w14:paraId="72417C6D" w14:textId="77777777" w:rsidTr="003B4522">
        <w:trPr>
          <w:cantSplit/>
        </w:trPr>
        <w:tc>
          <w:tcPr>
            <w:tcW w:w="5760" w:type="dxa"/>
          </w:tcPr>
          <w:p w14:paraId="716C1730" w14:textId="77777777" w:rsidR="00612056" w:rsidRDefault="00612056" w:rsidP="0046275B">
            <w:pPr>
              <w:tabs>
                <w:tab w:val="left" w:pos="720"/>
                <w:tab w:val="left" w:pos="1440"/>
                <w:tab w:val="right" w:pos="10512"/>
              </w:tabs>
              <w:ind w:left="-108" w:right="252"/>
              <w:rPr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>
                  <w:rPr>
                    <w:sz w:val="20"/>
                  </w:rPr>
                  <w:t>Salem</w:t>
                </w:r>
              </w:smartTag>
              <w:r>
                <w:rPr>
                  <w:sz w:val="20"/>
                </w:rPr>
                <w:t xml:space="preserve">, </w:t>
              </w:r>
              <w:smartTag w:uri="urn:schemas-microsoft-com:office:smarttags" w:element="State">
                <w:r>
                  <w:rPr>
                    <w:sz w:val="20"/>
                  </w:rPr>
                  <w:t>OR</w:t>
                </w:r>
              </w:smartTag>
              <w:r>
                <w:rPr>
                  <w:sz w:val="20"/>
                </w:rPr>
                <w:t xml:space="preserve">  </w:t>
              </w:r>
              <w:smartTag w:uri="urn:schemas-microsoft-com:office:smarttags" w:element="PostalCode">
                <w:r>
                  <w:rPr>
                    <w:sz w:val="20"/>
                  </w:rPr>
                  <w:t>97310</w:t>
                </w:r>
              </w:smartTag>
            </w:smartTag>
          </w:p>
        </w:tc>
        <w:tc>
          <w:tcPr>
            <w:tcW w:w="5040" w:type="dxa"/>
          </w:tcPr>
          <w:p w14:paraId="5AC27CFA" w14:textId="7C510146" w:rsidR="001B2CC2" w:rsidRDefault="002C4F79">
            <w:pPr>
              <w:tabs>
                <w:tab w:val="left" w:pos="720"/>
                <w:tab w:val="left" w:pos="1440"/>
                <w:tab w:val="left" w:pos="4320"/>
                <w:tab w:val="right" w:pos="9180"/>
              </w:tabs>
              <w:ind w:right="234"/>
              <w:jc w:val="right"/>
              <w:rPr>
                <w:sz w:val="20"/>
              </w:rPr>
            </w:pPr>
            <w:r w:rsidRPr="001B2CC2" w:rsidDel="002C4F79">
              <w:rPr>
                <w:sz w:val="20"/>
              </w:rPr>
              <w:t xml:space="preserve"> </w:t>
            </w:r>
          </w:p>
        </w:tc>
      </w:tr>
    </w:tbl>
    <w:p w14:paraId="554F5A3B" w14:textId="77777777" w:rsidR="007626F8" w:rsidRDefault="007626F8"/>
    <w:p w14:paraId="6045745B" w14:textId="17D7477F" w:rsidR="007626F8" w:rsidRPr="00914CBC" w:rsidRDefault="00C2455C" w:rsidP="00F325AC">
      <w:pPr>
        <w:ind w:left="-1080" w:right="-990"/>
        <w:jc w:val="center"/>
        <w:rPr>
          <w:b/>
          <w:sz w:val="28"/>
        </w:rPr>
      </w:pPr>
      <w:r w:rsidRPr="00956CE6">
        <w:rPr>
          <w:b/>
          <w:sz w:val="28"/>
        </w:rPr>
        <w:t>20</w:t>
      </w:r>
      <w:r>
        <w:rPr>
          <w:b/>
          <w:sz w:val="28"/>
        </w:rPr>
        <w:t>2</w:t>
      </w:r>
      <w:r w:rsidR="002910A9">
        <w:rPr>
          <w:b/>
          <w:sz w:val="28"/>
        </w:rPr>
        <w:t>2</w:t>
      </w:r>
      <w:r w:rsidR="003B4522" w:rsidRPr="00956CE6">
        <w:rPr>
          <w:b/>
          <w:sz w:val="28"/>
        </w:rPr>
        <w:t>-</w:t>
      </w:r>
      <w:r w:rsidRPr="00956CE6">
        <w:rPr>
          <w:b/>
          <w:sz w:val="28"/>
        </w:rPr>
        <w:t>202</w:t>
      </w:r>
      <w:r w:rsidR="002910A9">
        <w:rPr>
          <w:b/>
          <w:sz w:val="28"/>
        </w:rPr>
        <w:t>3</w:t>
      </w:r>
      <w:r w:rsidRPr="00914CBC">
        <w:rPr>
          <w:b/>
          <w:sz w:val="28"/>
        </w:rPr>
        <w:t xml:space="preserve"> </w:t>
      </w:r>
      <w:r w:rsidR="007626F8" w:rsidRPr="00914CBC">
        <w:rPr>
          <w:b/>
          <w:sz w:val="28"/>
        </w:rPr>
        <w:t>INCOME ELIGIBILITY GUIDELINES</w:t>
      </w:r>
    </w:p>
    <w:p w14:paraId="638DA89D" w14:textId="4F45FF85" w:rsidR="00A30176" w:rsidRDefault="00283C51" w:rsidP="00A30176">
      <w:pPr>
        <w:ind w:left="-1080" w:right="-1080"/>
        <w:jc w:val="center"/>
        <w:rPr>
          <w:b/>
        </w:rPr>
      </w:pPr>
      <w:r>
        <w:rPr>
          <w:b/>
        </w:rPr>
        <w:t xml:space="preserve">Effective July 1,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2910A9">
        <w:rPr>
          <w:b/>
        </w:rPr>
        <w:t>2</w:t>
      </w:r>
      <w:r w:rsidR="00C2455C">
        <w:rPr>
          <w:b/>
        </w:rPr>
        <w:t xml:space="preserve"> </w:t>
      </w:r>
      <w:r>
        <w:rPr>
          <w:b/>
        </w:rPr>
        <w:t xml:space="preserve">to June 30, </w:t>
      </w:r>
      <w:r w:rsidR="00C2455C" w:rsidRPr="00956CE6">
        <w:rPr>
          <w:b/>
        </w:rPr>
        <w:t>20</w:t>
      </w:r>
      <w:r w:rsidR="00C2455C">
        <w:rPr>
          <w:b/>
        </w:rPr>
        <w:t>2</w:t>
      </w:r>
      <w:r w:rsidR="002910A9">
        <w:rPr>
          <w:b/>
        </w:rPr>
        <w:t>3</w:t>
      </w:r>
    </w:p>
    <w:p w14:paraId="4C8A7BE8" w14:textId="77777777" w:rsidR="00250DCE" w:rsidRDefault="00250DCE" w:rsidP="002D056E">
      <w:pPr>
        <w:jc w:val="center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38D03DA2" w14:textId="77777777" w:rsidTr="008D002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77C04A32" w14:textId="77777777" w:rsidR="0059609E" w:rsidRDefault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26EB54FB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2D27DB8E" w14:textId="77777777" w:rsidR="0059609E" w:rsidRDefault="0059609E" w:rsidP="003B4522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8"/>
              </w:rPr>
              <w:t>Reduced Price Meals</w:t>
            </w:r>
          </w:p>
          <w:p w14:paraId="6D1E9D2A" w14:textId="77777777" w:rsidR="00A30176" w:rsidRDefault="00A30176" w:rsidP="00A30176">
            <w:pPr>
              <w:jc w:val="center"/>
            </w:pPr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reduced price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4A805882" w14:textId="77777777" w:rsidR="003B4522" w:rsidRPr="003B4522" w:rsidRDefault="003B4522" w:rsidP="003B4522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25B198A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9317E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66BE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E7B29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C290" w14:textId="77777777" w:rsidR="0059609E" w:rsidRDefault="003B4522">
            <w:pPr>
              <w:jc w:val="center"/>
            </w:pPr>
            <w:r>
              <w:t>Twice Per 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F304" w14:textId="77777777" w:rsidR="0059609E" w:rsidRDefault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EABF1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8F5F4D" w14:paraId="72C7E4E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A9C4" w14:textId="77777777" w:rsidR="008F5F4D" w:rsidRDefault="008F5F4D" w:rsidP="008F5F4D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29B0C" w14:textId="4B687C04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25,142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E2D7" w14:textId="026A721C" w:rsidR="008F5F4D" w:rsidRPr="0079308C" w:rsidRDefault="0079308C" w:rsidP="008F5F4D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2,</w:t>
            </w:r>
            <w:r w:rsidR="008F5F4D" w:rsidRPr="0046275B">
              <w:rPr>
                <w:szCs w:val="24"/>
              </w:rPr>
              <w:t>096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536E3" w14:textId="48A848AE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1,048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761B4" w14:textId="7AF9110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967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C1BEB" w14:textId="400E4362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484</w:t>
            </w:r>
          </w:p>
        </w:tc>
      </w:tr>
      <w:tr w:rsidR="008F5F4D" w14:paraId="7EB54B78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6123" w14:textId="77777777" w:rsidR="008F5F4D" w:rsidRDefault="008F5F4D" w:rsidP="008F5F4D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98475" w14:textId="7E3BCF5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33,874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B6960" w14:textId="578EBE35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2,823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65EDF" w14:textId="1A23E3AE" w:rsidR="008F5F4D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1,412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4011" w14:textId="6DE2375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1,303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0A8B8" w14:textId="1A71059B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652</w:t>
            </w:r>
          </w:p>
        </w:tc>
      </w:tr>
      <w:tr w:rsidR="008F5F4D" w14:paraId="58A73D0E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D3661" w14:textId="77777777" w:rsidR="008F5F4D" w:rsidRDefault="008F5F4D" w:rsidP="008F5F4D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BDD69" w14:textId="7CF0C36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42,606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9EB7F" w14:textId="3B862EAC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3,551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459F" w14:textId="25B962E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1,776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07A" w14:textId="54146A19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1,639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FC863" w14:textId="2E3718A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820</w:t>
            </w:r>
          </w:p>
        </w:tc>
      </w:tr>
      <w:tr w:rsidR="008F5F4D" w14:paraId="7BE6CDC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E19AE" w14:textId="77777777" w:rsidR="008F5F4D" w:rsidRDefault="008F5F4D" w:rsidP="008F5F4D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E8A6" w14:textId="12BA654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51,338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90A3D" w14:textId="13CC8374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4,279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A8925" w14:textId="27DBBC2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2,140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C391D" w14:textId="33CD004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1,975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0438" w14:textId="5A915A4B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988</w:t>
            </w:r>
          </w:p>
        </w:tc>
      </w:tr>
      <w:tr w:rsidR="008F5F4D" w14:paraId="7D5CE305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0573A" w14:textId="77777777" w:rsidR="008F5F4D" w:rsidRDefault="008F5F4D" w:rsidP="008F5F4D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3E7C" w14:textId="1541E4A9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60,070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D02E6" w14:textId="1BEDF313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5,006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01F4" w14:textId="1292E4E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2,503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8C3A9" w14:textId="2864A3A6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2,311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F1F3" w14:textId="37E6EB73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1,156</w:t>
            </w:r>
          </w:p>
        </w:tc>
      </w:tr>
      <w:tr w:rsidR="008F5F4D" w14:paraId="7EA62E19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ECF" w14:textId="77777777" w:rsidR="008F5F4D" w:rsidRDefault="008F5F4D" w:rsidP="008F5F4D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7F1D" w14:textId="30E373F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68,802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5561" w14:textId="20E3C43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5,734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158B" w14:textId="5CEC09E9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2,867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753F" w14:textId="664520DC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2,647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AF216" w14:textId="050A835F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1,324</w:t>
            </w:r>
          </w:p>
        </w:tc>
      </w:tr>
      <w:tr w:rsidR="008F5F4D" w14:paraId="097B9FA1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37BCE" w14:textId="77777777" w:rsidR="008F5F4D" w:rsidRDefault="008F5F4D" w:rsidP="008F5F4D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5817" w14:textId="7F5E991E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77,534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446B" w14:textId="6B250A48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6,462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6A374" w14:textId="07086C10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3,231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3FCE" w14:textId="692657AF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2,983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19130" w14:textId="7EFEC56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1,492</w:t>
            </w:r>
          </w:p>
        </w:tc>
      </w:tr>
      <w:tr w:rsidR="008F5F4D" w14:paraId="5A51D866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79803" w14:textId="77777777" w:rsidR="008F5F4D" w:rsidRDefault="008F5F4D" w:rsidP="008F5F4D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F9197" w14:textId="0EE8627B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86,266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13A47" w14:textId="0416BC9D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7,189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8943" w14:textId="774E81CA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3,595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FB684" w14:textId="19D60969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3,318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C470" w14:textId="4333D1B1" w:rsidR="008F5F4D" w:rsidRPr="0079308C" w:rsidRDefault="008F5F4D" w:rsidP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1,659</w:t>
            </w:r>
          </w:p>
        </w:tc>
      </w:tr>
      <w:tr w:rsidR="006772E1" w14:paraId="3C9B8EAB" w14:textId="77777777" w:rsidTr="008D002D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A77C" w14:textId="77777777" w:rsidR="006772E1" w:rsidRDefault="006772E1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210FF23" w14:textId="46203E4A" w:rsidR="006772E1" w:rsidRPr="0079308C" w:rsidRDefault="0079308C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8,</w:t>
            </w:r>
            <w:r w:rsidR="008439FF" w:rsidRPr="0046275B">
              <w:rPr>
                <w:szCs w:val="24"/>
              </w:rPr>
              <w:t>732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118B94F" w14:textId="5E028961" w:rsidR="006772E1" w:rsidRPr="0079308C" w:rsidRDefault="00A7738B" w:rsidP="005A196F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728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89CC24" w14:textId="225D28AE" w:rsidR="006772E1" w:rsidRPr="0079308C" w:rsidRDefault="00A7738B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364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D693CA6" w14:textId="6AEE57E7" w:rsidR="006772E1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336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9487ACC" w14:textId="54AF17B4" w:rsidR="006772E1" w:rsidRPr="0079308C" w:rsidRDefault="008F5F4D">
            <w:pPr>
              <w:jc w:val="center"/>
              <w:rPr>
                <w:szCs w:val="24"/>
                <w:highlight w:val="yellow"/>
              </w:rPr>
            </w:pPr>
            <w:r w:rsidRPr="0046275B">
              <w:rPr>
                <w:szCs w:val="24"/>
              </w:rPr>
              <w:t>168</w:t>
            </w:r>
          </w:p>
        </w:tc>
      </w:tr>
    </w:tbl>
    <w:p w14:paraId="36BD168E" w14:textId="77777777" w:rsidR="007626F8" w:rsidRDefault="007626F8" w:rsidP="003D1506">
      <w:pPr>
        <w:spacing w:after="840"/>
      </w:pPr>
    </w:p>
    <w:tbl>
      <w:tblPr>
        <w:tblW w:w="10729" w:type="dxa"/>
        <w:jc w:val="center"/>
        <w:tblLayout w:type="fixed"/>
        <w:tblLook w:val="0000" w:firstRow="0" w:lastRow="0" w:firstColumn="0" w:lastColumn="0" w:noHBand="0" w:noVBand="0"/>
      </w:tblPr>
      <w:tblGrid>
        <w:gridCol w:w="3045"/>
        <w:gridCol w:w="1800"/>
        <w:gridCol w:w="1440"/>
        <w:gridCol w:w="1620"/>
        <w:gridCol w:w="1412"/>
        <w:gridCol w:w="1412"/>
      </w:tblGrid>
      <w:tr w:rsidR="0059609E" w14:paraId="433464BB" w14:textId="77777777" w:rsidTr="00B101ED">
        <w:trPr>
          <w:cantSplit/>
          <w:jc w:val="center"/>
        </w:trPr>
        <w:tc>
          <w:tcPr>
            <w:tcW w:w="3045" w:type="dxa"/>
            <w:tcBorders>
              <w:bottom w:val="single" w:sz="6" w:space="0" w:color="auto"/>
              <w:right w:val="single" w:sz="6" w:space="0" w:color="auto"/>
            </w:tcBorders>
          </w:tcPr>
          <w:p w14:paraId="0F1716A9" w14:textId="77777777" w:rsidR="0059609E" w:rsidRDefault="0059609E" w:rsidP="0059609E"/>
        </w:tc>
        <w:tc>
          <w:tcPr>
            <w:tcW w:w="768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14:paraId="03CD1968" w14:textId="77777777" w:rsidR="003B4522" w:rsidRPr="003B4522" w:rsidRDefault="003B4522" w:rsidP="0059609E">
            <w:pPr>
              <w:jc w:val="center"/>
              <w:rPr>
                <w:b/>
                <w:i/>
                <w:sz w:val="16"/>
                <w:szCs w:val="16"/>
              </w:rPr>
            </w:pPr>
          </w:p>
          <w:p w14:paraId="6E544D3F" w14:textId="77777777" w:rsidR="00CA0AEF" w:rsidRDefault="0059609E" w:rsidP="00CA0AEF">
            <w:pPr>
              <w:jc w:val="center"/>
            </w:pPr>
            <w:r>
              <w:rPr>
                <w:b/>
                <w:i/>
                <w:sz w:val="28"/>
              </w:rPr>
              <w:t>Free Meals</w:t>
            </w:r>
          </w:p>
          <w:p w14:paraId="33245902" w14:textId="77777777" w:rsidR="00CA0AEF" w:rsidRDefault="00CA0AEF" w:rsidP="00CA0AEF">
            <w:r>
              <w:rPr>
                <w:rFonts w:cs="Arial"/>
                <w:sz w:val="15"/>
                <w:szCs w:val="15"/>
              </w:rPr>
              <w:t>Participants</w:t>
            </w:r>
            <w:r w:rsidRPr="00BD2F78">
              <w:rPr>
                <w:rFonts w:cs="Arial"/>
                <w:sz w:val="15"/>
                <w:szCs w:val="15"/>
              </w:rPr>
              <w:t xml:space="preserve"> may qualify for free meals if </w:t>
            </w:r>
            <w:r>
              <w:rPr>
                <w:rFonts w:cs="Arial"/>
                <w:sz w:val="15"/>
                <w:szCs w:val="15"/>
              </w:rPr>
              <w:t xml:space="preserve">the </w:t>
            </w:r>
            <w:r w:rsidRPr="00BD2F78">
              <w:rPr>
                <w:rFonts w:cs="Arial"/>
                <w:sz w:val="15"/>
                <w:szCs w:val="15"/>
              </w:rPr>
              <w:t>household income falls at or below the limits on this chart</w:t>
            </w:r>
          </w:p>
          <w:p w14:paraId="14776397" w14:textId="77777777" w:rsidR="0059609E" w:rsidRPr="003B4522" w:rsidRDefault="0059609E" w:rsidP="00A30176">
            <w:pPr>
              <w:ind w:firstLine="720"/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59609E" w14:paraId="0A486718" w14:textId="77777777" w:rsidTr="00F325AC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941B5" w14:textId="77777777" w:rsidR="0059609E" w:rsidRDefault="0059609E" w:rsidP="00F325AC">
            <w:pPr>
              <w:jc w:val="center"/>
            </w:pPr>
            <w:r>
              <w:t>Household Size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2AAC8D" w14:textId="77777777" w:rsidR="0059609E" w:rsidRDefault="0059609E" w:rsidP="003B4522">
            <w:pPr>
              <w:jc w:val="center"/>
            </w:pPr>
            <w:r>
              <w:t>Annual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A50FF" w14:textId="77777777" w:rsidR="0059609E" w:rsidRDefault="0059609E" w:rsidP="003B4522">
            <w:pPr>
              <w:jc w:val="center"/>
            </w:pPr>
            <w:r>
              <w:t>Monthly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342E" w14:textId="77777777" w:rsidR="0059609E" w:rsidRDefault="0059609E" w:rsidP="003B4522">
            <w:pPr>
              <w:jc w:val="center"/>
            </w:pPr>
            <w:r>
              <w:t xml:space="preserve">Twice Per </w:t>
            </w:r>
            <w:r w:rsidR="003B4522">
              <w:t>Month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B822" w14:textId="77777777" w:rsidR="0059609E" w:rsidRDefault="0059609E" w:rsidP="0059609E">
            <w:pPr>
              <w:jc w:val="center"/>
            </w:pPr>
            <w:r>
              <w:t>Every Two Weeks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CA7A7" w14:textId="77777777" w:rsidR="0059609E" w:rsidRDefault="0059609E" w:rsidP="003B4522">
            <w:pPr>
              <w:jc w:val="center"/>
            </w:pPr>
            <w:r>
              <w:t>Weekly</w:t>
            </w:r>
          </w:p>
        </w:tc>
      </w:tr>
      <w:tr w:rsidR="0059609E" w14:paraId="282E7FF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CAC1" w14:textId="77777777" w:rsidR="0059609E" w:rsidRDefault="0059609E" w:rsidP="0059609E">
            <w:pPr>
              <w:jc w:val="center"/>
            </w:pPr>
            <w:r>
              <w:t>-1-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A0915" w14:textId="4B0BADD9" w:rsidR="0059609E" w:rsidRPr="00BE5423" w:rsidRDefault="00D96B37">
            <w:pPr>
              <w:jc w:val="center"/>
              <w:rPr>
                <w:highlight w:val="yellow"/>
              </w:rPr>
            </w:pPr>
            <w:r>
              <w:t>17,667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B4299" w14:textId="0810E1CE" w:rsidR="0059609E" w:rsidRPr="00BE5423" w:rsidRDefault="006B635A">
            <w:pPr>
              <w:jc w:val="center"/>
              <w:rPr>
                <w:highlight w:val="yellow"/>
              </w:rPr>
            </w:pPr>
            <w:r>
              <w:t>1,473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A481" w14:textId="1B35EA67" w:rsidR="0059609E" w:rsidRPr="00BE5423" w:rsidRDefault="006B635A">
            <w:pPr>
              <w:jc w:val="center"/>
              <w:rPr>
                <w:highlight w:val="yellow"/>
              </w:rPr>
            </w:pPr>
            <w:r>
              <w:t>737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8FD4" w14:textId="639B4A93" w:rsidR="0059609E" w:rsidRPr="00BE5423" w:rsidRDefault="006B635A">
            <w:pPr>
              <w:jc w:val="center"/>
              <w:rPr>
                <w:highlight w:val="yellow"/>
              </w:rPr>
            </w:pPr>
            <w:r>
              <w:t>680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77CE1" w14:textId="393A7F35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3</w:t>
            </w:r>
            <w:r>
              <w:t>40</w:t>
            </w:r>
          </w:p>
        </w:tc>
      </w:tr>
      <w:tr w:rsidR="0059609E" w14:paraId="14C4BFDC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F2B97" w14:textId="77777777" w:rsidR="0059609E" w:rsidRDefault="0059609E" w:rsidP="0059609E">
            <w:pPr>
              <w:jc w:val="center"/>
            </w:pPr>
            <w:r>
              <w:t>-2-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F251" w14:textId="5CDBD8A6" w:rsidR="0059609E" w:rsidRPr="00BE5423" w:rsidRDefault="006B635A">
            <w:pPr>
              <w:jc w:val="center"/>
              <w:rPr>
                <w:highlight w:val="yellow"/>
              </w:rPr>
            </w:pPr>
            <w:r>
              <w:t>23,803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8074D" w14:textId="2805DEA8" w:rsidR="0059609E" w:rsidRPr="00BE5423" w:rsidRDefault="00C512D7">
            <w:pPr>
              <w:jc w:val="center"/>
              <w:rPr>
                <w:highlight w:val="yellow"/>
              </w:rPr>
            </w:pPr>
            <w:r>
              <w:t>1,98</w:t>
            </w:r>
            <w:r w:rsidR="006B635A"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C620" w14:textId="7D6CDAD2" w:rsidR="0059609E" w:rsidRPr="00BE5423" w:rsidRDefault="006B635A">
            <w:pPr>
              <w:jc w:val="center"/>
              <w:rPr>
                <w:highlight w:val="yellow"/>
              </w:rPr>
            </w:pPr>
            <w:r w:rsidRPr="00DC59AF">
              <w:t>9</w:t>
            </w:r>
            <w:r>
              <w:t>92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99976" w14:textId="13801E81" w:rsidR="0059609E" w:rsidRPr="00BE5423" w:rsidRDefault="006B635A">
            <w:pPr>
              <w:jc w:val="center"/>
              <w:rPr>
                <w:highlight w:val="yellow"/>
              </w:rPr>
            </w:pPr>
            <w:r>
              <w:t>916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1A8F" w14:textId="351EF037" w:rsidR="0059609E" w:rsidRPr="00BE5423" w:rsidRDefault="003045C0">
            <w:pPr>
              <w:jc w:val="center"/>
              <w:rPr>
                <w:highlight w:val="yellow"/>
              </w:rPr>
            </w:pPr>
            <w:r w:rsidRPr="00DC59AF">
              <w:t>4</w:t>
            </w:r>
            <w:r w:rsidR="002C4F79">
              <w:t>58</w:t>
            </w:r>
          </w:p>
        </w:tc>
      </w:tr>
      <w:tr w:rsidR="0059609E" w14:paraId="425E77BF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12194" w14:textId="77777777" w:rsidR="0059609E" w:rsidRDefault="0059609E" w:rsidP="0059609E">
            <w:pPr>
              <w:jc w:val="center"/>
            </w:pPr>
            <w:r>
              <w:t>-3-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0F9E" w14:textId="3494ACB1" w:rsidR="0059609E" w:rsidRPr="00BE5423" w:rsidRDefault="006B635A">
            <w:pPr>
              <w:jc w:val="center"/>
              <w:rPr>
                <w:highlight w:val="yellow"/>
              </w:rPr>
            </w:pPr>
            <w:r>
              <w:t>29,939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E0CF9" w14:textId="3D50255C" w:rsidR="0059609E" w:rsidRPr="00BE5423" w:rsidRDefault="006B635A">
            <w:pPr>
              <w:jc w:val="center"/>
              <w:rPr>
                <w:highlight w:val="yellow"/>
              </w:rPr>
            </w:pPr>
            <w:r>
              <w:t>2,495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6780" w14:textId="5059D55A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248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37870" w14:textId="215AAC86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152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0197B" w14:textId="4956FE83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5</w:t>
            </w:r>
            <w:r>
              <w:t>76</w:t>
            </w:r>
          </w:p>
        </w:tc>
      </w:tr>
      <w:tr w:rsidR="0059609E" w14:paraId="3E0D5EA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4C22A" w14:textId="77777777" w:rsidR="0059609E" w:rsidRDefault="0059609E" w:rsidP="0059609E">
            <w:pPr>
              <w:jc w:val="center"/>
            </w:pPr>
            <w:r>
              <w:t>-4-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98EB0" w14:textId="7C10EDEA" w:rsidR="0059609E" w:rsidRPr="00BE5423" w:rsidRDefault="006B635A">
            <w:pPr>
              <w:jc w:val="center"/>
              <w:rPr>
                <w:highlight w:val="yellow"/>
              </w:rPr>
            </w:pPr>
            <w:r>
              <w:t>36,075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D014" w14:textId="5B3CD561" w:rsidR="0059609E" w:rsidRPr="00BE5423" w:rsidRDefault="006B635A">
            <w:pPr>
              <w:jc w:val="center"/>
              <w:rPr>
                <w:highlight w:val="yellow"/>
              </w:rPr>
            </w:pPr>
            <w:r>
              <w:t>3,007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5672" w14:textId="47D2C08E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504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42AF" w14:textId="7B31EB03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388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A034C" w14:textId="57F3F69C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6</w:t>
            </w:r>
            <w:r>
              <w:t>94</w:t>
            </w:r>
          </w:p>
        </w:tc>
      </w:tr>
      <w:tr w:rsidR="0059609E" w14:paraId="12EB7562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FDD" w14:textId="77777777" w:rsidR="0059609E" w:rsidRDefault="0059609E" w:rsidP="0059609E">
            <w:pPr>
              <w:jc w:val="center"/>
            </w:pPr>
            <w:r>
              <w:t>-5-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034C" w14:textId="4548A46D" w:rsidR="0059609E" w:rsidRPr="00BE5423" w:rsidRDefault="006B635A" w:rsidP="00022838">
            <w:pPr>
              <w:jc w:val="center"/>
              <w:rPr>
                <w:highlight w:val="yellow"/>
              </w:rPr>
            </w:pPr>
            <w:r>
              <w:t>42,211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556C" w14:textId="2AE5C759" w:rsidR="0059609E" w:rsidRPr="00BE5423" w:rsidRDefault="006B635A">
            <w:pPr>
              <w:jc w:val="center"/>
              <w:rPr>
                <w:highlight w:val="yellow"/>
              </w:rPr>
            </w:pPr>
            <w:r>
              <w:t>3,518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EFC5" w14:textId="1DBB4A52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759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22BF" w14:textId="7DC6B598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624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CC7B" w14:textId="459EF0BE" w:rsidR="0059609E" w:rsidRPr="00BE5423" w:rsidRDefault="002C4F79">
            <w:pPr>
              <w:jc w:val="center"/>
              <w:rPr>
                <w:highlight w:val="yellow"/>
              </w:rPr>
            </w:pPr>
            <w:r>
              <w:t>812</w:t>
            </w:r>
          </w:p>
        </w:tc>
      </w:tr>
      <w:tr w:rsidR="0059609E" w14:paraId="4A5050B4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2FD40" w14:textId="77777777" w:rsidR="0059609E" w:rsidRDefault="0059609E" w:rsidP="0059609E">
            <w:pPr>
              <w:jc w:val="center"/>
            </w:pPr>
            <w:r>
              <w:t>-6-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A797D" w14:textId="0E7A99D8" w:rsidR="0059609E" w:rsidRPr="00BE5423" w:rsidRDefault="006B635A">
            <w:pPr>
              <w:jc w:val="center"/>
              <w:rPr>
                <w:highlight w:val="yellow"/>
              </w:rPr>
            </w:pPr>
            <w:r>
              <w:t>48,347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5FFE" w14:textId="36CE3B3D" w:rsidR="0059609E" w:rsidRPr="00BE5423" w:rsidRDefault="006B635A">
            <w:pPr>
              <w:jc w:val="center"/>
              <w:rPr>
                <w:highlight w:val="yellow"/>
              </w:rPr>
            </w:pPr>
            <w:r>
              <w:t>4,029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653DC" w14:textId="01314D98" w:rsidR="0059609E" w:rsidRPr="00BE5423" w:rsidRDefault="006B635A">
            <w:pPr>
              <w:jc w:val="center"/>
              <w:rPr>
                <w:highlight w:val="yellow"/>
              </w:rPr>
            </w:pPr>
            <w:r>
              <w:t>2,015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0ECB" w14:textId="03A9C5DC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1,</w:t>
            </w:r>
            <w:r w:rsidR="006B635A">
              <w:t>860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03C90" w14:textId="7231197A" w:rsidR="0059609E" w:rsidRPr="00BE5423" w:rsidRDefault="002C4F79">
            <w:pPr>
              <w:jc w:val="center"/>
              <w:rPr>
                <w:highlight w:val="yellow"/>
              </w:rPr>
            </w:pPr>
            <w:r>
              <w:t>930</w:t>
            </w:r>
          </w:p>
        </w:tc>
      </w:tr>
      <w:tr w:rsidR="0059609E" w14:paraId="48654D7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4F4EB" w14:textId="77777777" w:rsidR="0059609E" w:rsidRDefault="0059609E" w:rsidP="0059609E">
            <w:pPr>
              <w:jc w:val="center"/>
            </w:pPr>
            <w:r>
              <w:t>-7-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8196" w14:textId="188EE201" w:rsidR="0059609E" w:rsidRPr="00BE5423" w:rsidRDefault="006B635A">
            <w:pPr>
              <w:jc w:val="center"/>
              <w:rPr>
                <w:highlight w:val="yellow"/>
              </w:rPr>
            </w:pPr>
            <w:r>
              <w:t>54,</w:t>
            </w:r>
            <w:r w:rsidR="005351C9">
              <w:t>48</w:t>
            </w:r>
            <w:r>
              <w:t xml:space="preserve">3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C2366" w14:textId="3AAFA9EC" w:rsidR="0059609E" w:rsidRPr="00BE5423" w:rsidRDefault="006B635A">
            <w:pPr>
              <w:jc w:val="center"/>
              <w:rPr>
                <w:highlight w:val="yellow"/>
              </w:rPr>
            </w:pPr>
            <w:r>
              <w:t>4,541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B39B" w14:textId="0033918D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6B635A">
              <w:t>271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519F3" w14:textId="556378C8" w:rsidR="0059609E" w:rsidRPr="00BE5423" w:rsidRDefault="003045C0">
            <w:pPr>
              <w:jc w:val="center"/>
              <w:rPr>
                <w:highlight w:val="yellow"/>
              </w:rPr>
            </w:pPr>
            <w:r>
              <w:t>2</w:t>
            </w:r>
            <w:r w:rsidR="00DC59AF" w:rsidRPr="00DC59AF">
              <w:t>,</w:t>
            </w:r>
            <w:r>
              <w:t>0</w:t>
            </w:r>
            <w:r w:rsidR="006B635A">
              <w:t>96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548C" w14:textId="5A942DFE" w:rsidR="0059609E" w:rsidRPr="00BE5423" w:rsidRDefault="002C4F79">
            <w:pPr>
              <w:jc w:val="center"/>
              <w:rPr>
                <w:highlight w:val="yellow"/>
              </w:rPr>
            </w:pPr>
            <w:r>
              <w:t>1,048</w:t>
            </w:r>
          </w:p>
        </w:tc>
      </w:tr>
      <w:tr w:rsidR="0059609E" w14:paraId="7D1E09C5" w14:textId="77777777" w:rsidTr="0059609E">
        <w:trPr>
          <w:cantSplit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018" w14:textId="77777777" w:rsidR="0059609E" w:rsidRDefault="0059609E" w:rsidP="0059609E">
            <w:pPr>
              <w:jc w:val="center"/>
            </w:pPr>
            <w:r>
              <w:t>-8-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4CD2" w14:textId="388ADB2F" w:rsidR="0059609E" w:rsidRPr="00BE5423" w:rsidRDefault="006B635A">
            <w:pPr>
              <w:jc w:val="center"/>
              <w:rPr>
                <w:highlight w:val="yellow"/>
              </w:rPr>
            </w:pPr>
            <w:r>
              <w:t>60,619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D0C1" w14:textId="329AADD2" w:rsidR="0059609E" w:rsidRPr="00BE5423" w:rsidRDefault="00982C0E">
            <w:pPr>
              <w:jc w:val="center"/>
              <w:rPr>
                <w:highlight w:val="yellow"/>
              </w:rPr>
            </w:pPr>
            <w:r>
              <w:t>5,05</w:t>
            </w:r>
            <w:r w:rsidR="006B635A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6C5B" w14:textId="730B1519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6B635A">
              <w:t>526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BCCC" w14:textId="0B3548AF" w:rsidR="0059609E" w:rsidRPr="00BE5423" w:rsidRDefault="00DC59AF">
            <w:pPr>
              <w:jc w:val="center"/>
              <w:rPr>
                <w:highlight w:val="yellow"/>
              </w:rPr>
            </w:pPr>
            <w:r w:rsidRPr="00DC59AF">
              <w:t>2,</w:t>
            </w:r>
            <w:r w:rsidR="006B635A">
              <w:t>332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29A81" w14:textId="1DA5BFA2" w:rsidR="0059609E" w:rsidRPr="00BE5423" w:rsidRDefault="002C4F79">
            <w:pPr>
              <w:jc w:val="center"/>
              <w:rPr>
                <w:highlight w:val="yellow"/>
              </w:rPr>
            </w:pPr>
            <w:r>
              <w:t>1,166</w:t>
            </w:r>
          </w:p>
        </w:tc>
      </w:tr>
      <w:tr w:rsidR="0059609E" w14:paraId="5EC3B5B3" w14:textId="77777777" w:rsidTr="0046275B">
        <w:trPr>
          <w:cantSplit/>
          <w:trHeight w:val="471"/>
          <w:jc w:val="center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D2A4" w14:textId="77777777" w:rsidR="0059609E" w:rsidRDefault="0059609E" w:rsidP="0059609E">
            <w:pPr>
              <w:jc w:val="center"/>
            </w:pPr>
            <w:r>
              <w:t>For each additional family member add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AC28BA8" w14:textId="1E5C4810" w:rsidR="0059609E" w:rsidRPr="00BE5423" w:rsidRDefault="006B635A">
            <w:pPr>
              <w:jc w:val="center"/>
              <w:rPr>
                <w:highlight w:val="yellow"/>
              </w:rPr>
            </w:pPr>
            <w:r>
              <w:t>6,136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474A112" w14:textId="61A94EB8" w:rsidR="0059609E" w:rsidRPr="00BE5423" w:rsidRDefault="006B635A">
            <w:pPr>
              <w:jc w:val="center"/>
              <w:rPr>
                <w:highlight w:val="yellow"/>
              </w:rPr>
            </w:pPr>
            <w:r>
              <w:t>512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953FEBD" w14:textId="59EC2804" w:rsidR="0059609E" w:rsidRPr="00BE5423" w:rsidRDefault="006B635A">
            <w:pPr>
              <w:jc w:val="center"/>
              <w:rPr>
                <w:highlight w:val="yellow"/>
              </w:rPr>
            </w:pPr>
            <w:r>
              <w:t>256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607246" w14:textId="3E168ED8" w:rsidR="0059609E" w:rsidRPr="00BE5423" w:rsidRDefault="006B635A">
            <w:pPr>
              <w:jc w:val="center"/>
              <w:rPr>
                <w:highlight w:val="yellow"/>
              </w:rPr>
            </w:pPr>
            <w:r>
              <w:t>236</w:t>
            </w:r>
          </w:p>
        </w:tc>
        <w:tc>
          <w:tcPr>
            <w:tcW w:w="1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D0CCA90" w14:textId="08BAC5E0" w:rsidR="0059609E" w:rsidRPr="00BE5423" w:rsidRDefault="002C4F79">
            <w:pPr>
              <w:jc w:val="center"/>
              <w:rPr>
                <w:highlight w:val="yellow"/>
              </w:rPr>
            </w:pPr>
            <w:r w:rsidRPr="00DC59AF">
              <w:t>11</w:t>
            </w:r>
            <w:r>
              <w:t>8</w:t>
            </w:r>
          </w:p>
        </w:tc>
      </w:tr>
    </w:tbl>
    <w:p w14:paraId="151E877F" w14:textId="64A0E203" w:rsidR="008D002D" w:rsidRDefault="008D002D" w:rsidP="00B458DE">
      <w:pPr>
        <w:jc w:val="center"/>
      </w:pPr>
    </w:p>
    <w:p w14:paraId="27F0BAC6" w14:textId="5939FD8B" w:rsidR="00B458DE" w:rsidRDefault="00B458DE" w:rsidP="00B458DE">
      <w:pPr>
        <w:tabs>
          <w:tab w:val="left" w:pos="3501"/>
        </w:tabs>
      </w:pPr>
      <w:r>
        <w:tab/>
      </w:r>
      <w:bookmarkStart w:id="0" w:name="_GoBack"/>
      <w:bookmarkEnd w:id="0"/>
    </w:p>
    <w:p w14:paraId="0B0B7265" w14:textId="23D7C6C2" w:rsidR="00B458DE" w:rsidRDefault="00B458DE" w:rsidP="00B458DE">
      <w:pPr>
        <w:jc w:val="center"/>
      </w:pPr>
      <w:r>
        <w:t>This institution is an equal opportunity provider.</w:t>
      </w:r>
    </w:p>
    <w:sectPr w:rsidR="00B458DE" w:rsidSect="003B4522">
      <w:footerReference w:type="default" r:id="rId7"/>
      <w:pgSz w:w="12240" w:h="15840" w:code="1"/>
      <w:pgMar w:top="864" w:right="1800" w:bottom="576" w:left="1800" w:header="720" w:footer="720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58D29" w14:textId="77777777" w:rsidR="00FD6275" w:rsidRDefault="00FD6275">
      <w:r>
        <w:separator/>
      </w:r>
    </w:p>
  </w:endnote>
  <w:endnote w:type="continuationSeparator" w:id="0">
    <w:p w14:paraId="555B406A" w14:textId="77777777" w:rsidR="00FD6275" w:rsidRDefault="00FD6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AA46D" w14:textId="77777777" w:rsidR="008D002D" w:rsidRDefault="00F7500A" w:rsidP="00B458DE">
    <w:pPr>
      <w:pStyle w:val="Footer"/>
      <w:jc w:val="both"/>
    </w:pPr>
    <w:r>
      <w:rPr>
        <w:sz w:val="18"/>
      </w:rPr>
      <w:t>Form 581-3511-E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B929E" w14:textId="77777777" w:rsidR="00FD6275" w:rsidRDefault="00FD6275">
      <w:r>
        <w:separator/>
      </w:r>
    </w:p>
  </w:footnote>
  <w:footnote w:type="continuationSeparator" w:id="0">
    <w:p w14:paraId="7A118B39" w14:textId="77777777" w:rsidR="00FD6275" w:rsidRDefault="00FD6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7D621A"/>
    <w:multiLevelType w:val="hybridMultilevel"/>
    <w:tmpl w:val="FE56C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99"/>
    <w:rsid w:val="0000128C"/>
    <w:rsid w:val="00022838"/>
    <w:rsid w:val="00046FDC"/>
    <w:rsid w:val="000615DA"/>
    <w:rsid w:val="00063A3F"/>
    <w:rsid w:val="00064D6D"/>
    <w:rsid w:val="00087D6C"/>
    <w:rsid w:val="0009132F"/>
    <w:rsid w:val="000B55AB"/>
    <w:rsid w:val="000D182F"/>
    <w:rsid w:val="00104E42"/>
    <w:rsid w:val="001763B4"/>
    <w:rsid w:val="00192F1A"/>
    <w:rsid w:val="001A3FF8"/>
    <w:rsid w:val="001B00D9"/>
    <w:rsid w:val="001B2CC2"/>
    <w:rsid w:val="001D010C"/>
    <w:rsid w:val="001F41BF"/>
    <w:rsid w:val="00250DCE"/>
    <w:rsid w:val="00283C51"/>
    <w:rsid w:val="002910A9"/>
    <w:rsid w:val="002C4F79"/>
    <w:rsid w:val="002D056E"/>
    <w:rsid w:val="002F1324"/>
    <w:rsid w:val="00300984"/>
    <w:rsid w:val="003045C0"/>
    <w:rsid w:val="00307DC8"/>
    <w:rsid w:val="00321E7B"/>
    <w:rsid w:val="003533E6"/>
    <w:rsid w:val="00356895"/>
    <w:rsid w:val="00360FFF"/>
    <w:rsid w:val="003661FB"/>
    <w:rsid w:val="003A1763"/>
    <w:rsid w:val="003B4522"/>
    <w:rsid w:val="003D1506"/>
    <w:rsid w:val="003F69D6"/>
    <w:rsid w:val="00403A5D"/>
    <w:rsid w:val="00406981"/>
    <w:rsid w:val="004348AF"/>
    <w:rsid w:val="0046275B"/>
    <w:rsid w:val="00462E21"/>
    <w:rsid w:val="004B1ADA"/>
    <w:rsid w:val="004B43F1"/>
    <w:rsid w:val="004E6597"/>
    <w:rsid w:val="00507B8D"/>
    <w:rsid w:val="005351C9"/>
    <w:rsid w:val="005434A7"/>
    <w:rsid w:val="00546B18"/>
    <w:rsid w:val="005538F5"/>
    <w:rsid w:val="005744AC"/>
    <w:rsid w:val="00576FC2"/>
    <w:rsid w:val="0059609E"/>
    <w:rsid w:val="005A196F"/>
    <w:rsid w:val="00612056"/>
    <w:rsid w:val="00616221"/>
    <w:rsid w:val="00663CD6"/>
    <w:rsid w:val="006772E1"/>
    <w:rsid w:val="006B635A"/>
    <w:rsid w:val="006D3617"/>
    <w:rsid w:val="006D4E73"/>
    <w:rsid w:val="00701F40"/>
    <w:rsid w:val="00701F9D"/>
    <w:rsid w:val="0070656F"/>
    <w:rsid w:val="00737E54"/>
    <w:rsid w:val="007626F8"/>
    <w:rsid w:val="00775133"/>
    <w:rsid w:val="0077593D"/>
    <w:rsid w:val="0079308C"/>
    <w:rsid w:val="007E1775"/>
    <w:rsid w:val="00807829"/>
    <w:rsid w:val="008439FF"/>
    <w:rsid w:val="00854180"/>
    <w:rsid w:val="008B7926"/>
    <w:rsid w:val="008C2B58"/>
    <w:rsid w:val="008D002D"/>
    <w:rsid w:val="008E7C5C"/>
    <w:rsid w:val="008F5F4D"/>
    <w:rsid w:val="00903436"/>
    <w:rsid w:val="009142D5"/>
    <w:rsid w:val="00914CBC"/>
    <w:rsid w:val="00930162"/>
    <w:rsid w:val="009402ED"/>
    <w:rsid w:val="009557BC"/>
    <w:rsid w:val="00956CE6"/>
    <w:rsid w:val="00957BAB"/>
    <w:rsid w:val="00982C0E"/>
    <w:rsid w:val="0099572A"/>
    <w:rsid w:val="009A3914"/>
    <w:rsid w:val="009B3710"/>
    <w:rsid w:val="009E5C1E"/>
    <w:rsid w:val="00A04CE2"/>
    <w:rsid w:val="00A04E8B"/>
    <w:rsid w:val="00A11FB1"/>
    <w:rsid w:val="00A30176"/>
    <w:rsid w:val="00A555A7"/>
    <w:rsid w:val="00A7738B"/>
    <w:rsid w:val="00A87C7C"/>
    <w:rsid w:val="00AC1BB5"/>
    <w:rsid w:val="00B101ED"/>
    <w:rsid w:val="00B32C70"/>
    <w:rsid w:val="00B458DE"/>
    <w:rsid w:val="00B5755B"/>
    <w:rsid w:val="00B83CD0"/>
    <w:rsid w:val="00BA0B07"/>
    <w:rsid w:val="00BD0927"/>
    <w:rsid w:val="00BE5423"/>
    <w:rsid w:val="00C21DC8"/>
    <w:rsid w:val="00C2455C"/>
    <w:rsid w:val="00C46514"/>
    <w:rsid w:val="00C512D7"/>
    <w:rsid w:val="00C63954"/>
    <w:rsid w:val="00CA0AEF"/>
    <w:rsid w:val="00CD0E14"/>
    <w:rsid w:val="00CF0E09"/>
    <w:rsid w:val="00CF11EE"/>
    <w:rsid w:val="00D41099"/>
    <w:rsid w:val="00D65741"/>
    <w:rsid w:val="00D71373"/>
    <w:rsid w:val="00D83F9D"/>
    <w:rsid w:val="00D84BBE"/>
    <w:rsid w:val="00D96B37"/>
    <w:rsid w:val="00D96C3D"/>
    <w:rsid w:val="00DB2B51"/>
    <w:rsid w:val="00DC59AF"/>
    <w:rsid w:val="00DE7B7F"/>
    <w:rsid w:val="00E2392C"/>
    <w:rsid w:val="00E35AE3"/>
    <w:rsid w:val="00E84905"/>
    <w:rsid w:val="00E93A71"/>
    <w:rsid w:val="00EE252B"/>
    <w:rsid w:val="00F10D0C"/>
    <w:rsid w:val="00F325AC"/>
    <w:rsid w:val="00F70807"/>
    <w:rsid w:val="00F71D82"/>
    <w:rsid w:val="00F7500A"/>
    <w:rsid w:val="00F82D63"/>
    <w:rsid w:val="00F920CD"/>
    <w:rsid w:val="00FB6D57"/>
    <w:rsid w:val="00FD4671"/>
    <w:rsid w:val="00FD6275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DF3BE47"/>
  <w15:docId w15:val="{A3FDB1B6-33C7-4808-A646-1F071174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1205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DE7B7F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CF11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F11E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F11E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F1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F11E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05cd6d63-6ef8-40dc-b8b7-0654c1e36349" xsi:nil="true"/>
    <Priority xmlns="05cd6d63-6ef8-40dc-b8b7-0654c1e36349">New</Priority>
    <Remediation_x0020_Date xmlns="05cd6d63-6ef8-40dc-b8b7-0654c1e36349">2022-06-13T17:14:47+00:00</Remediation_x0020_Date>
  </documentManagement>
</p:properties>
</file>

<file path=customXml/itemProps1.xml><?xml version="1.0" encoding="utf-8"?>
<ds:datastoreItem xmlns:ds="http://schemas.openxmlformats.org/officeDocument/2006/customXml" ds:itemID="{D94B2B75-95B3-4DD1-8423-328B41163389}"/>
</file>

<file path=customXml/itemProps2.xml><?xml version="1.0" encoding="utf-8"?>
<ds:datastoreItem xmlns:ds="http://schemas.openxmlformats.org/officeDocument/2006/customXml" ds:itemID="{7C817DFF-2150-4C89-B553-33484612C25F}"/>
</file>

<file path=customXml/itemProps3.xml><?xml version="1.0" encoding="utf-8"?>
<ds:datastoreItem xmlns:ds="http://schemas.openxmlformats.org/officeDocument/2006/customXml" ds:itemID="{B2F771F3-B410-44B8-87AA-0291B1CFC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219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income eligibility guidelines</vt:lpstr>
    </vt:vector>
  </TitlesOfParts>
  <Company>Gateway 2000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income eligibility guidelines</dc:title>
  <dc:creator>barstad</dc:creator>
  <cp:lastModifiedBy>TSCHIDA Meghan * ODE</cp:lastModifiedBy>
  <cp:revision>10</cp:revision>
  <cp:lastPrinted>2019-05-31T17:16:00Z</cp:lastPrinted>
  <dcterms:created xsi:type="dcterms:W3CDTF">2021-06-23T21:52:00Z</dcterms:created>
  <dcterms:modified xsi:type="dcterms:W3CDTF">2022-06-08T19:05:00Z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