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82FE" w14:textId="77777777" w:rsidR="000A4661" w:rsidRPr="00C7095E" w:rsidRDefault="00441106" w:rsidP="000A4661">
      <w:pPr>
        <w:spacing w:line="240" w:lineRule="auto"/>
        <w:jc w:val="center"/>
        <w:rPr>
          <w:rFonts w:ascii="Arial" w:hAnsi="Arial" w:cs="Arial"/>
          <w:sz w:val="16"/>
          <w:szCs w:val="16"/>
          <w:lang w:val="es-US"/>
        </w:rPr>
      </w:pPr>
      <w:r w:rsidRPr="00C7095E">
        <w:rPr>
          <w:rFonts w:ascii="Arial" w:hAnsi="Arial" w:cs="Arial"/>
          <w:sz w:val="16"/>
          <w:szCs w:val="16"/>
          <w:lang w:val="es-US"/>
        </w:rPr>
        <w:t>Membrete del distrito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0723B" w:rsidRPr="00C7095E" w14:paraId="3E50CD27" w14:textId="77777777" w:rsidTr="00441106">
        <w:trPr>
          <w:trHeight w:val="610"/>
        </w:trPr>
        <w:tc>
          <w:tcPr>
            <w:tcW w:w="10800" w:type="dxa"/>
            <w:shd w:val="clear" w:color="auto" w:fill="8DB3E2" w:themeFill="text2" w:themeFillTint="66"/>
            <w:vAlign w:val="center"/>
          </w:tcPr>
          <w:p w14:paraId="6EC608E9" w14:textId="13934162" w:rsidR="00B0723B" w:rsidRPr="00C7095E" w:rsidRDefault="002A2818" w:rsidP="00B0723B">
            <w:pPr>
              <w:tabs>
                <w:tab w:val="left" w:pos="510"/>
                <w:tab w:val="center" w:pos="5285"/>
              </w:tabs>
              <w:jc w:val="center"/>
              <w:rPr>
                <w:rFonts w:ascii="Arial" w:hAnsi="Arial" w:cs="Arial"/>
                <w:b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Aportes</w:t>
            </w:r>
            <w:r w:rsidR="00B0723B"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 de los padres - Sección 504</w:t>
            </w:r>
          </w:p>
        </w:tc>
      </w:tr>
    </w:tbl>
    <w:p w14:paraId="3CDB2A68" w14:textId="77777777" w:rsidR="00B0723B" w:rsidRPr="00C7095E" w:rsidRDefault="00B0723B" w:rsidP="00817DAC">
      <w:pPr>
        <w:spacing w:after="40"/>
        <w:rPr>
          <w:lang w:val="es-US"/>
        </w:rPr>
      </w:pPr>
    </w:p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B0723B" w:rsidRPr="00C7095E" w14:paraId="1AF47C52" w14:textId="77777777" w:rsidTr="00B45212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F6BE6F" w14:textId="77777777" w:rsidR="00B0723B" w:rsidRPr="00C7095E" w:rsidRDefault="00B0723B" w:rsidP="00B4521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4"/>
                <w:lang w:val="es-US"/>
              </w:rPr>
              <w:t>Información del estudiante</w:t>
            </w:r>
            <w:r w:rsidRPr="00C7095E">
              <w:rPr>
                <w:rFonts w:ascii="Arial" w:hAnsi="Arial" w:cs="Arial"/>
                <w:sz w:val="24"/>
                <w:lang w:val="es-US"/>
              </w:rPr>
              <w:tab/>
            </w:r>
            <w:r w:rsidRPr="00C7095E">
              <w:rPr>
                <w:rFonts w:ascii="Arial" w:hAnsi="Arial" w:cs="Arial"/>
                <w:sz w:val="24"/>
                <w:lang w:val="es-US"/>
              </w:rPr>
              <w:tab/>
            </w:r>
          </w:p>
        </w:tc>
      </w:tr>
      <w:tr w:rsidR="00B0723B" w:rsidRPr="00C7095E" w14:paraId="2202269B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30522105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Nombre del estudiante:</w:t>
            </w:r>
            <w:r w:rsidRPr="00C7095E">
              <w:rPr>
                <w:rFonts w:ascii="Arial" w:hAnsi="Arial" w:cs="Arial"/>
                <w:szCs w:val="20"/>
                <w:lang w:val="es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59C97E61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 xml:space="preserve">Fecha:  </w:t>
            </w:r>
          </w:p>
        </w:tc>
      </w:tr>
      <w:tr w:rsidR="00B0723B" w:rsidRPr="00C7095E" w14:paraId="746320E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478FDA35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Fecha de nacimiento:</w:t>
            </w:r>
          </w:p>
        </w:tc>
        <w:tc>
          <w:tcPr>
            <w:tcW w:w="3059" w:type="dxa"/>
            <w:vAlign w:val="center"/>
          </w:tcPr>
          <w:p w14:paraId="74B2EB2F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Identificación del distrito:</w:t>
            </w:r>
          </w:p>
        </w:tc>
        <w:tc>
          <w:tcPr>
            <w:tcW w:w="3060" w:type="dxa"/>
            <w:vAlign w:val="center"/>
          </w:tcPr>
          <w:p w14:paraId="0EF5524E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Grado:</w:t>
            </w:r>
          </w:p>
        </w:tc>
      </w:tr>
      <w:tr w:rsidR="00B0723B" w:rsidRPr="00C7095E" w14:paraId="63177D87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9F2EC7B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 xml:space="preserve">Distrito asistente: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1766F025" w14:textId="77777777" w:rsidR="00B0723B" w:rsidRPr="00C7095E" w:rsidRDefault="00B0723B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 xml:space="preserve">Escuela asistente: </w:t>
            </w:r>
          </w:p>
        </w:tc>
      </w:tr>
      <w:tr w:rsidR="001E4849" w:rsidRPr="00C7095E" w14:paraId="071C15BC" w14:textId="77777777" w:rsidTr="00B4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173785D4" w14:textId="77777777" w:rsidR="001E4849" w:rsidRPr="00C7095E" w:rsidRDefault="001E4849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Gestor de caso 504: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4815CB11" w14:textId="77777777" w:rsidR="001E4849" w:rsidRPr="00C7095E" w:rsidRDefault="001E4849" w:rsidP="00B45212">
            <w:pPr>
              <w:spacing w:line="360" w:lineRule="auto"/>
              <w:rPr>
                <w:rFonts w:ascii="Arial" w:hAnsi="Arial" w:cs="Arial"/>
                <w:b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Cs w:val="20"/>
                <w:lang w:val="es-US"/>
              </w:rPr>
              <w:t>Contacto del gestor de caso:</w:t>
            </w:r>
          </w:p>
        </w:tc>
      </w:tr>
    </w:tbl>
    <w:tbl>
      <w:tblPr>
        <w:tblStyle w:val="Tablaconcuadrcula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552"/>
        <w:gridCol w:w="328"/>
        <w:gridCol w:w="1726"/>
        <w:gridCol w:w="2879"/>
        <w:gridCol w:w="28"/>
        <w:gridCol w:w="46"/>
      </w:tblGrid>
      <w:tr w:rsidR="00441106" w:rsidRPr="00C7095E" w14:paraId="04212F53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6"/>
            <w:shd w:val="clear" w:color="auto" w:fill="auto"/>
          </w:tcPr>
          <w:p w14:paraId="5B7A7682" w14:textId="77777777" w:rsidR="00441106" w:rsidRPr="00C7095E" w:rsidRDefault="00441106" w:rsidP="00563CC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563CC2" w:rsidRPr="00C7095E" w14:paraId="7B8783AF" w14:textId="77777777" w:rsidTr="00441106">
        <w:trPr>
          <w:gridAfter w:val="1"/>
          <w:wAfter w:w="46" w:type="dxa"/>
          <w:trHeight w:val="304"/>
        </w:trPr>
        <w:tc>
          <w:tcPr>
            <w:tcW w:w="11023" w:type="dxa"/>
            <w:gridSpan w:val="6"/>
            <w:shd w:val="clear" w:color="auto" w:fill="C6D9F1" w:themeFill="text2" w:themeFillTint="33"/>
          </w:tcPr>
          <w:p w14:paraId="08212B51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rPr>
                <w:rFonts w:ascii="Arial" w:hAnsi="Arial" w:cs="Arial"/>
                <w:b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Información médica:  </w:t>
            </w:r>
          </w:p>
        </w:tc>
      </w:tr>
      <w:tr w:rsidR="00563CC2" w:rsidRPr="00C7095E" w14:paraId="74336629" w14:textId="77777777" w:rsidTr="002A2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CC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¿Su hijo toma en este momento algún medicamento de forma regular?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648" w14:textId="3FA1970A" w:rsidR="00563CC2" w:rsidRPr="00C7095E" w:rsidRDefault="00742994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noProof/>
                <w:sz w:val="20"/>
                <w:szCs w:val="20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EF8F8" wp14:editId="5B7220E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40667</wp:posOffset>
                      </wp:positionV>
                      <wp:extent cx="1238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091AF" id="Rectangle 1" o:spid="_x0000_s1026" style="position:absolute;margin-left:2.35pt;margin-top:3.2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lUlAIAAIM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" filled="f" strokecolor="black [3213]" strokeweight="2pt"/>
                  </w:pict>
                </mc:Fallback>
              </mc:AlternateContent>
            </w:r>
            <w:r w:rsidRPr="00C7095E">
              <w:rPr>
                <w:rFonts w:ascii="Arial" w:hAnsi="Arial" w:cs="Arial"/>
                <w:noProof/>
                <w:sz w:val="20"/>
                <w:szCs w:val="20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428F6" wp14:editId="51843B4F">
                      <wp:simplePos x="0" y="0"/>
                      <wp:positionH relativeFrom="column">
                        <wp:posOffset>774728</wp:posOffset>
                      </wp:positionH>
                      <wp:positionV relativeFrom="paragraph">
                        <wp:posOffset>51821</wp:posOffset>
                      </wp:positionV>
                      <wp:extent cx="12382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CA4F4" id="Rectangle 6" o:spid="_x0000_s1026" style="position:absolute;margin-left:61pt;margin-top:4.1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6wlQIAAIM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     SÍ             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  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NO   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>Si “Sí”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, ingrese lo siguiente:</w:t>
            </w:r>
          </w:p>
        </w:tc>
      </w:tr>
      <w:tr w:rsidR="00563CC2" w:rsidRPr="00C7095E" w14:paraId="4A8737E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0F6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Nombre del medicamento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721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Finalidad del medicamento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6E9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Dosis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BC8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Frecuencia</w:t>
            </w:r>
          </w:p>
        </w:tc>
      </w:tr>
      <w:tr w:rsidR="00563CC2" w:rsidRPr="00C7095E" w14:paraId="40DD678E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75D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95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120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126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7145E2E0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08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768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AF4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B3E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6EC3AF17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gridAfter w:val="1"/>
          <w:wAfter w:w="46" w:type="dxa"/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4E9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A1A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78C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73A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150B2E93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6062" w:type="dxa"/>
            <w:gridSpan w:val="2"/>
          </w:tcPr>
          <w:p w14:paraId="6420E915" w14:textId="14240BEF" w:rsidR="00563CC2" w:rsidRPr="00C7095E" w:rsidRDefault="00563CC2" w:rsidP="00441106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18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0"/>
                <w:szCs w:val="18"/>
                <w:lang w:val="es-US"/>
              </w:rPr>
              <w:t xml:space="preserve">¿Su hijo padece alguna enfermedad? </w:t>
            </w:r>
            <w:r w:rsidRPr="00C7095E">
              <w:rPr>
                <w:rFonts w:ascii="Arial" w:hAnsi="Arial" w:cs="Arial"/>
                <w:i/>
                <w:iCs/>
                <w:sz w:val="20"/>
                <w:szCs w:val="18"/>
                <w:lang w:val="es-US"/>
              </w:rPr>
              <w:t xml:space="preserve">(incluidas las condiciones mentales y las condiciones médicas o mentales </w:t>
            </w:r>
            <w:r w:rsidR="002A2818" w:rsidRPr="00C7095E">
              <w:rPr>
                <w:rFonts w:ascii="Arial" w:hAnsi="Arial" w:cs="Arial"/>
                <w:i/>
                <w:iCs/>
                <w:sz w:val="20"/>
                <w:szCs w:val="18"/>
                <w:lang w:val="es-US"/>
              </w:rPr>
              <w:t>anteriores</w:t>
            </w:r>
            <w:r w:rsidRPr="00C7095E">
              <w:rPr>
                <w:rFonts w:ascii="Arial" w:hAnsi="Arial" w:cs="Arial"/>
                <w:i/>
                <w:iCs/>
                <w:sz w:val="20"/>
                <w:szCs w:val="18"/>
                <w:lang w:val="es-US"/>
              </w:rPr>
              <w:t>)</w:t>
            </w:r>
            <w:r w:rsidRPr="00C7095E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es-US"/>
              </w:rPr>
              <w:t xml:space="preserve">  </w:t>
            </w:r>
          </w:p>
        </w:tc>
        <w:tc>
          <w:tcPr>
            <w:tcW w:w="4961" w:type="dxa"/>
            <w:gridSpan w:val="4"/>
          </w:tcPr>
          <w:p w14:paraId="5D9AC1D7" w14:textId="6603A558" w:rsidR="00563CC2" w:rsidRPr="00C7095E" w:rsidRDefault="00E15FB7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     SÍ             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NO   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>Si “Sí”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>enumere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a continuación:</w:t>
            </w:r>
            <w:r w:rsidRPr="00C7095E">
              <w:rPr>
                <w:noProof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42CA6" wp14:editId="4491CC2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46427</wp:posOffset>
                      </wp:positionV>
                      <wp:extent cx="12382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EEB5A" id="Rectangle 7" o:spid="_x0000_s1026" style="position:absolute;margin-left:2.9pt;margin-top:3.6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SRlQIAAIMFAAAOAAAAZHJzL2Uyb0RvYy54bWysVN9PGzEMfp+0/yHK+7heSwd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" filled="f" strokecolor="black [3213]" strokeweight="2pt"/>
                  </w:pict>
                </mc:Fallback>
              </mc:AlternateContent>
            </w:r>
            <w:r w:rsidRPr="00C7095E">
              <w:rPr>
                <w:noProof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529518" wp14:editId="032E7CC9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50165</wp:posOffset>
                      </wp:positionV>
                      <wp:extent cx="12382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38303" id="Rectangle 8" o:spid="_x0000_s1026" style="position:absolute;margin-left:55.25pt;margin-top:3.9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GilQIAAIM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563CC2" w:rsidRPr="00C7095E" w14:paraId="7FACD4A8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66"/>
        </w:trPr>
        <w:tc>
          <w:tcPr>
            <w:tcW w:w="11023" w:type="dxa"/>
            <w:gridSpan w:val="6"/>
          </w:tcPr>
          <w:p w14:paraId="69066C3B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  <w:lang w:val="es-US"/>
              </w:rPr>
            </w:pPr>
          </w:p>
          <w:p w14:paraId="3673016E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  <w:lang w:val="es-US"/>
              </w:rPr>
            </w:pPr>
          </w:p>
          <w:p w14:paraId="750AA54F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  <w:lang w:val="es-US"/>
              </w:rPr>
            </w:pPr>
          </w:p>
          <w:p w14:paraId="3474CB6D" w14:textId="77777777" w:rsidR="00563CC2" w:rsidRPr="00C7095E" w:rsidRDefault="00563CC2" w:rsidP="00563CC2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  <w:lang w:val="es-US"/>
              </w:rPr>
            </w:pPr>
          </w:p>
        </w:tc>
      </w:tr>
      <w:tr w:rsidR="00441106" w:rsidRPr="00C7095E" w14:paraId="27962893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5"/>
            <w:shd w:val="clear" w:color="auto" w:fill="auto"/>
          </w:tcPr>
          <w:p w14:paraId="24673CD9" w14:textId="77777777" w:rsidR="00441106" w:rsidRPr="00C7095E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563CC2" w:rsidRPr="00C7095E" w14:paraId="6ADD74FB" w14:textId="77777777" w:rsidTr="00441106">
        <w:trPr>
          <w:gridAfter w:val="2"/>
          <w:wAfter w:w="74" w:type="dxa"/>
          <w:trHeight w:val="313"/>
        </w:trPr>
        <w:tc>
          <w:tcPr>
            <w:tcW w:w="10995" w:type="dxa"/>
            <w:gridSpan w:val="5"/>
            <w:shd w:val="clear" w:color="auto" w:fill="C6D9F1" w:themeFill="text2" w:themeFillTint="33"/>
          </w:tcPr>
          <w:p w14:paraId="469F5DC7" w14:textId="77777777" w:rsidR="00563CC2" w:rsidRPr="00C7095E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Entorno familiar: hábitos de estudio, comportamiento, disciplina, interacciones sociales  </w:t>
            </w:r>
          </w:p>
        </w:tc>
      </w:tr>
      <w:tr w:rsidR="00DD6E9A" w:rsidRPr="00C7095E" w14:paraId="1CBB976A" w14:textId="77777777" w:rsidTr="00447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597"/>
        </w:trPr>
        <w:tc>
          <w:tcPr>
            <w:tcW w:w="10995" w:type="dxa"/>
            <w:gridSpan w:val="5"/>
            <w:vAlign w:val="bottom"/>
          </w:tcPr>
          <w:p w14:paraId="4CDDAB48" w14:textId="392E2022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¿Su hijo termina los deberes? (por ejemplo, solo los termina con ayuda, se frustra fácilmente, tarda mucho, etc.)</w:t>
            </w:r>
            <w:r w:rsidR="002A2818" w:rsidRPr="00C7095E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</w:t>
            </w:r>
            <w:r w:rsidRPr="00C7095E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Explique a continuación: </w:t>
            </w:r>
          </w:p>
          <w:p w14:paraId="6F00CAC9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C7074DD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13FEEDE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68B98DC1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vAlign w:val="bottom"/>
          </w:tcPr>
          <w:p w14:paraId="63AC6C09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noProof/>
                <w:sz w:val="20"/>
                <w:szCs w:val="20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5CDF0" wp14:editId="276A3C65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BD949" id="Rectangle 10" o:spid="_x0000_s1026" style="position:absolute;margin-left:221.25pt;margin-top:1.3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hVlQIAAIU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Pr="00C7095E">
              <w:rPr>
                <w:rFonts w:ascii="Arial" w:hAnsi="Arial" w:cs="Arial"/>
                <w:noProof/>
                <w:sz w:val="20"/>
                <w:szCs w:val="20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BAEC2" wp14:editId="3C8C079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4EB42" id="Rectangle 9" o:spid="_x0000_s1026" style="position:absolute;margin-left:169.5pt;margin-top:1.2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¿Su hijo lee de forma independiente?        SÍ           NO    </w:t>
            </w:r>
          </w:p>
        </w:tc>
      </w:tr>
      <w:tr w:rsidR="00DD6E9A" w:rsidRPr="00C7095E" w14:paraId="4B0946A9" w14:textId="77777777" w:rsidTr="0083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355"/>
        </w:trPr>
        <w:tc>
          <w:tcPr>
            <w:tcW w:w="10995" w:type="dxa"/>
            <w:gridSpan w:val="5"/>
            <w:vAlign w:val="bottom"/>
          </w:tcPr>
          <w:p w14:paraId="318001F3" w14:textId="22256FCF" w:rsidR="00DD6E9A" w:rsidRPr="00C7095E" w:rsidRDefault="00BB6BAE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lastRenderedPageBreak/>
              <w:t xml:space="preserve">¿Su hijo tiene un patrón de problemas de comportamiento en casa? Explique a continuación: </w:t>
            </w:r>
          </w:p>
          <w:p w14:paraId="16D7A324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99A6A14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3E45E79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72D2A4D4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vAlign w:val="bottom"/>
          </w:tcPr>
          <w:p w14:paraId="3DE8A127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¿Qué forma de disciplina utiliza con su hijo? </w:t>
            </w:r>
          </w:p>
          <w:p w14:paraId="207B3441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1906859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0BFFE3CB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0D922ABC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vAlign w:val="bottom"/>
          </w:tcPr>
          <w:p w14:paraId="160A612A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¿Qué tipo de interacción social tiene su hijo con adultos y/o compañeros de su edad?</w:t>
            </w:r>
          </w:p>
          <w:p w14:paraId="273E3D62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19C5AA20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4F1C5914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DD6E9A" w:rsidRPr="00C7095E" w14:paraId="3EEF9528" w14:textId="77777777" w:rsidTr="0039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1230"/>
        </w:trPr>
        <w:tc>
          <w:tcPr>
            <w:tcW w:w="10995" w:type="dxa"/>
            <w:gridSpan w:val="5"/>
            <w:vAlign w:val="bottom"/>
          </w:tcPr>
          <w:p w14:paraId="3B7E394D" w14:textId="399397F6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¿Qué adaptaciones </w:t>
            </w:r>
            <w:r w:rsidR="002A2818" w:rsidRPr="00C7095E">
              <w:rPr>
                <w:rFonts w:ascii="Arial" w:hAnsi="Arial" w:cs="Arial"/>
                <w:sz w:val="20"/>
                <w:szCs w:val="20"/>
                <w:lang w:val="es-US"/>
              </w:rPr>
              <w:t>l</w: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e gustaría que el equipo 504 considerara para su hijo para proporcionar igualdad de acceso a los beneficios educativos?</w:t>
            </w:r>
          </w:p>
          <w:p w14:paraId="746911FE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DE42100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3D2F436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441106" w:rsidRPr="00C7095E" w14:paraId="33799F2D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39FBB2" w14:textId="77777777" w:rsidR="00441106" w:rsidRPr="00C7095E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</w:p>
        </w:tc>
      </w:tr>
      <w:tr w:rsidR="00563CC2" w:rsidRPr="00C7095E" w14:paraId="2DAC08BE" w14:textId="77777777" w:rsidTr="00441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tcBorders>
              <w:left w:val="nil"/>
              <w:right w:val="nil"/>
            </w:tcBorders>
            <w:shd w:val="clear" w:color="auto" w:fill="C6D9F1" w:themeFill="text2" w:themeFillTint="33"/>
            <w:vAlign w:val="bottom"/>
          </w:tcPr>
          <w:p w14:paraId="5BDC4E13" w14:textId="58DD256F" w:rsidR="00563CC2" w:rsidRPr="00C7095E" w:rsidRDefault="00441106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Otros </w:t>
            </w:r>
            <w:r w:rsidR="002A2818"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>factores que</w:t>
            </w:r>
            <w:r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 el equipo 504</w:t>
            </w:r>
            <w:r w:rsidR="002A2818" w:rsidRPr="00C7095E"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  <w:t xml:space="preserve"> debería considerar:</w:t>
            </w:r>
          </w:p>
        </w:tc>
      </w:tr>
      <w:tr w:rsidR="00563CC2" w:rsidRPr="00C7095E" w14:paraId="5B7042CD" w14:textId="77777777" w:rsidTr="00182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" w:type="dxa"/>
          <w:trHeight w:val="415"/>
        </w:trPr>
        <w:tc>
          <w:tcPr>
            <w:tcW w:w="10995" w:type="dxa"/>
            <w:gridSpan w:val="5"/>
            <w:vAlign w:val="bottom"/>
          </w:tcPr>
          <w:p w14:paraId="3BD832B2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701DB00D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3DF7D750" w14:textId="77777777" w:rsidR="00E15FB7" w:rsidRPr="00C7095E" w:rsidRDefault="00E15FB7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680BE3D0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2B2F94E8" w14:textId="77777777" w:rsidR="00DD6E9A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563CC2" w:rsidRPr="00C7095E" w14:paraId="5CF96986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110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86FD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  <w:p w14:paraId="5AAA93EA" w14:textId="77777777" w:rsidR="00563CC2" w:rsidRPr="00C7095E" w:rsidRDefault="00563CC2" w:rsidP="00DD6E9A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noProof/>
                <w:sz w:val="20"/>
                <w:szCs w:val="20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0B1D44" wp14:editId="3C6EA08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71755</wp:posOffset>
                      </wp:positionV>
                      <wp:extent cx="19050" cy="571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B52EB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pt,5.65pt" to="143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" strokecolor="#4579b8 [3044]"/>
                  </w:pict>
                </mc:Fallback>
              </mc:AlternateContent>
            </w: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Nombre __________________________________________      Relación: ________________________________</w:t>
            </w:r>
          </w:p>
        </w:tc>
      </w:tr>
      <w:tr w:rsidR="00563CC2" w:rsidRPr="00C7095E" w14:paraId="230B5CEA" w14:textId="77777777" w:rsidTr="00DD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1AA3" w14:textId="77777777" w:rsidR="00563CC2" w:rsidRPr="00C7095E" w:rsidRDefault="00563CC2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 xml:space="preserve">Firma: _______________________________________ </w:t>
            </w:r>
          </w:p>
        </w:tc>
        <w:tc>
          <w:tcPr>
            <w:tcW w:w="50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BAB4" w14:textId="59F78AA3" w:rsidR="00563CC2" w:rsidRPr="00C7095E" w:rsidRDefault="00DD6E9A" w:rsidP="00563CC2">
            <w:pPr>
              <w:tabs>
                <w:tab w:val="left" w:pos="510"/>
                <w:tab w:val="center" w:pos="528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C7095E">
              <w:rPr>
                <w:rFonts w:ascii="Arial" w:hAnsi="Arial" w:cs="Arial"/>
                <w:sz w:val="20"/>
                <w:szCs w:val="20"/>
                <w:lang w:val="es-US"/>
              </w:rPr>
              <w:t>Fecha: ____________________________________</w:t>
            </w:r>
          </w:p>
        </w:tc>
      </w:tr>
    </w:tbl>
    <w:p w14:paraId="05F84877" w14:textId="77777777" w:rsidR="00985E0D" w:rsidRPr="00C7095E" w:rsidRDefault="00985E0D" w:rsidP="00563CC2">
      <w:pPr>
        <w:spacing w:before="60" w:after="60"/>
        <w:rPr>
          <w:rFonts w:ascii="Arial" w:hAnsi="Arial" w:cs="Arial"/>
          <w:sz w:val="20"/>
          <w:szCs w:val="18"/>
          <w:lang w:val="es-US"/>
        </w:rPr>
      </w:pPr>
    </w:p>
    <w:p w14:paraId="3F7F4EE8" w14:textId="77777777" w:rsidR="00E15FB7" w:rsidRPr="00C7095E" w:rsidRDefault="00E15FB7" w:rsidP="00563CC2">
      <w:pPr>
        <w:spacing w:before="60" w:after="60"/>
        <w:rPr>
          <w:rFonts w:ascii="Arial" w:hAnsi="Arial" w:cs="Arial"/>
          <w:sz w:val="20"/>
          <w:szCs w:val="18"/>
          <w:lang w:val="es-US"/>
        </w:rPr>
      </w:pPr>
    </w:p>
    <w:tbl>
      <w:tblPr>
        <w:tblStyle w:val="Tablaconcuadrcula"/>
        <w:tblW w:w="108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393"/>
        <w:gridCol w:w="3840"/>
        <w:gridCol w:w="2567"/>
      </w:tblGrid>
      <w:tr w:rsidR="00E15FB7" w:rsidRPr="00C7095E" w14:paraId="42D0B5C8" w14:textId="77777777" w:rsidTr="00E15FB7">
        <w:trPr>
          <w:trHeight w:val="197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1202FE04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b/>
                <w:sz w:val="20"/>
                <w:szCs w:val="24"/>
                <w:lang w:val="es-US"/>
              </w:rPr>
            </w:pPr>
          </w:p>
          <w:p w14:paraId="17D789DE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color w:val="00B050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b/>
                <w:bCs/>
                <w:sz w:val="20"/>
                <w:szCs w:val="24"/>
                <w:lang w:val="es-US"/>
              </w:rPr>
              <w:t>Por favor, entregue este formulario a:</w:t>
            </w:r>
          </w:p>
        </w:tc>
      </w:tr>
      <w:tr w:rsidR="00E15FB7" w:rsidRPr="00C7095E" w14:paraId="534423CF" w14:textId="77777777" w:rsidTr="00B45212">
        <w:trPr>
          <w:trHeight w:val="32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2F8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 xml:space="preserve">Nombre: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1B6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 xml:space="preserve">Título: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95A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 xml:space="preserve">Teléfono: </w:t>
            </w:r>
          </w:p>
        </w:tc>
      </w:tr>
      <w:tr w:rsidR="00E15FB7" w:rsidRPr="00C7095E" w14:paraId="3A04FF0C" w14:textId="77777777" w:rsidTr="00B45212">
        <w:trPr>
          <w:trHeight w:val="323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89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>Correo electrónico: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504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>Fax:</w:t>
            </w:r>
          </w:p>
        </w:tc>
      </w:tr>
      <w:tr w:rsidR="00E15FB7" w:rsidRPr="00C7095E" w14:paraId="1BA4566B" w14:textId="77777777" w:rsidTr="00B45212">
        <w:trPr>
          <w:trHeight w:val="323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BF8" w14:textId="77777777" w:rsidR="00E15FB7" w:rsidRPr="00C7095E" w:rsidRDefault="00E15FB7" w:rsidP="00E15FB7">
            <w:pPr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</w:pPr>
            <w:r w:rsidRPr="00C7095E">
              <w:rPr>
                <w:rFonts w:ascii="Arial" w:eastAsia="Times New Roman" w:hAnsi="Arial" w:cs="Times New Roman"/>
                <w:sz w:val="20"/>
                <w:szCs w:val="24"/>
                <w:lang w:val="es-US"/>
              </w:rPr>
              <w:t xml:space="preserve">Escuela/Distrito: </w:t>
            </w:r>
          </w:p>
        </w:tc>
      </w:tr>
    </w:tbl>
    <w:p w14:paraId="0A93FAF3" w14:textId="77777777" w:rsidR="0041788C" w:rsidRPr="00C7095E" w:rsidRDefault="0041788C" w:rsidP="00817DAC">
      <w:pPr>
        <w:rPr>
          <w:rFonts w:ascii="Arial" w:hAnsi="Arial" w:cs="Arial"/>
          <w:sz w:val="20"/>
          <w:szCs w:val="18"/>
          <w:lang w:val="es-US"/>
        </w:rPr>
      </w:pPr>
    </w:p>
    <w:sectPr w:rsidR="0041788C" w:rsidRPr="00C7095E" w:rsidSect="00F45A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5E7" w14:textId="77777777" w:rsidR="00B93FDE" w:rsidRDefault="00B93FDE" w:rsidP="0074784D">
      <w:pPr>
        <w:spacing w:after="0" w:line="240" w:lineRule="auto"/>
      </w:pPr>
      <w:r>
        <w:separator/>
      </w:r>
    </w:p>
  </w:endnote>
  <w:endnote w:type="continuationSeparator" w:id="0">
    <w:p w14:paraId="30454887" w14:textId="77777777" w:rsidR="00B93FDE" w:rsidRDefault="00B93FDE" w:rsidP="0074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B498" w14:textId="77777777" w:rsidR="00DD6E9A" w:rsidRDefault="00DD6E9A" w:rsidP="00DD6E9A">
    <w:pPr>
      <w:pStyle w:val="Piedepgina"/>
      <w:jc w:val="both"/>
      <w:rPr>
        <w:b/>
        <w:bCs/>
        <w:i/>
        <w:sz w:val="18"/>
        <w:szCs w:val="18"/>
      </w:rPr>
    </w:pPr>
  </w:p>
  <w:p w14:paraId="7A930C79" w14:textId="77777777" w:rsidR="00DD6E9A" w:rsidRPr="002A2818" w:rsidRDefault="00DD6E9A" w:rsidP="00DD6E9A">
    <w:pPr>
      <w:pStyle w:val="Piedepgina"/>
      <w:jc w:val="both"/>
      <w:rPr>
        <w:sz w:val="18"/>
        <w:szCs w:val="18"/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  <w:p w14:paraId="76527551" w14:textId="77777777" w:rsidR="00DD6E9A" w:rsidRPr="002A2818" w:rsidRDefault="00DD6E9A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A492" w14:textId="77777777" w:rsidR="00B93FDE" w:rsidRDefault="00B93FDE" w:rsidP="0074784D">
      <w:pPr>
        <w:spacing w:after="0" w:line="240" w:lineRule="auto"/>
      </w:pPr>
      <w:r>
        <w:separator/>
      </w:r>
    </w:p>
  </w:footnote>
  <w:footnote w:type="continuationSeparator" w:id="0">
    <w:p w14:paraId="211CFA5E" w14:textId="77777777" w:rsidR="00B93FDE" w:rsidRDefault="00B93FDE" w:rsidP="0074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C6EC" w14:textId="03BBA436" w:rsidR="000A4661" w:rsidRPr="002A2818" w:rsidRDefault="00C85727">
    <w:pPr>
      <w:pStyle w:val="Encabezado"/>
      <w:rPr>
        <w:lang w:val="es-AR"/>
      </w:rPr>
    </w:pPr>
    <w:r>
      <w:rPr>
        <w:rFonts w:ascii="Arial" w:hAnsi="Arial" w:cs="Arial"/>
        <w:b/>
        <w:bCs/>
        <w:lang w:val="es"/>
      </w:rPr>
      <w:t>ODE_F_</w:t>
    </w:r>
    <w:r w:rsidR="002A2818">
      <w:rPr>
        <w:rFonts w:ascii="Arial" w:hAnsi="Arial" w:cs="Arial"/>
        <w:b/>
        <w:bCs/>
        <w:lang w:val="es"/>
      </w:rPr>
      <w:t>APORTES</w:t>
    </w:r>
    <w:r>
      <w:rPr>
        <w:rFonts w:ascii="Arial" w:hAnsi="Arial" w:cs="Arial"/>
        <w:b/>
        <w:bCs/>
        <w:lang w:val="es"/>
      </w:rPr>
      <w:t xml:space="preserve"> DE LOS PADRES – SECCIÓN 504</w:t>
    </w:r>
  </w:p>
  <w:p w14:paraId="601B3695" w14:textId="77777777" w:rsidR="0074784D" w:rsidRDefault="00E95BAF">
    <w:pPr>
      <w:pStyle w:val="Encabezado"/>
      <w:rPr>
        <w:rFonts w:ascii="Arial" w:hAnsi="Arial" w:cs="Arial"/>
      </w:rPr>
    </w:pPr>
    <w:r>
      <w:rPr>
        <w:rFonts w:ascii="Arial" w:hAnsi="Arial" w:cs="Arial"/>
        <w:lang w:val="es"/>
      </w:rPr>
      <w:t>Última actualización: 08/2023</w:t>
    </w:r>
  </w:p>
  <w:p w14:paraId="0F09CCDF" w14:textId="77777777" w:rsidR="00DD6E9A" w:rsidRPr="00441106" w:rsidRDefault="00DD6E9A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53B"/>
    <w:multiLevelType w:val="hybridMultilevel"/>
    <w:tmpl w:val="29C616B6"/>
    <w:lvl w:ilvl="0" w:tplc="A08A4D14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9F8"/>
    <w:multiLevelType w:val="hybridMultilevel"/>
    <w:tmpl w:val="DE40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234"/>
    <w:multiLevelType w:val="hybridMultilevel"/>
    <w:tmpl w:val="AFB4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5D3"/>
    <w:multiLevelType w:val="hybridMultilevel"/>
    <w:tmpl w:val="F2E4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0961"/>
    <w:multiLevelType w:val="hybridMultilevel"/>
    <w:tmpl w:val="C13C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3498A"/>
    <w:multiLevelType w:val="hybridMultilevel"/>
    <w:tmpl w:val="E57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809"/>
    <w:multiLevelType w:val="hybridMultilevel"/>
    <w:tmpl w:val="8CDC74D6"/>
    <w:lvl w:ilvl="0" w:tplc="F75C0AB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num w:numId="1" w16cid:durableId="1567955111">
    <w:abstractNumId w:val="0"/>
  </w:num>
  <w:num w:numId="2" w16cid:durableId="628441617">
    <w:abstractNumId w:val="4"/>
  </w:num>
  <w:num w:numId="3" w16cid:durableId="1313439687">
    <w:abstractNumId w:val="6"/>
  </w:num>
  <w:num w:numId="4" w16cid:durableId="884952302">
    <w:abstractNumId w:val="3"/>
  </w:num>
  <w:num w:numId="5" w16cid:durableId="148979126">
    <w:abstractNumId w:val="2"/>
  </w:num>
  <w:num w:numId="6" w16cid:durableId="1404523359">
    <w:abstractNumId w:val="1"/>
  </w:num>
  <w:num w:numId="7" w16cid:durableId="184473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32"/>
    <w:rsid w:val="00001107"/>
    <w:rsid w:val="00025330"/>
    <w:rsid w:val="000A4587"/>
    <w:rsid w:val="000A4661"/>
    <w:rsid w:val="000B58D2"/>
    <w:rsid w:val="000D518D"/>
    <w:rsid w:val="00133C5D"/>
    <w:rsid w:val="00144922"/>
    <w:rsid w:val="00166542"/>
    <w:rsid w:val="00182952"/>
    <w:rsid w:val="001A1936"/>
    <w:rsid w:val="001E4849"/>
    <w:rsid w:val="00220867"/>
    <w:rsid w:val="00222307"/>
    <w:rsid w:val="00246416"/>
    <w:rsid w:val="00250A62"/>
    <w:rsid w:val="0026064F"/>
    <w:rsid w:val="00280D6B"/>
    <w:rsid w:val="002A2818"/>
    <w:rsid w:val="002C391A"/>
    <w:rsid w:val="002F698F"/>
    <w:rsid w:val="00324A41"/>
    <w:rsid w:val="0034631C"/>
    <w:rsid w:val="00347036"/>
    <w:rsid w:val="003A6AC6"/>
    <w:rsid w:val="00406148"/>
    <w:rsid w:val="0041788C"/>
    <w:rsid w:val="00441106"/>
    <w:rsid w:val="00451262"/>
    <w:rsid w:val="004B106D"/>
    <w:rsid w:val="004B5290"/>
    <w:rsid w:val="004B7A37"/>
    <w:rsid w:val="004D078B"/>
    <w:rsid w:val="004D3000"/>
    <w:rsid w:val="00500BF2"/>
    <w:rsid w:val="0052256D"/>
    <w:rsid w:val="005305E0"/>
    <w:rsid w:val="00535770"/>
    <w:rsid w:val="00563CC2"/>
    <w:rsid w:val="00567EF2"/>
    <w:rsid w:val="00592D75"/>
    <w:rsid w:val="005A6328"/>
    <w:rsid w:val="005E39C9"/>
    <w:rsid w:val="00617E05"/>
    <w:rsid w:val="006553DC"/>
    <w:rsid w:val="00672B61"/>
    <w:rsid w:val="0071118E"/>
    <w:rsid w:val="00742994"/>
    <w:rsid w:val="0074784D"/>
    <w:rsid w:val="00755439"/>
    <w:rsid w:val="007A0307"/>
    <w:rsid w:val="007D338D"/>
    <w:rsid w:val="00812E06"/>
    <w:rsid w:val="00816954"/>
    <w:rsid w:val="00817DAC"/>
    <w:rsid w:val="008212BD"/>
    <w:rsid w:val="00837C1A"/>
    <w:rsid w:val="00866D01"/>
    <w:rsid w:val="008C2C47"/>
    <w:rsid w:val="00985E0D"/>
    <w:rsid w:val="00987F58"/>
    <w:rsid w:val="009B5BD9"/>
    <w:rsid w:val="009C6184"/>
    <w:rsid w:val="00A2149A"/>
    <w:rsid w:val="00A235DD"/>
    <w:rsid w:val="00A244B9"/>
    <w:rsid w:val="00AB7AF7"/>
    <w:rsid w:val="00B0723B"/>
    <w:rsid w:val="00B106D5"/>
    <w:rsid w:val="00B50C05"/>
    <w:rsid w:val="00B93FDE"/>
    <w:rsid w:val="00BA3A2C"/>
    <w:rsid w:val="00BB6BAE"/>
    <w:rsid w:val="00C04501"/>
    <w:rsid w:val="00C13A6C"/>
    <w:rsid w:val="00C216B0"/>
    <w:rsid w:val="00C7095E"/>
    <w:rsid w:val="00C74DF9"/>
    <w:rsid w:val="00C85727"/>
    <w:rsid w:val="00D32BDA"/>
    <w:rsid w:val="00D71341"/>
    <w:rsid w:val="00D92D1F"/>
    <w:rsid w:val="00DD6E9A"/>
    <w:rsid w:val="00E15FB7"/>
    <w:rsid w:val="00E62D56"/>
    <w:rsid w:val="00E81055"/>
    <w:rsid w:val="00E95BAF"/>
    <w:rsid w:val="00F357D5"/>
    <w:rsid w:val="00F4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08ED"/>
  <w15:docId w15:val="{F6F7D486-3AD6-425D-8DFC-A3AA26F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45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7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84D"/>
  </w:style>
  <w:style w:type="paragraph" w:styleId="Piedepgina">
    <w:name w:val="footer"/>
    <w:basedOn w:val="Normal"/>
    <w:link w:val="PiedepginaCar"/>
    <w:uiPriority w:val="99"/>
    <w:unhideWhenUsed/>
    <w:rsid w:val="0074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84D"/>
  </w:style>
  <w:style w:type="table" w:customStyle="1" w:styleId="TableGrid1">
    <w:name w:val="Table Grid1"/>
    <w:basedOn w:val="Tablanormal"/>
    <w:next w:val="Tablaconcuadrcula"/>
    <w:uiPriority w:val="59"/>
    <w:rsid w:val="00B0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0E99D-53F3-4577-A5C8-F99F399E74A8}"/>
</file>

<file path=customXml/itemProps2.xml><?xml version="1.0" encoding="utf-8"?>
<ds:datastoreItem xmlns:ds="http://schemas.openxmlformats.org/officeDocument/2006/customXml" ds:itemID="{45A136D5-3EC1-4783-A44F-97C8BD33CBD2}"/>
</file>

<file path=customXml/itemProps3.xml><?xml version="1.0" encoding="utf-8"?>
<ds:datastoreItem xmlns:ds="http://schemas.openxmlformats.org/officeDocument/2006/customXml" ds:itemID="{7C9A0F83-8D33-4D3F-827D-7EA49EC54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Blackmore</dc:creator>
  <cp:lastModifiedBy>Clarisa Wechsler</cp:lastModifiedBy>
  <cp:revision>12</cp:revision>
  <cp:lastPrinted>2019-12-31T20:50:00Z</cp:lastPrinted>
  <dcterms:created xsi:type="dcterms:W3CDTF">2023-08-10T17:15:00Z</dcterms:created>
  <dcterms:modified xsi:type="dcterms:W3CDTF">2023-12-07T14:32:00Z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