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595C" w:rsidRDefault="006D6219">
      <w:pPr>
        <w:spacing w:before="400" w:after="1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Phone Call (Pre-Recorded Message)</w:t>
      </w:r>
    </w:p>
    <w:p w14:paraId="00000002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This is Superintendent (name) from (name) school district.</w:t>
      </w:r>
    </w:p>
    <w:p w14:paraId="00000004" w14:textId="77777777" w:rsidR="0055595C" w:rsidRDefault="006D621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Recently, we were notified that a school district employee / student has tested positive for COVID-19.  If you have not been notified that your child was in direct contact with an exposed person, they can return to school. </w:t>
      </w:r>
    </w:p>
    <w:p w14:paraId="00000005" w14:textId="77777777" w:rsidR="0055595C" w:rsidRDefault="006D62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 reminder: CDC guidance stat</w:t>
      </w:r>
      <w:r>
        <w:rPr>
          <w:rFonts w:ascii="Calibri" w:eastAsia="Calibri" w:hAnsi="Calibri" w:cs="Calibri"/>
          <w:sz w:val="24"/>
          <w:szCs w:val="24"/>
        </w:rPr>
        <w:t>es that people who are fully vaccinated and do not have COVID-19 symptoms do not need to quarantine or get tested after an exposure to someone with COVID-19. This protects the student’s access to in-person learning, sports and extracurricular activities. P</w:t>
      </w:r>
      <w:r>
        <w:rPr>
          <w:rFonts w:ascii="Calibri" w:eastAsia="Calibri" w:hAnsi="Calibri" w:cs="Calibri"/>
          <w:sz w:val="24"/>
          <w:szCs w:val="24"/>
        </w:rPr>
        <w:t>eople are considered fully vaccinated 2 weeks after their second dose of the Pfizer-</w:t>
      </w:r>
      <w:proofErr w:type="spellStart"/>
      <w:r>
        <w:rPr>
          <w:rFonts w:ascii="Calibri" w:eastAsia="Calibri" w:hAnsi="Calibri" w:cs="Calibri"/>
          <w:sz w:val="24"/>
          <w:szCs w:val="24"/>
        </w:rPr>
        <w:t>BioNTech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</w:t>
      </w:r>
      <w:proofErr w:type="spellStart"/>
      <w:r>
        <w:rPr>
          <w:rFonts w:ascii="Calibri" w:eastAsia="Calibri" w:hAnsi="Calibri" w:cs="Calibri"/>
          <w:sz w:val="24"/>
          <w:szCs w:val="24"/>
        </w:rPr>
        <w:t>Moderna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COVID-19 vaccines, or 2 weeks after the single-dose Johnson &amp; Johnson’s COVID-19 vaccine.</w:t>
      </w:r>
    </w:p>
    <w:p w14:paraId="00000006" w14:textId="77777777" w:rsidR="0055595C" w:rsidRDefault="006D621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members of the school community, we understand that this mi</w:t>
      </w:r>
      <w:r>
        <w:rPr>
          <w:rFonts w:ascii="Calibri" w:eastAsia="Calibri" w:hAnsi="Calibri" w:cs="Calibri"/>
          <w:sz w:val="24"/>
          <w:szCs w:val="24"/>
        </w:rPr>
        <w:t>ght raise concerns and questions about how this impacts your child and family.</w:t>
      </w:r>
    </w:p>
    <w:p w14:paraId="00000007" w14:textId="77777777" w:rsidR="0055595C" w:rsidRDefault="006D621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working closely with 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local health department</w:t>
      </w:r>
      <w:r>
        <w:rPr>
          <w:rFonts w:ascii="Calibri" w:eastAsia="Calibri" w:hAnsi="Calibri" w:cs="Calibri"/>
          <w:sz w:val="24"/>
          <w:szCs w:val="24"/>
        </w:rPr>
        <w:t>] to respond to this news and protect the health of our community.</w:t>
      </w:r>
    </w:p>
    <w:p w14:paraId="00000008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have taken immediate action: </w:t>
      </w:r>
    </w:p>
    <w:p w14:paraId="00000009" w14:textId="77777777" w:rsidR="0055595C" w:rsidRDefault="006D6219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local deta</w:t>
      </w:r>
      <w:r>
        <w:rPr>
          <w:rFonts w:ascii="Calibri" w:eastAsia="Calibri" w:hAnsi="Calibri" w:cs="Calibri"/>
          <w:sz w:val="24"/>
          <w:szCs w:val="24"/>
          <w:highlight w:val="yellow"/>
        </w:rPr>
        <w:t>ils</w:t>
      </w:r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care about the health and safety of our community.</w:t>
      </w:r>
    </w:p>
    <w:p w14:paraId="0000000C" w14:textId="77777777" w:rsidR="0055595C" w:rsidRDefault="006D6219">
      <w:pPr>
        <w:spacing w:before="24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For more information, visit the homepage of our website at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___________________</w:t>
      </w:r>
    </w:p>
    <w:p w14:paraId="0000000D" w14:textId="77777777" w:rsidR="0055595C" w:rsidRDefault="0055595C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55595C" w:rsidRDefault="0055595C"/>
    <w:sectPr w:rsidR="005559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751"/>
    <w:multiLevelType w:val="multilevel"/>
    <w:tmpl w:val="40DCB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C"/>
    <w:rsid w:val="0055595C"/>
    <w:rsid w:val="006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6A3EB-CD88-4CF5-89FB-FD9E6D1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2021-07-21T20:37:33+00:00</Remediation_x0020_Date>
  </documentManagement>
</p:properties>
</file>

<file path=customXml/itemProps1.xml><?xml version="1.0" encoding="utf-8"?>
<ds:datastoreItem xmlns:ds="http://schemas.openxmlformats.org/officeDocument/2006/customXml" ds:itemID="{84A4B850-E58F-4131-BF02-44DCD477952C}"/>
</file>

<file path=customXml/itemProps2.xml><?xml version="1.0" encoding="utf-8"?>
<ds:datastoreItem xmlns:ds="http://schemas.openxmlformats.org/officeDocument/2006/customXml" ds:itemID="{2CE414BC-34B8-475A-B75E-8C8CC8372953}"/>
</file>

<file path=customXml/itemProps3.xml><?xml version="1.0" encoding="utf-8"?>
<ds:datastoreItem xmlns:ds="http://schemas.openxmlformats.org/officeDocument/2006/customXml" ds:itemID="{D6DCA2B2-01DC-47AF-9BE8-1DC6AD86F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Meg * ODE</dc:creator>
  <cp:lastModifiedBy>BOYD Meg * ODE</cp:lastModifiedBy>
  <cp:revision>2</cp:revision>
  <dcterms:created xsi:type="dcterms:W3CDTF">2021-07-21T18:14:00Z</dcterms:created>
  <dcterms:modified xsi:type="dcterms:W3CDTF">2021-07-21T18:14:00Z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