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2DE0D3" w14:textId="77777777" w:rsidR="00DC20AA" w:rsidRDefault="00DC20AA" w:rsidP="008A3075">
      <w:r>
        <w:separator/>
      </w:r>
    </w:p>
  </w:endnote>
  <w:endnote w:type="continuationSeparator" w:id="0">
    <w:p w14:paraId="1A4AF6A0" w14:textId="77777777" w:rsidR="00DC20AA" w:rsidRDefault="00DC20AA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C351C" w14:textId="77777777" w:rsidR="006F7611" w:rsidRDefault="006F76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6225" w14:textId="77777777" w:rsidR="006F7611" w:rsidRDefault="006F76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7F0A7" w14:textId="77777777" w:rsidR="006F7611" w:rsidRDefault="006F76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055FE" w14:textId="77777777" w:rsidR="00DC20AA" w:rsidRDefault="00DC20AA" w:rsidP="008A3075">
      <w:r>
        <w:separator/>
      </w:r>
    </w:p>
  </w:footnote>
  <w:footnote w:type="continuationSeparator" w:id="0">
    <w:p w14:paraId="262D4FCE" w14:textId="77777777" w:rsidR="00DC20AA" w:rsidRDefault="00DC20AA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A38DD" w14:textId="77777777" w:rsidR="006F7611" w:rsidRDefault="006F76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1505CFCD">
          <wp:simplePos x="0" y="0"/>
          <wp:positionH relativeFrom="column">
            <wp:posOffset>-1027814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48223" w14:textId="77777777" w:rsidR="006F7611" w:rsidRDefault="006F761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82D3D"/>
    <w:rsid w:val="00500EB9"/>
    <w:rsid w:val="00586F1B"/>
    <w:rsid w:val="00592592"/>
    <w:rsid w:val="0061064B"/>
    <w:rsid w:val="006F7611"/>
    <w:rsid w:val="007370B2"/>
    <w:rsid w:val="00761703"/>
    <w:rsid w:val="007C64BA"/>
    <w:rsid w:val="007F2E3F"/>
    <w:rsid w:val="00887B01"/>
    <w:rsid w:val="008A3075"/>
    <w:rsid w:val="0090264C"/>
    <w:rsid w:val="00AC14F0"/>
    <w:rsid w:val="00C238DB"/>
    <w:rsid w:val="00C60C19"/>
    <w:rsid w:val="00D15EF4"/>
    <w:rsid w:val="00DC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https://www.oregon.gov/oha/HPA/dsi-tc/Documents/Final-OHA-TC-PrintAd-7.5x4.75-Dental-COVID-Spanish.docx</Url>
      <Description>Final-OHA-TC-PrintAd-7.5x4.75-Dental-COVID-Spanish.docx</Description>
    </URL>
    <Meta_x0020_Description xmlns="e5f1ac6e-e8e1-4751-aa4e-20d14744385a">Dental ad COVID Spanish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Dental; ad; COVID; Spanish</Meta_x0020_Keywords>
  </documentManagement>
</p:properties>
</file>

<file path=customXml/itemProps1.xml><?xml version="1.0" encoding="utf-8"?>
<ds:datastoreItem xmlns:ds="http://schemas.openxmlformats.org/officeDocument/2006/customXml" ds:itemID="{EA91F9B1-C46E-490E-ACC0-C48135DFF8E6}"/>
</file>

<file path=customXml/itemProps2.xml><?xml version="1.0" encoding="utf-8"?>
<ds:datastoreItem xmlns:ds="http://schemas.openxmlformats.org/officeDocument/2006/customXml" ds:itemID="{DE1199ED-9F7F-416D-A5CC-B16422F467AA}"/>
</file>

<file path=customXml/itemProps3.xml><?xml version="1.0" encoding="utf-8"?>
<ds:datastoreItem xmlns:ds="http://schemas.openxmlformats.org/officeDocument/2006/customXml" ds:itemID="{F7E3D53D-A58D-405F-8FED-0CDD839194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5</cp:revision>
  <cp:lastPrinted>2020-11-08T23:27:00Z</cp:lastPrinted>
  <dcterms:created xsi:type="dcterms:W3CDTF">2020-11-10T04:33:00Z</dcterms:created>
  <dcterms:modified xsi:type="dcterms:W3CDTF">2020-11-10T05:11:00Z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