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1634"/>
        <w:gridCol w:w="1636"/>
        <w:gridCol w:w="1633"/>
      </w:tblGrid>
      <w:tr w:rsidR="00AF12EF" w:rsidRPr="005122D5" w:rsidTr="002D0709">
        <w:tc>
          <w:tcPr>
            <w:tcW w:w="6830" w:type="dxa"/>
            <w:gridSpan w:val="4"/>
          </w:tcPr>
          <w:p w:rsidR="00AF12EF" w:rsidRPr="005122D5" w:rsidRDefault="00AF12EF" w:rsidP="002D0709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FBD35F" wp14:editId="0FE8A9A6">
                  <wp:extent cx="762000" cy="4495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00" b="21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E8C">
              <w:rPr>
                <w:sz w:val="72"/>
              </w:rPr>
              <w:t>Welcome to WIC!</w:t>
            </w:r>
          </w:p>
        </w:tc>
      </w:tr>
      <w:tr w:rsidR="00AF12EF" w:rsidTr="002D0709">
        <w:tc>
          <w:tcPr>
            <w:tcW w:w="3561" w:type="dxa"/>
            <w:gridSpan w:val="2"/>
          </w:tcPr>
          <w:p w:rsidR="00AF12EF" w:rsidRDefault="00AF12EF" w:rsidP="002D0709">
            <w:r>
              <w:t>Date:</w:t>
            </w:r>
          </w:p>
        </w:tc>
        <w:tc>
          <w:tcPr>
            <w:tcW w:w="3269" w:type="dxa"/>
            <w:gridSpan w:val="2"/>
          </w:tcPr>
          <w:p w:rsidR="00AF12EF" w:rsidRDefault="00AF12EF" w:rsidP="002D0709">
            <w:r>
              <w:t>WIC ID:</w:t>
            </w:r>
          </w:p>
        </w:tc>
      </w:tr>
      <w:tr w:rsidR="00AF12EF" w:rsidTr="002D0709">
        <w:tc>
          <w:tcPr>
            <w:tcW w:w="6830" w:type="dxa"/>
            <w:gridSpan w:val="4"/>
          </w:tcPr>
          <w:p w:rsidR="00AF12EF" w:rsidRDefault="00AF12EF" w:rsidP="002D0709">
            <w:r>
              <w:t>Caregiver name:</w:t>
            </w:r>
          </w:p>
        </w:tc>
      </w:tr>
      <w:tr w:rsidR="00AF12EF" w:rsidTr="00AF12EF">
        <w:trPr>
          <w:trHeight w:val="1142"/>
        </w:trPr>
        <w:tc>
          <w:tcPr>
            <w:tcW w:w="6830" w:type="dxa"/>
            <w:gridSpan w:val="4"/>
          </w:tcPr>
          <w:p w:rsidR="00AF12EF" w:rsidRDefault="00AF12EF" w:rsidP="00AF12EF">
            <w:r>
              <w:t>Notes from check-in:</w:t>
            </w:r>
          </w:p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Name: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Appt. type: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Weight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Height/Length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Head circumference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Hemoglobin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6830" w:type="dxa"/>
            <w:gridSpan w:val="4"/>
          </w:tcPr>
          <w:p w:rsidR="00AF12EF" w:rsidRPr="00AF12EF" w:rsidRDefault="00AF12EF" w:rsidP="002D0709">
            <w:r w:rsidRPr="00AF12EF">
              <w:t>Things we could talk about today:</w:t>
            </w: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/>
        </w:tc>
      </w:tr>
      <w:tr w:rsidR="00AF12EF" w:rsidTr="002D0709">
        <w:tc>
          <w:tcPr>
            <w:tcW w:w="6830" w:type="dxa"/>
            <w:gridSpan w:val="4"/>
          </w:tcPr>
          <w:p w:rsidR="00AF12EF" w:rsidRDefault="00AF12EF" w:rsidP="002D0709">
            <w:r>
              <w:t>Next step?</w:t>
            </w:r>
          </w:p>
          <w:p w:rsidR="00AF12EF" w:rsidRDefault="00AF12EF" w:rsidP="002D0709"/>
          <w:p w:rsidR="00AF12EF" w:rsidRDefault="00AF12EF" w:rsidP="002D0709"/>
        </w:tc>
      </w:tr>
      <w:tr w:rsidR="00AF12EF" w:rsidTr="002D0709">
        <w:tc>
          <w:tcPr>
            <w:tcW w:w="6830" w:type="dxa"/>
            <w:gridSpan w:val="4"/>
          </w:tcPr>
          <w:p w:rsidR="00AF12EF" w:rsidRDefault="00AF12EF" w:rsidP="002D0709">
            <w:r>
              <w:t>Referrals?</w:t>
            </w:r>
          </w:p>
          <w:p w:rsidR="00AF12EF" w:rsidRDefault="00AF12EF" w:rsidP="002D0709"/>
          <w:p w:rsidR="00AF12EF" w:rsidRDefault="00AF12EF" w:rsidP="002D0709"/>
        </w:tc>
      </w:tr>
      <w:tr w:rsidR="00AF12EF" w:rsidRPr="005122D5" w:rsidTr="002D0709">
        <w:tc>
          <w:tcPr>
            <w:tcW w:w="6830" w:type="dxa"/>
            <w:gridSpan w:val="4"/>
          </w:tcPr>
          <w:p w:rsidR="00AF12EF" w:rsidRPr="005122D5" w:rsidRDefault="00AF12EF" w:rsidP="002D0709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8FBD35F" wp14:editId="0FE8A9A6">
                  <wp:extent cx="762000" cy="4495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00" b="21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E8C">
              <w:rPr>
                <w:sz w:val="72"/>
              </w:rPr>
              <w:t>Welcome to WIC!</w:t>
            </w:r>
          </w:p>
        </w:tc>
      </w:tr>
      <w:tr w:rsidR="00AF12EF" w:rsidTr="002D0709">
        <w:tc>
          <w:tcPr>
            <w:tcW w:w="3561" w:type="dxa"/>
            <w:gridSpan w:val="2"/>
          </w:tcPr>
          <w:p w:rsidR="00AF12EF" w:rsidRDefault="00AF12EF" w:rsidP="002D0709">
            <w:r>
              <w:t>Date:</w:t>
            </w:r>
          </w:p>
        </w:tc>
        <w:tc>
          <w:tcPr>
            <w:tcW w:w="3269" w:type="dxa"/>
            <w:gridSpan w:val="2"/>
          </w:tcPr>
          <w:p w:rsidR="00AF12EF" w:rsidRDefault="00AF12EF" w:rsidP="002D0709">
            <w:r>
              <w:t>WIC ID:</w:t>
            </w:r>
          </w:p>
        </w:tc>
      </w:tr>
      <w:tr w:rsidR="00AF12EF" w:rsidTr="002D0709">
        <w:tc>
          <w:tcPr>
            <w:tcW w:w="6830" w:type="dxa"/>
            <w:gridSpan w:val="4"/>
          </w:tcPr>
          <w:p w:rsidR="00AF12EF" w:rsidRDefault="00AF12EF" w:rsidP="002D0709">
            <w:r>
              <w:t>Caregiver name:</w:t>
            </w:r>
          </w:p>
        </w:tc>
      </w:tr>
      <w:tr w:rsidR="00AF12EF" w:rsidTr="00AF12EF">
        <w:trPr>
          <w:trHeight w:val="1142"/>
        </w:trPr>
        <w:tc>
          <w:tcPr>
            <w:tcW w:w="6830" w:type="dxa"/>
            <w:gridSpan w:val="4"/>
          </w:tcPr>
          <w:p w:rsidR="00AF12EF" w:rsidRDefault="00AF12EF" w:rsidP="00AF12EF">
            <w:r>
              <w:t>Notes from check-in:</w:t>
            </w:r>
          </w:p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Name: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Appt. type: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Weight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Height/Length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Head circumference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1927" w:type="dxa"/>
          </w:tcPr>
          <w:p w:rsidR="00AF12EF" w:rsidRDefault="00AF12EF" w:rsidP="002D0709">
            <w:r>
              <w:t>Hemoglobin</w:t>
            </w:r>
          </w:p>
        </w:tc>
        <w:tc>
          <w:tcPr>
            <w:tcW w:w="1634" w:type="dxa"/>
          </w:tcPr>
          <w:p w:rsidR="00AF12EF" w:rsidRDefault="00AF12EF" w:rsidP="002D0709"/>
        </w:tc>
        <w:tc>
          <w:tcPr>
            <w:tcW w:w="1636" w:type="dxa"/>
          </w:tcPr>
          <w:p w:rsidR="00AF12EF" w:rsidRDefault="00AF12EF" w:rsidP="002D0709"/>
        </w:tc>
        <w:tc>
          <w:tcPr>
            <w:tcW w:w="1633" w:type="dxa"/>
          </w:tcPr>
          <w:p w:rsidR="00AF12EF" w:rsidRDefault="00AF12EF" w:rsidP="002D0709"/>
        </w:tc>
      </w:tr>
      <w:tr w:rsidR="00AF12EF" w:rsidTr="002D0709">
        <w:tc>
          <w:tcPr>
            <w:tcW w:w="6830" w:type="dxa"/>
            <w:gridSpan w:val="4"/>
          </w:tcPr>
          <w:p w:rsidR="00AF12EF" w:rsidRPr="00AF12EF" w:rsidRDefault="00AF12EF" w:rsidP="002D0709">
            <w:r w:rsidRPr="00AF12EF">
              <w:t>Things we could talk about today:</w:t>
            </w: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>
            <w:pPr>
              <w:rPr>
                <w:sz w:val="40"/>
              </w:rPr>
            </w:pPr>
          </w:p>
          <w:p w:rsidR="00AF12EF" w:rsidRDefault="00AF12EF" w:rsidP="002D0709"/>
        </w:tc>
      </w:tr>
      <w:tr w:rsidR="00AF12EF" w:rsidTr="002D0709">
        <w:tc>
          <w:tcPr>
            <w:tcW w:w="6830" w:type="dxa"/>
            <w:gridSpan w:val="4"/>
          </w:tcPr>
          <w:p w:rsidR="00AF12EF" w:rsidRDefault="00AF12EF" w:rsidP="002D0709">
            <w:r>
              <w:t>Next step?</w:t>
            </w:r>
          </w:p>
          <w:p w:rsidR="00AF12EF" w:rsidRDefault="00AF12EF" w:rsidP="002D0709"/>
          <w:p w:rsidR="00AF12EF" w:rsidRDefault="00AF12EF" w:rsidP="002D0709"/>
        </w:tc>
      </w:tr>
      <w:tr w:rsidR="00AF12EF" w:rsidTr="002D0709">
        <w:tc>
          <w:tcPr>
            <w:tcW w:w="6830" w:type="dxa"/>
            <w:gridSpan w:val="4"/>
          </w:tcPr>
          <w:p w:rsidR="00AF12EF" w:rsidRDefault="00AF12EF" w:rsidP="002D0709">
            <w:r>
              <w:t>Referrals?</w:t>
            </w:r>
          </w:p>
          <w:p w:rsidR="00AF12EF" w:rsidRDefault="00AF12EF" w:rsidP="002D0709"/>
          <w:p w:rsidR="00AF12EF" w:rsidRDefault="00AF12EF" w:rsidP="002D0709"/>
        </w:tc>
      </w:tr>
    </w:tbl>
    <w:p w:rsidR="00AF12EF" w:rsidRDefault="00AF12EF" w:rsidP="00AF12EF"/>
    <w:sectPr w:rsidR="00AF12EF" w:rsidSect="00CB2E8C">
      <w:pgSz w:w="15840" w:h="12240" w:orient="landscape"/>
      <w:pgMar w:top="720" w:right="720" w:bottom="72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8C"/>
    <w:rsid w:val="00053DF6"/>
    <w:rsid w:val="00080B85"/>
    <w:rsid w:val="00083B49"/>
    <w:rsid w:val="000A1C1B"/>
    <w:rsid w:val="000A3791"/>
    <w:rsid w:val="000C758B"/>
    <w:rsid w:val="002779B0"/>
    <w:rsid w:val="002A1006"/>
    <w:rsid w:val="002B1AF0"/>
    <w:rsid w:val="002B4A0B"/>
    <w:rsid w:val="002F069C"/>
    <w:rsid w:val="002F2D0F"/>
    <w:rsid w:val="002F6EBA"/>
    <w:rsid w:val="00315651"/>
    <w:rsid w:val="003362B5"/>
    <w:rsid w:val="00336428"/>
    <w:rsid w:val="00341FCD"/>
    <w:rsid w:val="003713BC"/>
    <w:rsid w:val="00393BA6"/>
    <w:rsid w:val="003B042C"/>
    <w:rsid w:val="003F7791"/>
    <w:rsid w:val="00415E73"/>
    <w:rsid w:val="004243DC"/>
    <w:rsid w:val="0042477A"/>
    <w:rsid w:val="00425028"/>
    <w:rsid w:val="004A7D59"/>
    <w:rsid w:val="004E4532"/>
    <w:rsid w:val="004F0271"/>
    <w:rsid w:val="005122D5"/>
    <w:rsid w:val="00536F5C"/>
    <w:rsid w:val="00547CB3"/>
    <w:rsid w:val="005E6B5A"/>
    <w:rsid w:val="00600F03"/>
    <w:rsid w:val="00626A36"/>
    <w:rsid w:val="00627EFC"/>
    <w:rsid w:val="00630F7A"/>
    <w:rsid w:val="00635656"/>
    <w:rsid w:val="00644D5B"/>
    <w:rsid w:val="00660460"/>
    <w:rsid w:val="00662ACC"/>
    <w:rsid w:val="00677609"/>
    <w:rsid w:val="006F217B"/>
    <w:rsid w:val="00712023"/>
    <w:rsid w:val="00713CFF"/>
    <w:rsid w:val="00743A7D"/>
    <w:rsid w:val="00765282"/>
    <w:rsid w:val="0079041E"/>
    <w:rsid w:val="007A45D6"/>
    <w:rsid w:val="007C15CD"/>
    <w:rsid w:val="007D0175"/>
    <w:rsid w:val="007D467A"/>
    <w:rsid w:val="007E100C"/>
    <w:rsid w:val="007F0AF0"/>
    <w:rsid w:val="0081574E"/>
    <w:rsid w:val="0085584A"/>
    <w:rsid w:val="00856017"/>
    <w:rsid w:val="008B165A"/>
    <w:rsid w:val="008D5AB0"/>
    <w:rsid w:val="00973378"/>
    <w:rsid w:val="0098046E"/>
    <w:rsid w:val="009D3E79"/>
    <w:rsid w:val="00A47828"/>
    <w:rsid w:val="00A617BA"/>
    <w:rsid w:val="00AE171E"/>
    <w:rsid w:val="00AF12EF"/>
    <w:rsid w:val="00B017D8"/>
    <w:rsid w:val="00B34C3F"/>
    <w:rsid w:val="00B42ADB"/>
    <w:rsid w:val="00B4569A"/>
    <w:rsid w:val="00B62DC0"/>
    <w:rsid w:val="00B64A77"/>
    <w:rsid w:val="00B73D12"/>
    <w:rsid w:val="00B75B12"/>
    <w:rsid w:val="00BE4952"/>
    <w:rsid w:val="00BF6B81"/>
    <w:rsid w:val="00C30B2A"/>
    <w:rsid w:val="00C35B62"/>
    <w:rsid w:val="00C81BB4"/>
    <w:rsid w:val="00C90170"/>
    <w:rsid w:val="00C90304"/>
    <w:rsid w:val="00CB2E8C"/>
    <w:rsid w:val="00CD0A81"/>
    <w:rsid w:val="00D02013"/>
    <w:rsid w:val="00D056F0"/>
    <w:rsid w:val="00D1441F"/>
    <w:rsid w:val="00D27C45"/>
    <w:rsid w:val="00D75816"/>
    <w:rsid w:val="00D860AE"/>
    <w:rsid w:val="00DB61A8"/>
    <w:rsid w:val="00DC1501"/>
    <w:rsid w:val="00DD0DE3"/>
    <w:rsid w:val="00DF3FCD"/>
    <w:rsid w:val="00E31711"/>
    <w:rsid w:val="00E91DB7"/>
    <w:rsid w:val="00E95F03"/>
    <w:rsid w:val="00EA38AC"/>
    <w:rsid w:val="00EB2816"/>
    <w:rsid w:val="00EE767C"/>
    <w:rsid w:val="00F14F3B"/>
    <w:rsid w:val="00F20E1D"/>
    <w:rsid w:val="00F21683"/>
    <w:rsid w:val="00F83E11"/>
    <w:rsid w:val="00F95B41"/>
    <w:rsid w:val="00FA0523"/>
    <w:rsid w:val="00FB099B"/>
    <w:rsid w:val="00FB722D"/>
    <w:rsid w:val="00FD5144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C51E4-4FA0-4995-B786-43AE92D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0AE"/>
    <w:pPr>
      <w:spacing w:after="0" w:line="240" w:lineRule="auto"/>
    </w:pPr>
    <w:rPr>
      <w:rFonts w:ascii="Times New Roman" w:eastAsiaTheme="minorEastAsia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https://www.oregon.gov/oha/PH/HEALTHYPEOPLEFAMILIES/WIC/Documents/training/conversation-tracking-tool.docx</Url>
      <Description>Conversation Tracking Tool (ReNEW)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>2018-12-31T08:00:00+00:00</DocumentExpirationDate>
    <IATopic xmlns="59da1016-2a1b-4f8a-9768-d7a4932f6f16" xsi:nil="true"/>
    <Meta_x0020_Keywords xmlns="f144fd3f-61b7-45a4-a8a5-a00a4ffd3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5307F-2016-4E50-9682-4DB603AF9849}"/>
</file>

<file path=customXml/itemProps2.xml><?xml version="1.0" encoding="utf-8"?>
<ds:datastoreItem xmlns:ds="http://schemas.openxmlformats.org/officeDocument/2006/customXml" ds:itemID="{9D79CDAF-6B08-44EE-AC52-9E1090B3F055}"/>
</file>

<file path=customXml/itemProps3.xml><?xml version="1.0" encoding="utf-8"?>
<ds:datastoreItem xmlns:ds="http://schemas.openxmlformats.org/officeDocument/2006/customXml" ds:itemID="{F7422DF0-259F-4D46-B12A-5D49810ED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Tracking Tool (ReNEW)</dc:title>
  <dc:subject/>
  <dc:creator>Mcgee Kimberly O</dc:creator>
  <cp:keywords/>
  <dc:description/>
  <cp:lastModifiedBy>Mcclendon Barbara A</cp:lastModifiedBy>
  <cp:revision>2</cp:revision>
  <dcterms:created xsi:type="dcterms:W3CDTF">2018-03-06T22:58:00Z</dcterms:created>
  <dcterms:modified xsi:type="dcterms:W3CDTF">2018-03-06T22:58:00Z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