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AB253" w14:textId="31E1FCCB" w:rsidR="00A75057" w:rsidRPr="001C507A" w:rsidRDefault="00A75057" w:rsidP="00A75057">
      <w:pPr>
        <w:pStyle w:val="Title"/>
        <w:jc w:val="center"/>
        <w:rPr>
          <w:rFonts w:ascii="Times New Roman" w:hAnsi="Times New Roman" w:cs="Times New Roman"/>
        </w:rPr>
      </w:pPr>
      <w:r w:rsidRPr="001C507A">
        <w:rPr>
          <w:rFonts w:ascii="Times New Roman" w:hAnsi="Times New Roman" w:cs="Times New Roman"/>
        </w:rPr>
        <w:t xml:space="preserve">Sample </w:t>
      </w:r>
      <w:r>
        <w:rPr>
          <w:rFonts w:ascii="Times New Roman" w:hAnsi="Times New Roman" w:cs="Times New Roman"/>
        </w:rPr>
        <w:t>Letter</w:t>
      </w:r>
      <w:r w:rsidR="0079271B">
        <w:rPr>
          <w:rFonts w:ascii="Times New Roman" w:hAnsi="Times New Roman" w:cs="Times New Roman"/>
        </w:rPr>
        <w:t xml:space="preserve"> When DHS Has Failed to </w:t>
      </w:r>
      <w:r w:rsidR="0076715A">
        <w:rPr>
          <w:rFonts w:ascii="Times New Roman" w:hAnsi="Times New Roman" w:cs="Times New Roman"/>
        </w:rPr>
        <w:t>Comply With Discovery Obligations</w:t>
      </w:r>
    </w:p>
    <w:p w14:paraId="3F445B57" w14:textId="77777777" w:rsidR="001F526D" w:rsidRDefault="001F526D" w:rsidP="001F526D">
      <w:pPr>
        <w:spacing w:line="480" w:lineRule="auto"/>
        <w:rPr>
          <w:rFonts w:ascii="Times New Roman" w:hAnsi="Times New Roman" w:cs="Times New Roman"/>
        </w:rPr>
      </w:pPr>
    </w:p>
    <w:p w14:paraId="3C70F49E" w14:textId="77777777" w:rsidR="001F526D" w:rsidRDefault="001F526D" w:rsidP="001F526D">
      <w:pPr>
        <w:spacing w:line="480" w:lineRule="auto"/>
        <w:rPr>
          <w:rFonts w:ascii="Times New Roman" w:hAnsi="Times New Roman" w:cs="Times New Roman"/>
        </w:rPr>
      </w:pPr>
      <w:r w:rsidRPr="00415730">
        <w:rPr>
          <w:rFonts w:ascii="Times New Roman" w:hAnsi="Times New Roman" w:cs="Times New Roman"/>
          <w:highlight w:val="yellow"/>
        </w:rPr>
        <w:t>[Name of counsel for DHS]</w:t>
      </w:r>
      <w:r>
        <w:rPr>
          <w:rFonts w:ascii="Times New Roman" w:hAnsi="Times New Roman" w:cs="Times New Roman"/>
        </w:rPr>
        <w:t>:</w:t>
      </w:r>
    </w:p>
    <w:p w14:paraId="0266B64A" w14:textId="2660A0B7" w:rsidR="0079271B" w:rsidRDefault="001F526D" w:rsidP="0076715A">
      <w:pPr>
        <w:spacing w:after="24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represent </w:t>
      </w:r>
      <w:r w:rsidRPr="00415730">
        <w:rPr>
          <w:rFonts w:ascii="Times New Roman" w:hAnsi="Times New Roman" w:cs="Times New Roman"/>
          <w:highlight w:val="yellow"/>
        </w:rPr>
        <w:t>[name of client]</w:t>
      </w:r>
      <w:r>
        <w:rPr>
          <w:rFonts w:ascii="Times New Roman" w:hAnsi="Times New Roman" w:cs="Times New Roman"/>
        </w:rPr>
        <w:t xml:space="preserve">, the </w:t>
      </w:r>
      <w:r w:rsidRPr="00415730">
        <w:rPr>
          <w:rFonts w:ascii="Times New Roman" w:hAnsi="Times New Roman" w:cs="Times New Roman"/>
          <w:highlight w:val="yellow"/>
        </w:rPr>
        <w:t>[mother/father</w:t>
      </w:r>
      <w:r w:rsidR="00415730" w:rsidRPr="00415730">
        <w:rPr>
          <w:rFonts w:ascii="Times New Roman" w:hAnsi="Times New Roman" w:cs="Times New Roman"/>
          <w:highlight w:val="yellow"/>
        </w:rPr>
        <w:t>/child</w:t>
      </w:r>
      <w:r w:rsidRPr="00415730">
        <w:rPr>
          <w:rFonts w:ascii="Times New Roman" w:hAnsi="Times New Roman" w:cs="Times New Roman"/>
          <w:highlight w:val="yellow"/>
        </w:rPr>
        <w:t>]</w:t>
      </w:r>
      <w:r>
        <w:rPr>
          <w:rFonts w:ascii="Times New Roman" w:hAnsi="Times New Roman" w:cs="Times New Roman"/>
        </w:rPr>
        <w:t xml:space="preserve"> in case number </w:t>
      </w:r>
      <w:r w:rsidRPr="00415730">
        <w:rPr>
          <w:rFonts w:ascii="Times New Roman" w:hAnsi="Times New Roman" w:cs="Times New Roman"/>
          <w:highlight w:val="yellow"/>
        </w:rPr>
        <w:t>[case number]</w:t>
      </w:r>
      <w:r>
        <w:rPr>
          <w:rFonts w:ascii="Times New Roman" w:hAnsi="Times New Roman" w:cs="Times New Roman"/>
        </w:rPr>
        <w:t xml:space="preserve">.  </w:t>
      </w:r>
      <w:r w:rsidR="0079271B">
        <w:rPr>
          <w:rFonts w:ascii="Times New Roman" w:hAnsi="Times New Roman" w:cs="Times New Roman"/>
        </w:rPr>
        <w:t xml:space="preserve">On </w:t>
      </w:r>
      <w:r w:rsidR="0079271B" w:rsidRPr="00415730">
        <w:rPr>
          <w:rFonts w:ascii="Times New Roman" w:hAnsi="Times New Roman" w:cs="Times New Roman"/>
          <w:highlight w:val="yellow"/>
        </w:rPr>
        <w:t>[date of initial discovery request letter]</w:t>
      </w:r>
      <w:r w:rsidR="0079271B">
        <w:rPr>
          <w:rFonts w:ascii="Times New Roman" w:hAnsi="Times New Roman" w:cs="Times New Roman"/>
        </w:rPr>
        <w:t xml:space="preserve">, I sent a letter requesting that </w:t>
      </w:r>
      <w:r w:rsidR="00261A76">
        <w:rPr>
          <w:rFonts w:ascii="Times New Roman" w:hAnsi="Times New Roman" w:cs="Times New Roman"/>
        </w:rPr>
        <w:t>the Department of Human Services (DHS)</w:t>
      </w:r>
      <w:r w:rsidR="0079271B">
        <w:rPr>
          <w:rFonts w:ascii="Times New Roman" w:hAnsi="Times New Roman" w:cs="Times New Roman"/>
        </w:rPr>
        <w:t xml:space="preserve"> produce, no later than </w:t>
      </w:r>
      <w:r w:rsidR="0079271B" w:rsidRPr="00415730">
        <w:rPr>
          <w:rFonts w:ascii="Times New Roman" w:hAnsi="Times New Roman" w:cs="Times New Roman"/>
          <w:highlight w:val="yellow"/>
        </w:rPr>
        <w:t>[date 30 days after petition filing]</w:t>
      </w:r>
      <w:r w:rsidR="0079271B">
        <w:rPr>
          <w:rFonts w:ascii="Times New Roman" w:hAnsi="Times New Roman" w:cs="Times New Roman"/>
        </w:rPr>
        <w:t>, the documents and materials it is required to disclose under ORS 419B.881, namely:</w:t>
      </w:r>
    </w:p>
    <w:p w14:paraId="48891136" w14:textId="5D177BCA" w:rsidR="00D97237" w:rsidRPr="00D97237" w:rsidRDefault="001D6D8D" w:rsidP="0076715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right="1080"/>
        <w:contextualSpacing w:val="0"/>
        <w:rPr>
          <w:rFonts w:ascii="Calibri" w:hAnsi="Calibri" w:cs="Calibri"/>
        </w:rPr>
      </w:pPr>
      <w:r w:rsidRPr="001F526D">
        <w:rPr>
          <w:rFonts w:ascii="Times New Roman" w:hAnsi="Times New Roman" w:cs="Times New Roman"/>
        </w:rPr>
        <w:t>The names a</w:t>
      </w:r>
      <w:r w:rsidR="001F526D">
        <w:rPr>
          <w:rFonts w:ascii="Times New Roman" w:hAnsi="Times New Roman" w:cs="Times New Roman"/>
        </w:rPr>
        <w:t xml:space="preserve">nd addresses of all persons whom </w:t>
      </w:r>
      <w:r w:rsidR="00261A76">
        <w:rPr>
          <w:rFonts w:ascii="Times New Roman" w:hAnsi="Times New Roman" w:cs="Times New Roman"/>
        </w:rPr>
        <w:t>DHS</w:t>
      </w:r>
      <w:r w:rsidR="001F526D">
        <w:rPr>
          <w:rFonts w:ascii="Times New Roman" w:hAnsi="Times New Roman" w:cs="Times New Roman"/>
        </w:rPr>
        <w:t xml:space="preserve"> </w:t>
      </w:r>
      <w:r w:rsidRPr="001F526D">
        <w:rPr>
          <w:rFonts w:ascii="Times New Roman" w:hAnsi="Times New Roman" w:cs="Times New Roman"/>
        </w:rPr>
        <w:t>intends to call as witnesses, together with any relevant written or recorded statements or memoranda of any oral statements of such persons;</w:t>
      </w:r>
    </w:p>
    <w:p w14:paraId="618E8178" w14:textId="77777777" w:rsidR="001F526D" w:rsidRPr="001F526D" w:rsidRDefault="001D6D8D" w:rsidP="0076715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right="1080"/>
        <w:contextualSpacing w:val="0"/>
        <w:rPr>
          <w:rFonts w:ascii="Calibri" w:hAnsi="Calibri" w:cs="Calibri"/>
        </w:rPr>
      </w:pPr>
      <w:r w:rsidRPr="001F526D">
        <w:rPr>
          <w:rFonts w:ascii="Times New Roman" w:hAnsi="Times New Roman" w:cs="Times New Roman"/>
        </w:rPr>
        <w:t xml:space="preserve">Any written or recorded statements or memoranda of any oral statements made either by the parent or by the child to </w:t>
      </w:r>
      <w:r w:rsidR="00D97237">
        <w:rPr>
          <w:rFonts w:ascii="Times New Roman" w:hAnsi="Times New Roman" w:cs="Times New Roman"/>
        </w:rPr>
        <w:t>any other party or agent for any other party;</w:t>
      </w:r>
    </w:p>
    <w:p w14:paraId="166B19DC" w14:textId="4A36ED6D" w:rsidR="001F526D" w:rsidRPr="001F526D" w:rsidRDefault="001D6D8D" w:rsidP="0076715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right="1080"/>
        <w:contextualSpacing w:val="0"/>
        <w:rPr>
          <w:rFonts w:ascii="Calibri" w:hAnsi="Calibri" w:cs="Calibri"/>
        </w:rPr>
      </w:pPr>
      <w:r w:rsidRPr="001F526D">
        <w:rPr>
          <w:rFonts w:ascii="Times New Roman" w:hAnsi="Times New Roman" w:cs="Times New Roman"/>
        </w:rPr>
        <w:t xml:space="preserve">Any reports or statements of experts who will be called as witnesses, including the results of any physical or mental examinations and of comparisons or experiments that </w:t>
      </w:r>
      <w:r w:rsidR="00A3334C">
        <w:rPr>
          <w:rFonts w:ascii="Times New Roman" w:hAnsi="Times New Roman" w:cs="Times New Roman"/>
        </w:rPr>
        <w:t>DHS</w:t>
      </w:r>
      <w:r w:rsidRPr="001F526D">
        <w:rPr>
          <w:rFonts w:ascii="Times New Roman" w:hAnsi="Times New Roman" w:cs="Times New Roman"/>
        </w:rPr>
        <w:t xml:space="preserve"> intends to offer in evidence at the hearing</w:t>
      </w:r>
      <w:r w:rsidR="00C11351">
        <w:rPr>
          <w:rFonts w:ascii="Times New Roman" w:hAnsi="Times New Roman" w:cs="Times New Roman"/>
        </w:rPr>
        <w:t>, including, but not limited to any medical records; child advocacy center reports, interviews, or examinations; drug and alcohol assessments and treatment records; mental health records related to the child or parent(s); CANS evaluations</w:t>
      </w:r>
      <w:r w:rsidRPr="001F526D">
        <w:rPr>
          <w:rFonts w:ascii="Times New Roman" w:hAnsi="Times New Roman" w:cs="Times New Roman"/>
        </w:rPr>
        <w:t xml:space="preserve">; </w:t>
      </w:r>
      <w:r w:rsidR="00D97237">
        <w:rPr>
          <w:rFonts w:ascii="Times New Roman" w:hAnsi="Times New Roman" w:cs="Times New Roman"/>
        </w:rPr>
        <w:t>and</w:t>
      </w:r>
    </w:p>
    <w:p w14:paraId="73849020" w14:textId="4E0E89FA" w:rsidR="00D97237" w:rsidRPr="0079271B" w:rsidRDefault="001D6D8D" w:rsidP="0076715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right="1080"/>
        <w:contextualSpacing w:val="0"/>
        <w:rPr>
          <w:rFonts w:ascii="Calibri" w:hAnsi="Calibri" w:cs="Calibri"/>
        </w:rPr>
      </w:pPr>
      <w:r w:rsidRPr="001F526D">
        <w:rPr>
          <w:rFonts w:ascii="Times New Roman" w:hAnsi="Times New Roman" w:cs="Times New Roman"/>
        </w:rPr>
        <w:t xml:space="preserve">Any books, papers, </w:t>
      </w:r>
      <w:proofErr w:type="gramStart"/>
      <w:r w:rsidRPr="001F526D">
        <w:rPr>
          <w:rFonts w:ascii="Times New Roman" w:hAnsi="Times New Roman" w:cs="Times New Roman"/>
        </w:rPr>
        <w:t>documents</w:t>
      </w:r>
      <w:proofErr w:type="gramEnd"/>
      <w:r w:rsidRPr="001F526D">
        <w:rPr>
          <w:rFonts w:ascii="Times New Roman" w:hAnsi="Times New Roman" w:cs="Times New Roman"/>
        </w:rPr>
        <w:t xml:space="preserve"> or photographs that </w:t>
      </w:r>
      <w:r w:rsidR="00261A76">
        <w:rPr>
          <w:rFonts w:ascii="Times New Roman" w:hAnsi="Times New Roman" w:cs="Times New Roman"/>
        </w:rPr>
        <w:t>DHS</w:t>
      </w:r>
      <w:r w:rsidRPr="001F526D">
        <w:rPr>
          <w:rFonts w:ascii="Times New Roman" w:hAnsi="Times New Roman" w:cs="Times New Roman"/>
        </w:rPr>
        <w:t xml:space="preserve"> intends to offer in evidence at the hearing, or that were obtained fr</w:t>
      </w:r>
      <w:r w:rsidR="00D97237">
        <w:rPr>
          <w:rFonts w:ascii="Times New Roman" w:hAnsi="Times New Roman" w:cs="Times New Roman"/>
        </w:rPr>
        <w:t>om or belong to any other party.</w:t>
      </w:r>
    </w:p>
    <w:p w14:paraId="3F9A06C6" w14:textId="6F22A0FF" w:rsidR="00A75057" w:rsidRDefault="0079271B" w:rsidP="0076715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Specifically, </w:t>
      </w:r>
      <w:r w:rsidRPr="00415730">
        <w:rPr>
          <w:rFonts w:ascii="Times New Roman" w:hAnsi="Times New Roman" w:cs="Times New Roman"/>
          <w:highlight w:val="yellow"/>
        </w:rPr>
        <w:t>[mother/father</w:t>
      </w:r>
      <w:r w:rsidR="00415730" w:rsidRPr="00415730">
        <w:rPr>
          <w:rFonts w:ascii="Times New Roman" w:hAnsi="Times New Roman" w:cs="Times New Roman"/>
          <w:highlight w:val="yellow"/>
        </w:rPr>
        <w:t>/child</w:t>
      </w:r>
      <w:r w:rsidRPr="00415730">
        <w:rPr>
          <w:rFonts w:ascii="Times New Roman" w:hAnsi="Times New Roman" w:cs="Times New Roman"/>
          <w:highlight w:val="yellow"/>
        </w:rPr>
        <w:t>]</w:t>
      </w:r>
      <w:r>
        <w:rPr>
          <w:rFonts w:ascii="Times New Roman" w:hAnsi="Times New Roman" w:cs="Times New Roman"/>
        </w:rPr>
        <w:t xml:space="preserve"> requested</w:t>
      </w:r>
      <w:r w:rsidR="00D97237">
        <w:rPr>
          <w:rFonts w:ascii="Times New Roman" w:hAnsi="Times New Roman" w:cs="Times New Roman"/>
        </w:rPr>
        <w:t xml:space="preserve"> disclosure and production of a</w:t>
      </w:r>
      <w:r w:rsidR="00D97237" w:rsidRPr="00D97237">
        <w:rPr>
          <w:rFonts w:ascii="Times New Roman" w:hAnsi="Times New Roman" w:cs="Calibri"/>
        </w:rPr>
        <w:t>ny written documentation relating to DHS contact with this family, including but not limited to CPS</w:t>
      </w:r>
      <w:r w:rsidR="00C11351">
        <w:rPr>
          <w:rFonts w:ascii="Times New Roman" w:hAnsi="Times New Roman" w:cs="Calibri"/>
        </w:rPr>
        <w:t xml:space="preserve"> assessments and</w:t>
      </w:r>
      <w:r w:rsidR="00D97237" w:rsidRPr="00D97237">
        <w:rPr>
          <w:rFonts w:ascii="Times New Roman" w:hAnsi="Times New Roman" w:cs="Calibri"/>
        </w:rPr>
        <w:t xml:space="preserve"> referrals; reports; contacts; caseworker log notes; OR Kids notes; visit notes; records of meeting; correspondence; </w:t>
      </w:r>
      <w:r w:rsidR="00C11351">
        <w:rPr>
          <w:rFonts w:ascii="Times New Roman" w:hAnsi="Times New Roman" w:cs="Calibri"/>
        </w:rPr>
        <w:t xml:space="preserve">safety plans; action agreements; protective action plans; records or notes from ISRS providers; </w:t>
      </w:r>
      <w:r w:rsidR="00D97237" w:rsidRPr="00D97237">
        <w:rPr>
          <w:rFonts w:ascii="Times New Roman" w:hAnsi="Times New Roman" w:cs="Calibri"/>
        </w:rPr>
        <w:t>and any other records or communications between DHS and the parties in this case.</w:t>
      </w:r>
      <w:r w:rsidR="00D97237">
        <w:rPr>
          <w:rFonts w:ascii="Times New Roman" w:hAnsi="Times New Roman" w:cs="Times New Roman"/>
        </w:rPr>
        <w:t xml:space="preserve">  </w:t>
      </w:r>
      <w:r w:rsidR="00D97237" w:rsidRPr="00415730">
        <w:rPr>
          <w:rFonts w:ascii="Times New Roman" w:hAnsi="Times New Roman" w:cs="Times New Roman"/>
          <w:highlight w:val="yellow"/>
        </w:rPr>
        <w:t>[</w:t>
      </w:r>
      <w:r w:rsidRPr="00415730">
        <w:rPr>
          <w:rFonts w:ascii="Times New Roman" w:hAnsi="Times New Roman" w:cs="Times New Roman"/>
          <w:b/>
          <w:highlight w:val="yellow"/>
        </w:rPr>
        <w:t>Be sure to list any other documents or materials listed in your original letter</w:t>
      </w:r>
      <w:r w:rsidR="00D97237" w:rsidRPr="00415730">
        <w:rPr>
          <w:rFonts w:ascii="Times New Roman" w:hAnsi="Times New Roman" w:cs="Times New Roman"/>
          <w:b/>
          <w:highlight w:val="yellow"/>
        </w:rPr>
        <w:t>].</w:t>
      </w:r>
    </w:p>
    <w:p w14:paraId="2B6C138F" w14:textId="546944B0" w:rsidR="0079271B" w:rsidRPr="0079271B" w:rsidRDefault="0079271B" w:rsidP="0076715A">
      <w:pPr>
        <w:widowControl w:val="0"/>
        <w:autoSpaceDE w:val="0"/>
        <w:autoSpaceDN w:val="0"/>
        <w:adjustRightInd w:val="0"/>
        <w:spacing w:after="24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of </w:t>
      </w:r>
      <w:r w:rsidRPr="00415730">
        <w:rPr>
          <w:rFonts w:ascii="Times New Roman" w:hAnsi="Times New Roman" w:cs="Times New Roman"/>
          <w:highlight w:val="yellow"/>
        </w:rPr>
        <w:t>[date you are sending this letter]</w:t>
      </w:r>
      <w:r>
        <w:rPr>
          <w:rFonts w:ascii="Times New Roman" w:hAnsi="Times New Roman" w:cs="Times New Roman"/>
        </w:rPr>
        <w:t xml:space="preserve">, I have not received </w:t>
      </w:r>
      <w:r w:rsidRPr="00415730">
        <w:rPr>
          <w:rFonts w:ascii="Times New Roman" w:hAnsi="Times New Roman" w:cs="Times New Roman"/>
          <w:highlight w:val="yellow"/>
        </w:rPr>
        <w:t>[specify what you are seeking, whether it is all discovery or specific items]</w:t>
      </w:r>
      <w:r>
        <w:rPr>
          <w:rFonts w:ascii="Times New Roman" w:hAnsi="Times New Roman" w:cs="Times New Roman"/>
        </w:rPr>
        <w:t xml:space="preserve">, notwithstanding that DHS filed the dependency petition </w:t>
      </w:r>
      <w:r w:rsidRPr="00415730">
        <w:rPr>
          <w:rFonts w:ascii="Times New Roman" w:hAnsi="Times New Roman" w:cs="Times New Roman"/>
          <w:highlight w:val="yellow"/>
        </w:rPr>
        <w:t>[number of days]</w:t>
      </w:r>
      <w:r>
        <w:rPr>
          <w:rFonts w:ascii="Times New Roman" w:hAnsi="Times New Roman" w:cs="Times New Roman"/>
        </w:rPr>
        <w:t xml:space="preserve"> days ago. </w:t>
      </w:r>
      <w:r w:rsidR="00A53879">
        <w:rPr>
          <w:rFonts w:ascii="Times New Roman" w:hAnsi="Times New Roman" w:cs="Times New Roman"/>
        </w:rPr>
        <w:t>Trial is currently schedule</w:t>
      </w:r>
      <w:r w:rsidR="00415730">
        <w:rPr>
          <w:rFonts w:ascii="Times New Roman" w:hAnsi="Times New Roman" w:cs="Times New Roman"/>
        </w:rPr>
        <w:t>d</w:t>
      </w:r>
      <w:r w:rsidR="00A53879">
        <w:rPr>
          <w:rFonts w:ascii="Times New Roman" w:hAnsi="Times New Roman" w:cs="Times New Roman"/>
        </w:rPr>
        <w:t xml:space="preserve"> for </w:t>
      </w:r>
      <w:r w:rsidR="00415730" w:rsidRPr="00415730">
        <w:rPr>
          <w:rFonts w:ascii="Times New Roman" w:hAnsi="Times New Roman" w:cs="Times New Roman"/>
          <w:highlight w:val="yellow"/>
        </w:rPr>
        <w:t>[date</w:t>
      </w:r>
      <w:r w:rsidR="00A53879" w:rsidRPr="00415730">
        <w:rPr>
          <w:rFonts w:ascii="Times New Roman" w:hAnsi="Times New Roman" w:cs="Times New Roman"/>
          <w:highlight w:val="yellow"/>
        </w:rPr>
        <w:t>]</w:t>
      </w:r>
      <w:r w:rsidR="00A5387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On behalf of </w:t>
      </w:r>
      <w:r w:rsidRPr="00415730">
        <w:rPr>
          <w:rFonts w:ascii="Times New Roman" w:hAnsi="Times New Roman" w:cs="Times New Roman"/>
          <w:highlight w:val="yellow"/>
        </w:rPr>
        <w:t>[mother/father</w:t>
      </w:r>
      <w:r w:rsidR="00415730" w:rsidRPr="00415730">
        <w:rPr>
          <w:rFonts w:ascii="Times New Roman" w:hAnsi="Times New Roman" w:cs="Times New Roman"/>
          <w:highlight w:val="yellow"/>
        </w:rPr>
        <w:t>/child</w:t>
      </w:r>
      <w:r w:rsidRPr="00415730">
        <w:rPr>
          <w:rFonts w:ascii="Times New Roman" w:hAnsi="Times New Roman" w:cs="Times New Roman"/>
          <w:highlight w:val="yellow"/>
        </w:rPr>
        <w:t>]</w:t>
      </w:r>
      <w:r>
        <w:rPr>
          <w:rFonts w:ascii="Times New Roman" w:hAnsi="Times New Roman" w:cs="Times New Roman"/>
        </w:rPr>
        <w:t xml:space="preserve">, I am again requesting that DHS comply with its statutory discovery </w:t>
      </w:r>
      <w:r>
        <w:rPr>
          <w:rFonts w:ascii="Times New Roman" w:hAnsi="Times New Roman" w:cs="Times New Roman"/>
        </w:rPr>
        <w:lastRenderedPageBreak/>
        <w:t xml:space="preserve">obligations and produce the requested documents and materials.  Should DHS fail to do so, I may be forced to enlist the assistance of the court in obtaining the documents and material to which </w:t>
      </w:r>
      <w:r w:rsidRPr="0093455F">
        <w:rPr>
          <w:rFonts w:ascii="Times New Roman" w:hAnsi="Times New Roman" w:cs="Times New Roman"/>
          <w:highlight w:val="yellow"/>
        </w:rPr>
        <w:t>[mother/father</w:t>
      </w:r>
      <w:r w:rsidR="00DC4123" w:rsidRPr="0093455F">
        <w:rPr>
          <w:rFonts w:ascii="Times New Roman" w:hAnsi="Times New Roman" w:cs="Times New Roman"/>
          <w:highlight w:val="yellow"/>
        </w:rPr>
        <w:t>/child</w:t>
      </w:r>
      <w:r w:rsidRPr="0093455F">
        <w:rPr>
          <w:rFonts w:ascii="Times New Roman" w:hAnsi="Times New Roman" w:cs="Times New Roman"/>
          <w:highlight w:val="yellow"/>
        </w:rPr>
        <w:t>]</w:t>
      </w:r>
      <w:r>
        <w:rPr>
          <w:rFonts w:ascii="Times New Roman" w:hAnsi="Times New Roman" w:cs="Times New Roman"/>
        </w:rPr>
        <w:t xml:space="preserve"> is statutory entitled by filing a motion to compel.</w:t>
      </w:r>
    </w:p>
    <w:p w14:paraId="68476ECA" w14:textId="77777777" w:rsidR="00BD1E11" w:rsidRDefault="00BD1E11" w:rsidP="00A75057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1772318C" w14:textId="77777777" w:rsidR="00BD1E11" w:rsidRDefault="00BD1E11" w:rsidP="00A75057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_________________________</w:t>
      </w:r>
    </w:p>
    <w:p w14:paraId="12E38C7F" w14:textId="77777777" w:rsidR="00BD1E11" w:rsidRPr="00BD1E11" w:rsidRDefault="00BD1E11" w:rsidP="00A75057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BD1E11" w:rsidRPr="00BD1E11" w:rsidSect="00FD621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3FAEE" w14:textId="77777777" w:rsidR="00B877F7" w:rsidRDefault="00B877F7" w:rsidP="001D6D8D">
      <w:r>
        <w:separator/>
      </w:r>
    </w:p>
  </w:endnote>
  <w:endnote w:type="continuationSeparator" w:id="0">
    <w:p w14:paraId="7B5498CB" w14:textId="77777777" w:rsidR="00B877F7" w:rsidRDefault="00B877F7" w:rsidP="001D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84D0F" w14:textId="0AB1DCF4" w:rsidR="00D31A51" w:rsidRPr="00D31A51" w:rsidRDefault="00D31A51" w:rsidP="00D31A51">
    <w:pPr>
      <w:pStyle w:val="Footer"/>
      <w:jc w:val="right"/>
      <w:rPr>
        <w:i/>
        <w:iCs/>
        <w:color w:val="5B9BD5" w:themeColor="accent1"/>
      </w:rPr>
    </w:pPr>
    <w:r>
      <w:rPr>
        <w:i/>
        <w:iCs/>
        <w:color w:val="5B9BD5" w:themeColor="accent1"/>
      </w:rPr>
      <w:t>OPDS 4/20/2021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B95BD" w14:textId="77777777" w:rsidR="00B877F7" w:rsidRDefault="00B877F7" w:rsidP="001D6D8D">
      <w:r>
        <w:separator/>
      </w:r>
    </w:p>
  </w:footnote>
  <w:footnote w:type="continuationSeparator" w:id="0">
    <w:p w14:paraId="5F79F90F" w14:textId="77777777" w:rsidR="00B877F7" w:rsidRDefault="00B877F7" w:rsidP="001D6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D0DEC"/>
    <w:multiLevelType w:val="hybridMultilevel"/>
    <w:tmpl w:val="80000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52B1D"/>
    <w:multiLevelType w:val="hybridMultilevel"/>
    <w:tmpl w:val="764A8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8D"/>
    <w:rsid w:val="000005C1"/>
    <w:rsid w:val="00002004"/>
    <w:rsid w:val="00003235"/>
    <w:rsid w:val="00003583"/>
    <w:rsid w:val="000049FC"/>
    <w:rsid w:val="000056D4"/>
    <w:rsid w:val="00005FA6"/>
    <w:rsid w:val="00006A89"/>
    <w:rsid w:val="00012215"/>
    <w:rsid w:val="000135B2"/>
    <w:rsid w:val="0001427C"/>
    <w:rsid w:val="0001440C"/>
    <w:rsid w:val="00014FA9"/>
    <w:rsid w:val="00015095"/>
    <w:rsid w:val="00015D62"/>
    <w:rsid w:val="000207BC"/>
    <w:rsid w:val="00020904"/>
    <w:rsid w:val="000214DD"/>
    <w:rsid w:val="00022898"/>
    <w:rsid w:val="00022C38"/>
    <w:rsid w:val="00022D4C"/>
    <w:rsid w:val="00023B13"/>
    <w:rsid w:val="00023E94"/>
    <w:rsid w:val="0002427F"/>
    <w:rsid w:val="000246B5"/>
    <w:rsid w:val="000259E6"/>
    <w:rsid w:val="000262BB"/>
    <w:rsid w:val="00026BA4"/>
    <w:rsid w:val="00026C36"/>
    <w:rsid w:val="000273FC"/>
    <w:rsid w:val="000276C3"/>
    <w:rsid w:val="00027FD8"/>
    <w:rsid w:val="00030E58"/>
    <w:rsid w:val="00030F42"/>
    <w:rsid w:val="00032090"/>
    <w:rsid w:val="000328F7"/>
    <w:rsid w:val="0003325A"/>
    <w:rsid w:val="00033E7A"/>
    <w:rsid w:val="0003495B"/>
    <w:rsid w:val="000353D5"/>
    <w:rsid w:val="000358F3"/>
    <w:rsid w:val="00035979"/>
    <w:rsid w:val="00037CEC"/>
    <w:rsid w:val="00041880"/>
    <w:rsid w:val="00041AAD"/>
    <w:rsid w:val="00042B16"/>
    <w:rsid w:val="00042C61"/>
    <w:rsid w:val="00042CBF"/>
    <w:rsid w:val="00043A1F"/>
    <w:rsid w:val="00045571"/>
    <w:rsid w:val="000457FE"/>
    <w:rsid w:val="00045824"/>
    <w:rsid w:val="00047E68"/>
    <w:rsid w:val="00051646"/>
    <w:rsid w:val="00051BC9"/>
    <w:rsid w:val="00052277"/>
    <w:rsid w:val="0005295D"/>
    <w:rsid w:val="00052FC1"/>
    <w:rsid w:val="00053055"/>
    <w:rsid w:val="00053B31"/>
    <w:rsid w:val="00054351"/>
    <w:rsid w:val="00054B9D"/>
    <w:rsid w:val="00055886"/>
    <w:rsid w:val="000568CC"/>
    <w:rsid w:val="00056F38"/>
    <w:rsid w:val="000601F9"/>
    <w:rsid w:val="0006107E"/>
    <w:rsid w:val="0006120E"/>
    <w:rsid w:val="00061E88"/>
    <w:rsid w:val="000625EB"/>
    <w:rsid w:val="0006293F"/>
    <w:rsid w:val="00062ECB"/>
    <w:rsid w:val="00062FF9"/>
    <w:rsid w:val="00063500"/>
    <w:rsid w:val="0006388D"/>
    <w:rsid w:val="00063911"/>
    <w:rsid w:val="00064358"/>
    <w:rsid w:val="0006495F"/>
    <w:rsid w:val="00064B60"/>
    <w:rsid w:val="00064FAD"/>
    <w:rsid w:val="00065D65"/>
    <w:rsid w:val="00066A78"/>
    <w:rsid w:val="000711C6"/>
    <w:rsid w:val="00071308"/>
    <w:rsid w:val="00071F9B"/>
    <w:rsid w:val="000721A2"/>
    <w:rsid w:val="00072D8D"/>
    <w:rsid w:val="0007443A"/>
    <w:rsid w:val="00075404"/>
    <w:rsid w:val="00075FE8"/>
    <w:rsid w:val="00080C2C"/>
    <w:rsid w:val="00081227"/>
    <w:rsid w:val="00081ABC"/>
    <w:rsid w:val="0008235B"/>
    <w:rsid w:val="0008298E"/>
    <w:rsid w:val="00083158"/>
    <w:rsid w:val="00084D3F"/>
    <w:rsid w:val="000873CF"/>
    <w:rsid w:val="00090B62"/>
    <w:rsid w:val="0009111B"/>
    <w:rsid w:val="000927A4"/>
    <w:rsid w:val="0009345C"/>
    <w:rsid w:val="00093A60"/>
    <w:rsid w:val="00094080"/>
    <w:rsid w:val="00095F55"/>
    <w:rsid w:val="000974D9"/>
    <w:rsid w:val="000A04D0"/>
    <w:rsid w:val="000A0B0A"/>
    <w:rsid w:val="000A0B60"/>
    <w:rsid w:val="000A1042"/>
    <w:rsid w:val="000A131A"/>
    <w:rsid w:val="000A1B57"/>
    <w:rsid w:val="000A1D3D"/>
    <w:rsid w:val="000A2046"/>
    <w:rsid w:val="000A3465"/>
    <w:rsid w:val="000A4D6E"/>
    <w:rsid w:val="000A5B83"/>
    <w:rsid w:val="000A6CCE"/>
    <w:rsid w:val="000B1A60"/>
    <w:rsid w:val="000B1C17"/>
    <w:rsid w:val="000B25A4"/>
    <w:rsid w:val="000B3876"/>
    <w:rsid w:val="000B52AC"/>
    <w:rsid w:val="000B7023"/>
    <w:rsid w:val="000B79B8"/>
    <w:rsid w:val="000C016D"/>
    <w:rsid w:val="000C0198"/>
    <w:rsid w:val="000C0F3F"/>
    <w:rsid w:val="000C1744"/>
    <w:rsid w:val="000C204A"/>
    <w:rsid w:val="000C3193"/>
    <w:rsid w:val="000C40CD"/>
    <w:rsid w:val="000C4706"/>
    <w:rsid w:val="000C4ADE"/>
    <w:rsid w:val="000C4EBA"/>
    <w:rsid w:val="000C4F7F"/>
    <w:rsid w:val="000C567E"/>
    <w:rsid w:val="000C5939"/>
    <w:rsid w:val="000C6A46"/>
    <w:rsid w:val="000C7279"/>
    <w:rsid w:val="000C7376"/>
    <w:rsid w:val="000C7F63"/>
    <w:rsid w:val="000D0413"/>
    <w:rsid w:val="000D0BA2"/>
    <w:rsid w:val="000D139B"/>
    <w:rsid w:val="000D1630"/>
    <w:rsid w:val="000D1727"/>
    <w:rsid w:val="000D3A62"/>
    <w:rsid w:val="000D4048"/>
    <w:rsid w:val="000D4F41"/>
    <w:rsid w:val="000D5806"/>
    <w:rsid w:val="000D5813"/>
    <w:rsid w:val="000D5B9A"/>
    <w:rsid w:val="000D7783"/>
    <w:rsid w:val="000E1CAF"/>
    <w:rsid w:val="000E209F"/>
    <w:rsid w:val="000E24BD"/>
    <w:rsid w:val="000E2AA0"/>
    <w:rsid w:val="000E3D9C"/>
    <w:rsid w:val="000E618C"/>
    <w:rsid w:val="000E7D7B"/>
    <w:rsid w:val="000F0843"/>
    <w:rsid w:val="000F1C2A"/>
    <w:rsid w:val="000F28CE"/>
    <w:rsid w:val="000F290F"/>
    <w:rsid w:val="000F306E"/>
    <w:rsid w:val="000F35A0"/>
    <w:rsid w:val="000F46B7"/>
    <w:rsid w:val="000F4E3D"/>
    <w:rsid w:val="000F6903"/>
    <w:rsid w:val="00101149"/>
    <w:rsid w:val="0010491C"/>
    <w:rsid w:val="00104B65"/>
    <w:rsid w:val="001050C5"/>
    <w:rsid w:val="00105390"/>
    <w:rsid w:val="00105F3C"/>
    <w:rsid w:val="00106A80"/>
    <w:rsid w:val="00106B27"/>
    <w:rsid w:val="00106FFC"/>
    <w:rsid w:val="00107C1F"/>
    <w:rsid w:val="00107D80"/>
    <w:rsid w:val="001114EB"/>
    <w:rsid w:val="00111F97"/>
    <w:rsid w:val="0011212D"/>
    <w:rsid w:val="001129F7"/>
    <w:rsid w:val="0011353F"/>
    <w:rsid w:val="00114383"/>
    <w:rsid w:val="0011593A"/>
    <w:rsid w:val="00116F65"/>
    <w:rsid w:val="001171A3"/>
    <w:rsid w:val="00120A1B"/>
    <w:rsid w:val="00120E8C"/>
    <w:rsid w:val="001222FC"/>
    <w:rsid w:val="001235B9"/>
    <w:rsid w:val="00123736"/>
    <w:rsid w:val="0012426D"/>
    <w:rsid w:val="001249DE"/>
    <w:rsid w:val="00124C10"/>
    <w:rsid w:val="001256F6"/>
    <w:rsid w:val="00125E48"/>
    <w:rsid w:val="0012608F"/>
    <w:rsid w:val="00126CEB"/>
    <w:rsid w:val="00126EEA"/>
    <w:rsid w:val="00127193"/>
    <w:rsid w:val="001271DF"/>
    <w:rsid w:val="00131488"/>
    <w:rsid w:val="00131530"/>
    <w:rsid w:val="00132352"/>
    <w:rsid w:val="00133135"/>
    <w:rsid w:val="0013332E"/>
    <w:rsid w:val="00134B41"/>
    <w:rsid w:val="00134C05"/>
    <w:rsid w:val="001363B8"/>
    <w:rsid w:val="00136712"/>
    <w:rsid w:val="001375DE"/>
    <w:rsid w:val="00137706"/>
    <w:rsid w:val="00137D60"/>
    <w:rsid w:val="00140D0A"/>
    <w:rsid w:val="00141E94"/>
    <w:rsid w:val="00141F16"/>
    <w:rsid w:val="001421E0"/>
    <w:rsid w:val="00142279"/>
    <w:rsid w:val="00142791"/>
    <w:rsid w:val="00142A93"/>
    <w:rsid w:val="001431C9"/>
    <w:rsid w:val="0014402F"/>
    <w:rsid w:val="0014559D"/>
    <w:rsid w:val="0014570A"/>
    <w:rsid w:val="001461D5"/>
    <w:rsid w:val="001468F8"/>
    <w:rsid w:val="00147601"/>
    <w:rsid w:val="00147F03"/>
    <w:rsid w:val="00150686"/>
    <w:rsid w:val="00150D9A"/>
    <w:rsid w:val="001513A9"/>
    <w:rsid w:val="00151547"/>
    <w:rsid w:val="001546CD"/>
    <w:rsid w:val="001547FE"/>
    <w:rsid w:val="00154C58"/>
    <w:rsid w:val="00155FBF"/>
    <w:rsid w:val="001564AE"/>
    <w:rsid w:val="00157CF3"/>
    <w:rsid w:val="00161BAA"/>
    <w:rsid w:val="00162454"/>
    <w:rsid w:val="0016298B"/>
    <w:rsid w:val="00164503"/>
    <w:rsid w:val="0016500E"/>
    <w:rsid w:val="001676CD"/>
    <w:rsid w:val="001734FB"/>
    <w:rsid w:val="00173907"/>
    <w:rsid w:val="00174050"/>
    <w:rsid w:val="00174C80"/>
    <w:rsid w:val="0017663F"/>
    <w:rsid w:val="00176F1F"/>
    <w:rsid w:val="00177AF9"/>
    <w:rsid w:val="00180189"/>
    <w:rsid w:val="001812F8"/>
    <w:rsid w:val="00181779"/>
    <w:rsid w:val="00182A6F"/>
    <w:rsid w:val="00183174"/>
    <w:rsid w:val="00183AB1"/>
    <w:rsid w:val="00184F56"/>
    <w:rsid w:val="00184FC3"/>
    <w:rsid w:val="00186338"/>
    <w:rsid w:val="001863A1"/>
    <w:rsid w:val="001867FB"/>
    <w:rsid w:val="00186A6A"/>
    <w:rsid w:val="00187688"/>
    <w:rsid w:val="001914D8"/>
    <w:rsid w:val="00192323"/>
    <w:rsid w:val="00193496"/>
    <w:rsid w:val="00194C14"/>
    <w:rsid w:val="00197C72"/>
    <w:rsid w:val="001A0FA3"/>
    <w:rsid w:val="001A251E"/>
    <w:rsid w:val="001A2F79"/>
    <w:rsid w:val="001A4297"/>
    <w:rsid w:val="001A43F8"/>
    <w:rsid w:val="001A4524"/>
    <w:rsid w:val="001A54CC"/>
    <w:rsid w:val="001A613F"/>
    <w:rsid w:val="001A6A99"/>
    <w:rsid w:val="001B0DBD"/>
    <w:rsid w:val="001B121F"/>
    <w:rsid w:val="001B1863"/>
    <w:rsid w:val="001B3985"/>
    <w:rsid w:val="001B3C30"/>
    <w:rsid w:val="001B6608"/>
    <w:rsid w:val="001B66A8"/>
    <w:rsid w:val="001B6A77"/>
    <w:rsid w:val="001C1B49"/>
    <w:rsid w:val="001C21B6"/>
    <w:rsid w:val="001C269F"/>
    <w:rsid w:val="001C3312"/>
    <w:rsid w:val="001C441A"/>
    <w:rsid w:val="001C4FB3"/>
    <w:rsid w:val="001C539F"/>
    <w:rsid w:val="001C56CD"/>
    <w:rsid w:val="001C5808"/>
    <w:rsid w:val="001C59A1"/>
    <w:rsid w:val="001C61EC"/>
    <w:rsid w:val="001C6BE6"/>
    <w:rsid w:val="001C7D67"/>
    <w:rsid w:val="001C7EA0"/>
    <w:rsid w:val="001D020D"/>
    <w:rsid w:val="001D15F0"/>
    <w:rsid w:val="001D1949"/>
    <w:rsid w:val="001D1B6B"/>
    <w:rsid w:val="001D1CD3"/>
    <w:rsid w:val="001D1F6B"/>
    <w:rsid w:val="001D2D51"/>
    <w:rsid w:val="001D328B"/>
    <w:rsid w:val="001D3859"/>
    <w:rsid w:val="001D392C"/>
    <w:rsid w:val="001D3942"/>
    <w:rsid w:val="001D52F8"/>
    <w:rsid w:val="001D5E50"/>
    <w:rsid w:val="001D6193"/>
    <w:rsid w:val="001D6D8D"/>
    <w:rsid w:val="001D7146"/>
    <w:rsid w:val="001E00CA"/>
    <w:rsid w:val="001E03B2"/>
    <w:rsid w:val="001E1E61"/>
    <w:rsid w:val="001E22D1"/>
    <w:rsid w:val="001E2EF3"/>
    <w:rsid w:val="001E3645"/>
    <w:rsid w:val="001E3E44"/>
    <w:rsid w:val="001E4487"/>
    <w:rsid w:val="001E4F3B"/>
    <w:rsid w:val="001E5005"/>
    <w:rsid w:val="001E578D"/>
    <w:rsid w:val="001E7280"/>
    <w:rsid w:val="001F088A"/>
    <w:rsid w:val="001F197C"/>
    <w:rsid w:val="001F2584"/>
    <w:rsid w:val="001F2A22"/>
    <w:rsid w:val="001F342F"/>
    <w:rsid w:val="001F40C4"/>
    <w:rsid w:val="001F4106"/>
    <w:rsid w:val="001F4AA0"/>
    <w:rsid w:val="001F4EFD"/>
    <w:rsid w:val="001F526D"/>
    <w:rsid w:val="001F73BD"/>
    <w:rsid w:val="001F7F37"/>
    <w:rsid w:val="00200979"/>
    <w:rsid w:val="002014F2"/>
    <w:rsid w:val="002029C3"/>
    <w:rsid w:val="00203539"/>
    <w:rsid w:val="00204518"/>
    <w:rsid w:val="00205D09"/>
    <w:rsid w:val="00205E4D"/>
    <w:rsid w:val="002066B3"/>
    <w:rsid w:val="0020709D"/>
    <w:rsid w:val="00211C2F"/>
    <w:rsid w:val="00212E52"/>
    <w:rsid w:val="00213CF3"/>
    <w:rsid w:val="002150AA"/>
    <w:rsid w:val="002152F6"/>
    <w:rsid w:val="00216610"/>
    <w:rsid w:val="00217D57"/>
    <w:rsid w:val="00221862"/>
    <w:rsid w:val="0022189B"/>
    <w:rsid w:val="00221CFF"/>
    <w:rsid w:val="00222D6B"/>
    <w:rsid w:val="002247DF"/>
    <w:rsid w:val="002247FB"/>
    <w:rsid w:val="00224936"/>
    <w:rsid w:val="0022571C"/>
    <w:rsid w:val="002260C0"/>
    <w:rsid w:val="00226703"/>
    <w:rsid w:val="00226ADD"/>
    <w:rsid w:val="00226CE5"/>
    <w:rsid w:val="00230568"/>
    <w:rsid w:val="00232211"/>
    <w:rsid w:val="00232713"/>
    <w:rsid w:val="0023288F"/>
    <w:rsid w:val="00232C3C"/>
    <w:rsid w:val="002331D2"/>
    <w:rsid w:val="00233ADF"/>
    <w:rsid w:val="002346A0"/>
    <w:rsid w:val="00234C2E"/>
    <w:rsid w:val="00235467"/>
    <w:rsid w:val="00236399"/>
    <w:rsid w:val="00236E89"/>
    <w:rsid w:val="00237FED"/>
    <w:rsid w:val="00240522"/>
    <w:rsid w:val="00243135"/>
    <w:rsid w:val="0024340D"/>
    <w:rsid w:val="00245CAF"/>
    <w:rsid w:val="002463B2"/>
    <w:rsid w:val="00246663"/>
    <w:rsid w:val="00246E9D"/>
    <w:rsid w:val="00246EA0"/>
    <w:rsid w:val="0024776F"/>
    <w:rsid w:val="00250DFB"/>
    <w:rsid w:val="00250EE0"/>
    <w:rsid w:val="00251925"/>
    <w:rsid w:val="00252D02"/>
    <w:rsid w:val="00254D26"/>
    <w:rsid w:val="002553B6"/>
    <w:rsid w:val="00255509"/>
    <w:rsid w:val="00257F6B"/>
    <w:rsid w:val="002612E9"/>
    <w:rsid w:val="002617AD"/>
    <w:rsid w:val="00261869"/>
    <w:rsid w:val="00261A76"/>
    <w:rsid w:val="002626A7"/>
    <w:rsid w:val="00262C97"/>
    <w:rsid w:val="00262D37"/>
    <w:rsid w:val="0026326F"/>
    <w:rsid w:val="00265CC3"/>
    <w:rsid w:val="002670C0"/>
    <w:rsid w:val="0026718A"/>
    <w:rsid w:val="002679FD"/>
    <w:rsid w:val="00270126"/>
    <w:rsid w:val="00270A0B"/>
    <w:rsid w:val="00270BD9"/>
    <w:rsid w:val="00271084"/>
    <w:rsid w:val="00272945"/>
    <w:rsid w:val="00272B8F"/>
    <w:rsid w:val="00272C6D"/>
    <w:rsid w:val="0027466F"/>
    <w:rsid w:val="00274BA7"/>
    <w:rsid w:val="00276C3A"/>
    <w:rsid w:val="002772FE"/>
    <w:rsid w:val="0027768A"/>
    <w:rsid w:val="00280C9C"/>
    <w:rsid w:val="00280E98"/>
    <w:rsid w:val="00280EB1"/>
    <w:rsid w:val="002812D0"/>
    <w:rsid w:val="002824BF"/>
    <w:rsid w:val="00282AEA"/>
    <w:rsid w:val="002843A3"/>
    <w:rsid w:val="00285CE8"/>
    <w:rsid w:val="00286113"/>
    <w:rsid w:val="00286754"/>
    <w:rsid w:val="002869F3"/>
    <w:rsid w:val="002876BC"/>
    <w:rsid w:val="0029005F"/>
    <w:rsid w:val="00290901"/>
    <w:rsid w:val="002914BA"/>
    <w:rsid w:val="00291B0B"/>
    <w:rsid w:val="0029211E"/>
    <w:rsid w:val="00292E64"/>
    <w:rsid w:val="00293165"/>
    <w:rsid w:val="002938AE"/>
    <w:rsid w:val="00294D30"/>
    <w:rsid w:val="002951F1"/>
    <w:rsid w:val="00297267"/>
    <w:rsid w:val="002974E9"/>
    <w:rsid w:val="002A0B04"/>
    <w:rsid w:val="002A1758"/>
    <w:rsid w:val="002A19A6"/>
    <w:rsid w:val="002A1FC4"/>
    <w:rsid w:val="002A2476"/>
    <w:rsid w:val="002A342A"/>
    <w:rsid w:val="002A381E"/>
    <w:rsid w:val="002A4434"/>
    <w:rsid w:val="002A5B0C"/>
    <w:rsid w:val="002A6199"/>
    <w:rsid w:val="002A64C0"/>
    <w:rsid w:val="002B3220"/>
    <w:rsid w:val="002B3510"/>
    <w:rsid w:val="002B3C62"/>
    <w:rsid w:val="002B55C0"/>
    <w:rsid w:val="002B55C2"/>
    <w:rsid w:val="002B681B"/>
    <w:rsid w:val="002B6BC7"/>
    <w:rsid w:val="002B6FD8"/>
    <w:rsid w:val="002B772F"/>
    <w:rsid w:val="002B7B33"/>
    <w:rsid w:val="002C0C6D"/>
    <w:rsid w:val="002C4C42"/>
    <w:rsid w:val="002C56AF"/>
    <w:rsid w:val="002C7EA9"/>
    <w:rsid w:val="002D011E"/>
    <w:rsid w:val="002D1111"/>
    <w:rsid w:val="002D13CF"/>
    <w:rsid w:val="002D3002"/>
    <w:rsid w:val="002D3177"/>
    <w:rsid w:val="002D3210"/>
    <w:rsid w:val="002D3943"/>
    <w:rsid w:val="002D5D71"/>
    <w:rsid w:val="002D6F61"/>
    <w:rsid w:val="002D701B"/>
    <w:rsid w:val="002D71A2"/>
    <w:rsid w:val="002D7A8A"/>
    <w:rsid w:val="002E0DEB"/>
    <w:rsid w:val="002E2336"/>
    <w:rsid w:val="002E25F7"/>
    <w:rsid w:val="002E2834"/>
    <w:rsid w:val="002E299F"/>
    <w:rsid w:val="002E30E0"/>
    <w:rsid w:val="002E3AD9"/>
    <w:rsid w:val="002E4D31"/>
    <w:rsid w:val="002E6CA5"/>
    <w:rsid w:val="002E7830"/>
    <w:rsid w:val="002F07DD"/>
    <w:rsid w:val="002F1254"/>
    <w:rsid w:val="002F1A78"/>
    <w:rsid w:val="002F1B09"/>
    <w:rsid w:val="002F2586"/>
    <w:rsid w:val="002F35D5"/>
    <w:rsid w:val="002F3628"/>
    <w:rsid w:val="002F3E32"/>
    <w:rsid w:val="002F4A0D"/>
    <w:rsid w:val="002F65FC"/>
    <w:rsid w:val="002F72CD"/>
    <w:rsid w:val="002F7348"/>
    <w:rsid w:val="002F7797"/>
    <w:rsid w:val="00300F9C"/>
    <w:rsid w:val="0030197C"/>
    <w:rsid w:val="00302A0A"/>
    <w:rsid w:val="0030314B"/>
    <w:rsid w:val="00303956"/>
    <w:rsid w:val="00303F04"/>
    <w:rsid w:val="00304234"/>
    <w:rsid w:val="0030434F"/>
    <w:rsid w:val="00304439"/>
    <w:rsid w:val="0030459F"/>
    <w:rsid w:val="003054B7"/>
    <w:rsid w:val="00305830"/>
    <w:rsid w:val="00307046"/>
    <w:rsid w:val="00307C91"/>
    <w:rsid w:val="00307D22"/>
    <w:rsid w:val="00307E67"/>
    <w:rsid w:val="00307FE5"/>
    <w:rsid w:val="00310473"/>
    <w:rsid w:val="00311811"/>
    <w:rsid w:val="003123BB"/>
    <w:rsid w:val="003127E2"/>
    <w:rsid w:val="00312A17"/>
    <w:rsid w:val="003146CC"/>
    <w:rsid w:val="00314C45"/>
    <w:rsid w:val="00314D28"/>
    <w:rsid w:val="003152E3"/>
    <w:rsid w:val="00315BEF"/>
    <w:rsid w:val="00316A0E"/>
    <w:rsid w:val="00317A51"/>
    <w:rsid w:val="0032035D"/>
    <w:rsid w:val="003221B8"/>
    <w:rsid w:val="0032244F"/>
    <w:rsid w:val="0032258A"/>
    <w:rsid w:val="00322FCC"/>
    <w:rsid w:val="00322FD4"/>
    <w:rsid w:val="003233F7"/>
    <w:rsid w:val="00324653"/>
    <w:rsid w:val="00324DF2"/>
    <w:rsid w:val="00325139"/>
    <w:rsid w:val="003271F5"/>
    <w:rsid w:val="00327953"/>
    <w:rsid w:val="00327F43"/>
    <w:rsid w:val="0033013F"/>
    <w:rsid w:val="003302BA"/>
    <w:rsid w:val="00330D22"/>
    <w:rsid w:val="00331CDF"/>
    <w:rsid w:val="003333CC"/>
    <w:rsid w:val="00333CCC"/>
    <w:rsid w:val="00334726"/>
    <w:rsid w:val="003355B4"/>
    <w:rsid w:val="00335C9F"/>
    <w:rsid w:val="0033770B"/>
    <w:rsid w:val="0034056E"/>
    <w:rsid w:val="003413C1"/>
    <w:rsid w:val="00342180"/>
    <w:rsid w:val="003425CE"/>
    <w:rsid w:val="00342BB0"/>
    <w:rsid w:val="00343417"/>
    <w:rsid w:val="00343B92"/>
    <w:rsid w:val="0034647F"/>
    <w:rsid w:val="00347978"/>
    <w:rsid w:val="00350DCF"/>
    <w:rsid w:val="00351115"/>
    <w:rsid w:val="00352234"/>
    <w:rsid w:val="003522AE"/>
    <w:rsid w:val="0035296C"/>
    <w:rsid w:val="00353C51"/>
    <w:rsid w:val="003556AE"/>
    <w:rsid w:val="00356203"/>
    <w:rsid w:val="00356CC8"/>
    <w:rsid w:val="00356E75"/>
    <w:rsid w:val="00357F49"/>
    <w:rsid w:val="003611D4"/>
    <w:rsid w:val="00361E58"/>
    <w:rsid w:val="003623E1"/>
    <w:rsid w:val="00363111"/>
    <w:rsid w:val="003642C0"/>
    <w:rsid w:val="003645FA"/>
    <w:rsid w:val="003649AB"/>
    <w:rsid w:val="003651B1"/>
    <w:rsid w:val="003663CF"/>
    <w:rsid w:val="00367FE9"/>
    <w:rsid w:val="00370048"/>
    <w:rsid w:val="00372537"/>
    <w:rsid w:val="003727C3"/>
    <w:rsid w:val="003727F2"/>
    <w:rsid w:val="0037363A"/>
    <w:rsid w:val="0037464F"/>
    <w:rsid w:val="00375A42"/>
    <w:rsid w:val="00375FDE"/>
    <w:rsid w:val="00376EE1"/>
    <w:rsid w:val="00377C7D"/>
    <w:rsid w:val="00380B2D"/>
    <w:rsid w:val="00381D49"/>
    <w:rsid w:val="00382A04"/>
    <w:rsid w:val="00383FB6"/>
    <w:rsid w:val="00385487"/>
    <w:rsid w:val="003854B3"/>
    <w:rsid w:val="00386664"/>
    <w:rsid w:val="00386C6F"/>
    <w:rsid w:val="0039004D"/>
    <w:rsid w:val="003900FA"/>
    <w:rsid w:val="0039015C"/>
    <w:rsid w:val="0039033A"/>
    <w:rsid w:val="00390AB0"/>
    <w:rsid w:val="00391C15"/>
    <w:rsid w:val="0039285F"/>
    <w:rsid w:val="00393783"/>
    <w:rsid w:val="00393807"/>
    <w:rsid w:val="00393AC8"/>
    <w:rsid w:val="00393DCF"/>
    <w:rsid w:val="00393E17"/>
    <w:rsid w:val="00394473"/>
    <w:rsid w:val="00395403"/>
    <w:rsid w:val="003972D6"/>
    <w:rsid w:val="0039741E"/>
    <w:rsid w:val="003976BD"/>
    <w:rsid w:val="003977B3"/>
    <w:rsid w:val="003A034D"/>
    <w:rsid w:val="003A1C3D"/>
    <w:rsid w:val="003A3592"/>
    <w:rsid w:val="003A43E8"/>
    <w:rsid w:val="003A4B74"/>
    <w:rsid w:val="003A4F32"/>
    <w:rsid w:val="003B0155"/>
    <w:rsid w:val="003B0A52"/>
    <w:rsid w:val="003B0B1A"/>
    <w:rsid w:val="003B3972"/>
    <w:rsid w:val="003B3E40"/>
    <w:rsid w:val="003B4F7B"/>
    <w:rsid w:val="003B5095"/>
    <w:rsid w:val="003B5DE1"/>
    <w:rsid w:val="003B6407"/>
    <w:rsid w:val="003B6C46"/>
    <w:rsid w:val="003B7180"/>
    <w:rsid w:val="003B71E5"/>
    <w:rsid w:val="003C069E"/>
    <w:rsid w:val="003C0CF9"/>
    <w:rsid w:val="003C0DAD"/>
    <w:rsid w:val="003C0E82"/>
    <w:rsid w:val="003C1D26"/>
    <w:rsid w:val="003C3CD4"/>
    <w:rsid w:val="003C445F"/>
    <w:rsid w:val="003C5DD1"/>
    <w:rsid w:val="003C62E6"/>
    <w:rsid w:val="003C64FC"/>
    <w:rsid w:val="003C6C96"/>
    <w:rsid w:val="003C6F66"/>
    <w:rsid w:val="003D0866"/>
    <w:rsid w:val="003D12B9"/>
    <w:rsid w:val="003D1D80"/>
    <w:rsid w:val="003D2182"/>
    <w:rsid w:val="003D313A"/>
    <w:rsid w:val="003D33AE"/>
    <w:rsid w:val="003D348C"/>
    <w:rsid w:val="003D3E91"/>
    <w:rsid w:val="003D5590"/>
    <w:rsid w:val="003D63A4"/>
    <w:rsid w:val="003D662F"/>
    <w:rsid w:val="003D6A08"/>
    <w:rsid w:val="003D6B94"/>
    <w:rsid w:val="003D7039"/>
    <w:rsid w:val="003D77F7"/>
    <w:rsid w:val="003E0801"/>
    <w:rsid w:val="003E1967"/>
    <w:rsid w:val="003E1C99"/>
    <w:rsid w:val="003E25EE"/>
    <w:rsid w:val="003E382C"/>
    <w:rsid w:val="003E3BDC"/>
    <w:rsid w:val="003E3CD0"/>
    <w:rsid w:val="003E3E5A"/>
    <w:rsid w:val="003E3E5F"/>
    <w:rsid w:val="003E4033"/>
    <w:rsid w:val="003E41CC"/>
    <w:rsid w:val="003E422B"/>
    <w:rsid w:val="003E4D49"/>
    <w:rsid w:val="003E5EF3"/>
    <w:rsid w:val="003E69FE"/>
    <w:rsid w:val="003E77EB"/>
    <w:rsid w:val="003E79CF"/>
    <w:rsid w:val="003F0956"/>
    <w:rsid w:val="003F3378"/>
    <w:rsid w:val="003F462B"/>
    <w:rsid w:val="003F4FCA"/>
    <w:rsid w:val="003F6288"/>
    <w:rsid w:val="003F7B69"/>
    <w:rsid w:val="00400A88"/>
    <w:rsid w:val="00401240"/>
    <w:rsid w:val="00401786"/>
    <w:rsid w:val="004023E7"/>
    <w:rsid w:val="00402650"/>
    <w:rsid w:val="00403841"/>
    <w:rsid w:val="004038AD"/>
    <w:rsid w:val="004043C1"/>
    <w:rsid w:val="00404563"/>
    <w:rsid w:val="00404F03"/>
    <w:rsid w:val="0040531F"/>
    <w:rsid w:val="00405A9E"/>
    <w:rsid w:val="00407132"/>
    <w:rsid w:val="0041043C"/>
    <w:rsid w:val="00410C60"/>
    <w:rsid w:val="00412809"/>
    <w:rsid w:val="00412838"/>
    <w:rsid w:val="00414189"/>
    <w:rsid w:val="004149B7"/>
    <w:rsid w:val="00414CFB"/>
    <w:rsid w:val="00415165"/>
    <w:rsid w:val="00415730"/>
    <w:rsid w:val="00416347"/>
    <w:rsid w:val="00416B4C"/>
    <w:rsid w:val="00417352"/>
    <w:rsid w:val="00417D84"/>
    <w:rsid w:val="00417EEB"/>
    <w:rsid w:val="004200ED"/>
    <w:rsid w:val="00420292"/>
    <w:rsid w:val="004204AF"/>
    <w:rsid w:val="0042089E"/>
    <w:rsid w:val="00422F77"/>
    <w:rsid w:val="00423095"/>
    <w:rsid w:val="00423A32"/>
    <w:rsid w:val="004242EA"/>
    <w:rsid w:val="0042514D"/>
    <w:rsid w:val="00425693"/>
    <w:rsid w:val="00427233"/>
    <w:rsid w:val="004273C7"/>
    <w:rsid w:val="004275DA"/>
    <w:rsid w:val="004276E0"/>
    <w:rsid w:val="00427734"/>
    <w:rsid w:val="0043001D"/>
    <w:rsid w:val="004327D4"/>
    <w:rsid w:val="00432908"/>
    <w:rsid w:val="00432A19"/>
    <w:rsid w:val="00432CD5"/>
    <w:rsid w:val="004338E7"/>
    <w:rsid w:val="00434351"/>
    <w:rsid w:val="00434ACE"/>
    <w:rsid w:val="00436D36"/>
    <w:rsid w:val="004418BF"/>
    <w:rsid w:val="00441EC5"/>
    <w:rsid w:val="004422B9"/>
    <w:rsid w:val="0044366D"/>
    <w:rsid w:val="00445356"/>
    <w:rsid w:val="00445CD5"/>
    <w:rsid w:val="00445E48"/>
    <w:rsid w:val="004472B3"/>
    <w:rsid w:val="00447555"/>
    <w:rsid w:val="00450420"/>
    <w:rsid w:val="004520CC"/>
    <w:rsid w:val="0045275B"/>
    <w:rsid w:val="00452B4D"/>
    <w:rsid w:val="00452DA2"/>
    <w:rsid w:val="00453170"/>
    <w:rsid w:val="00454953"/>
    <w:rsid w:val="00454E49"/>
    <w:rsid w:val="0045513F"/>
    <w:rsid w:val="00455B87"/>
    <w:rsid w:val="00456D8D"/>
    <w:rsid w:val="00461CB5"/>
    <w:rsid w:val="00462137"/>
    <w:rsid w:val="00462897"/>
    <w:rsid w:val="00462F21"/>
    <w:rsid w:val="00463321"/>
    <w:rsid w:val="00463887"/>
    <w:rsid w:val="00464592"/>
    <w:rsid w:val="00464C09"/>
    <w:rsid w:val="00465E81"/>
    <w:rsid w:val="00466317"/>
    <w:rsid w:val="00466793"/>
    <w:rsid w:val="00466C55"/>
    <w:rsid w:val="0046797C"/>
    <w:rsid w:val="00471598"/>
    <w:rsid w:val="00471636"/>
    <w:rsid w:val="00471B70"/>
    <w:rsid w:val="00471CF1"/>
    <w:rsid w:val="00472133"/>
    <w:rsid w:val="00472348"/>
    <w:rsid w:val="00472525"/>
    <w:rsid w:val="004725C5"/>
    <w:rsid w:val="00473089"/>
    <w:rsid w:val="004732E9"/>
    <w:rsid w:val="0047348C"/>
    <w:rsid w:val="004736A5"/>
    <w:rsid w:val="00473B6A"/>
    <w:rsid w:val="0047404F"/>
    <w:rsid w:val="00474342"/>
    <w:rsid w:val="00475671"/>
    <w:rsid w:val="0048078B"/>
    <w:rsid w:val="00481A96"/>
    <w:rsid w:val="00482373"/>
    <w:rsid w:val="00482CE8"/>
    <w:rsid w:val="0048362F"/>
    <w:rsid w:val="004858DD"/>
    <w:rsid w:val="00485BAC"/>
    <w:rsid w:val="00485F49"/>
    <w:rsid w:val="004860D2"/>
    <w:rsid w:val="00486FB7"/>
    <w:rsid w:val="00487855"/>
    <w:rsid w:val="00487DF3"/>
    <w:rsid w:val="00487F2B"/>
    <w:rsid w:val="00492592"/>
    <w:rsid w:val="004927AE"/>
    <w:rsid w:val="00492BF8"/>
    <w:rsid w:val="004937A6"/>
    <w:rsid w:val="00494785"/>
    <w:rsid w:val="0049494B"/>
    <w:rsid w:val="00494FE2"/>
    <w:rsid w:val="00495A6A"/>
    <w:rsid w:val="00496D60"/>
    <w:rsid w:val="00497863"/>
    <w:rsid w:val="004A01E1"/>
    <w:rsid w:val="004A1944"/>
    <w:rsid w:val="004A1B58"/>
    <w:rsid w:val="004A37B4"/>
    <w:rsid w:val="004A4B90"/>
    <w:rsid w:val="004A4DBE"/>
    <w:rsid w:val="004A6C21"/>
    <w:rsid w:val="004B083C"/>
    <w:rsid w:val="004B0D5D"/>
    <w:rsid w:val="004B1D85"/>
    <w:rsid w:val="004B4170"/>
    <w:rsid w:val="004B41FD"/>
    <w:rsid w:val="004B5B33"/>
    <w:rsid w:val="004B609E"/>
    <w:rsid w:val="004B60E6"/>
    <w:rsid w:val="004B6C35"/>
    <w:rsid w:val="004B6E14"/>
    <w:rsid w:val="004B7AEC"/>
    <w:rsid w:val="004C02FC"/>
    <w:rsid w:val="004C09E2"/>
    <w:rsid w:val="004C0DD2"/>
    <w:rsid w:val="004C14C8"/>
    <w:rsid w:val="004C4E05"/>
    <w:rsid w:val="004C6010"/>
    <w:rsid w:val="004C6378"/>
    <w:rsid w:val="004C7487"/>
    <w:rsid w:val="004C776C"/>
    <w:rsid w:val="004C7DFF"/>
    <w:rsid w:val="004D0649"/>
    <w:rsid w:val="004D065D"/>
    <w:rsid w:val="004D1BF6"/>
    <w:rsid w:val="004D25EE"/>
    <w:rsid w:val="004D3CC9"/>
    <w:rsid w:val="004D4B31"/>
    <w:rsid w:val="004D4C1C"/>
    <w:rsid w:val="004D4D70"/>
    <w:rsid w:val="004D7733"/>
    <w:rsid w:val="004D79EA"/>
    <w:rsid w:val="004E04C9"/>
    <w:rsid w:val="004E2448"/>
    <w:rsid w:val="004E259C"/>
    <w:rsid w:val="004E2973"/>
    <w:rsid w:val="004E37EB"/>
    <w:rsid w:val="004E3FF4"/>
    <w:rsid w:val="004E4CBB"/>
    <w:rsid w:val="004E4E37"/>
    <w:rsid w:val="004E59BB"/>
    <w:rsid w:val="004E5AB3"/>
    <w:rsid w:val="004E5FDE"/>
    <w:rsid w:val="004E6651"/>
    <w:rsid w:val="004E6870"/>
    <w:rsid w:val="004F1326"/>
    <w:rsid w:val="004F162C"/>
    <w:rsid w:val="004F25F6"/>
    <w:rsid w:val="004F4EDE"/>
    <w:rsid w:val="004F7441"/>
    <w:rsid w:val="004F76D3"/>
    <w:rsid w:val="004F7B87"/>
    <w:rsid w:val="004F7D7B"/>
    <w:rsid w:val="00500CAA"/>
    <w:rsid w:val="0050168D"/>
    <w:rsid w:val="0050370F"/>
    <w:rsid w:val="0050460C"/>
    <w:rsid w:val="00505107"/>
    <w:rsid w:val="005067D9"/>
    <w:rsid w:val="00507A07"/>
    <w:rsid w:val="00507D54"/>
    <w:rsid w:val="005103A3"/>
    <w:rsid w:val="00510A4D"/>
    <w:rsid w:val="00512A6F"/>
    <w:rsid w:val="00512C04"/>
    <w:rsid w:val="00512DBD"/>
    <w:rsid w:val="005138BF"/>
    <w:rsid w:val="00515FB7"/>
    <w:rsid w:val="00517B56"/>
    <w:rsid w:val="00517DC1"/>
    <w:rsid w:val="005200CE"/>
    <w:rsid w:val="00520817"/>
    <w:rsid w:val="00520B93"/>
    <w:rsid w:val="00520C19"/>
    <w:rsid w:val="00520FA6"/>
    <w:rsid w:val="0052327B"/>
    <w:rsid w:val="005232F1"/>
    <w:rsid w:val="00524BD3"/>
    <w:rsid w:val="0052522F"/>
    <w:rsid w:val="00525401"/>
    <w:rsid w:val="00525554"/>
    <w:rsid w:val="005258C8"/>
    <w:rsid w:val="005262F8"/>
    <w:rsid w:val="00526494"/>
    <w:rsid w:val="005267CF"/>
    <w:rsid w:val="005306CB"/>
    <w:rsid w:val="00532B64"/>
    <w:rsid w:val="00533520"/>
    <w:rsid w:val="00533620"/>
    <w:rsid w:val="00535BE4"/>
    <w:rsid w:val="00535CEC"/>
    <w:rsid w:val="005409CF"/>
    <w:rsid w:val="005428D7"/>
    <w:rsid w:val="00543265"/>
    <w:rsid w:val="00545660"/>
    <w:rsid w:val="00547939"/>
    <w:rsid w:val="00551633"/>
    <w:rsid w:val="005520D4"/>
    <w:rsid w:val="005525D6"/>
    <w:rsid w:val="00552892"/>
    <w:rsid w:val="00554190"/>
    <w:rsid w:val="005542B2"/>
    <w:rsid w:val="00555C31"/>
    <w:rsid w:val="00556695"/>
    <w:rsid w:val="00557093"/>
    <w:rsid w:val="00557D49"/>
    <w:rsid w:val="00557D9C"/>
    <w:rsid w:val="00560263"/>
    <w:rsid w:val="00560769"/>
    <w:rsid w:val="005613A6"/>
    <w:rsid w:val="0056165E"/>
    <w:rsid w:val="00561C44"/>
    <w:rsid w:val="00563072"/>
    <w:rsid w:val="0056316B"/>
    <w:rsid w:val="00563F04"/>
    <w:rsid w:val="00564497"/>
    <w:rsid w:val="00564D70"/>
    <w:rsid w:val="005659A5"/>
    <w:rsid w:val="00565F77"/>
    <w:rsid w:val="005661ED"/>
    <w:rsid w:val="00566D67"/>
    <w:rsid w:val="00567D3B"/>
    <w:rsid w:val="005707D5"/>
    <w:rsid w:val="00570C5F"/>
    <w:rsid w:val="00570D90"/>
    <w:rsid w:val="00571E9B"/>
    <w:rsid w:val="00572463"/>
    <w:rsid w:val="00573FE3"/>
    <w:rsid w:val="00574422"/>
    <w:rsid w:val="005744EE"/>
    <w:rsid w:val="00575CCB"/>
    <w:rsid w:val="005763BE"/>
    <w:rsid w:val="00576619"/>
    <w:rsid w:val="00577568"/>
    <w:rsid w:val="0057756C"/>
    <w:rsid w:val="0057780F"/>
    <w:rsid w:val="00577833"/>
    <w:rsid w:val="00577851"/>
    <w:rsid w:val="00577B2C"/>
    <w:rsid w:val="00577BB3"/>
    <w:rsid w:val="00582203"/>
    <w:rsid w:val="005822F4"/>
    <w:rsid w:val="00582861"/>
    <w:rsid w:val="00582CD9"/>
    <w:rsid w:val="00582EAF"/>
    <w:rsid w:val="00583114"/>
    <w:rsid w:val="00583171"/>
    <w:rsid w:val="00583404"/>
    <w:rsid w:val="00583CA5"/>
    <w:rsid w:val="00583E22"/>
    <w:rsid w:val="00584220"/>
    <w:rsid w:val="00584BBB"/>
    <w:rsid w:val="0058646B"/>
    <w:rsid w:val="0058664C"/>
    <w:rsid w:val="00587047"/>
    <w:rsid w:val="005870A9"/>
    <w:rsid w:val="00587343"/>
    <w:rsid w:val="005875E4"/>
    <w:rsid w:val="00587B17"/>
    <w:rsid w:val="005901D4"/>
    <w:rsid w:val="005902ED"/>
    <w:rsid w:val="00590423"/>
    <w:rsid w:val="00590A97"/>
    <w:rsid w:val="00591996"/>
    <w:rsid w:val="005923E3"/>
    <w:rsid w:val="00593012"/>
    <w:rsid w:val="005934D5"/>
    <w:rsid w:val="00593CFF"/>
    <w:rsid w:val="00594717"/>
    <w:rsid w:val="005A00C9"/>
    <w:rsid w:val="005A15B8"/>
    <w:rsid w:val="005A3149"/>
    <w:rsid w:val="005A33FF"/>
    <w:rsid w:val="005A3DB4"/>
    <w:rsid w:val="005A3DD2"/>
    <w:rsid w:val="005A45B4"/>
    <w:rsid w:val="005A4B13"/>
    <w:rsid w:val="005A5435"/>
    <w:rsid w:val="005A58DB"/>
    <w:rsid w:val="005A5C7E"/>
    <w:rsid w:val="005A63CF"/>
    <w:rsid w:val="005A772A"/>
    <w:rsid w:val="005B0029"/>
    <w:rsid w:val="005B1617"/>
    <w:rsid w:val="005B378F"/>
    <w:rsid w:val="005B386F"/>
    <w:rsid w:val="005B546A"/>
    <w:rsid w:val="005B73A3"/>
    <w:rsid w:val="005B7F31"/>
    <w:rsid w:val="005B7F81"/>
    <w:rsid w:val="005C200E"/>
    <w:rsid w:val="005C27C8"/>
    <w:rsid w:val="005C27D7"/>
    <w:rsid w:val="005C4580"/>
    <w:rsid w:val="005C477A"/>
    <w:rsid w:val="005C47C8"/>
    <w:rsid w:val="005C62AE"/>
    <w:rsid w:val="005C6CCC"/>
    <w:rsid w:val="005C79DD"/>
    <w:rsid w:val="005C7A4D"/>
    <w:rsid w:val="005D1204"/>
    <w:rsid w:val="005D1454"/>
    <w:rsid w:val="005D28D9"/>
    <w:rsid w:val="005D4C0D"/>
    <w:rsid w:val="005D6556"/>
    <w:rsid w:val="005E0AB2"/>
    <w:rsid w:val="005E0F27"/>
    <w:rsid w:val="005E2ECE"/>
    <w:rsid w:val="005E3078"/>
    <w:rsid w:val="005E6718"/>
    <w:rsid w:val="005E674E"/>
    <w:rsid w:val="005E6BC4"/>
    <w:rsid w:val="005F11E4"/>
    <w:rsid w:val="005F196D"/>
    <w:rsid w:val="005F2436"/>
    <w:rsid w:val="005F2793"/>
    <w:rsid w:val="005F3955"/>
    <w:rsid w:val="005F3E8E"/>
    <w:rsid w:val="005F6F49"/>
    <w:rsid w:val="005F732B"/>
    <w:rsid w:val="005F739E"/>
    <w:rsid w:val="00600041"/>
    <w:rsid w:val="00600AD5"/>
    <w:rsid w:val="00602497"/>
    <w:rsid w:val="00602599"/>
    <w:rsid w:val="00602C2D"/>
    <w:rsid w:val="00602D6F"/>
    <w:rsid w:val="00603361"/>
    <w:rsid w:val="006038E9"/>
    <w:rsid w:val="00603B21"/>
    <w:rsid w:val="0060425E"/>
    <w:rsid w:val="00604716"/>
    <w:rsid w:val="006052F8"/>
    <w:rsid w:val="00606587"/>
    <w:rsid w:val="00606BBB"/>
    <w:rsid w:val="00606C0A"/>
    <w:rsid w:val="00607A76"/>
    <w:rsid w:val="00610419"/>
    <w:rsid w:val="00610B92"/>
    <w:rsid w:val="00611814"/>
    <w:rsid w:val="00611D80"/>
    <w:rsid w:val="00612B8B"/>
    <w:rsid w:val="00614E1A"/>
    <w:rsid w:val="00615DA0"/>
    <w:rsid w:val="0061643A"/>
    <w:rsid w:val="006166CB"/>
    <w:rsid w:val="00617016"/>
    <w:rsid w:val="00617665"/>
    <w:rsid w:val="00620347"/>
    <w:rsid w:val="006203D4"/>
    <w:rsid w:val="00620439"/>
    <w:rsid w:val="0062083E"/>
    <w:rsid w:val="00622B90"/>
    <w:rsid w:val="00622BD7"/>
    <w:rsid w:val="00623122"/>
    <w:rsid w:val="006231DB"/>
    <w:rsid w:val="006232F4"/>
    <w:rsid w:val="00623AD1"/>
    <w:rsid w:val="00623E3A"/>
    <w:rsid w:val="00624821"/>
    <w:rsid w:val="00624D9C"/>
    <w:rsid w:val="006253D3"/>
    <w:rsid w:val="00626182"/>
    <w:rsid w:val="0063185B"/>
    <w:rsid w:val="006320F8"/>
    <w:rsid w:val="00632D20"/>
    <w:rsid w:val="00633CAC"/>
    <w:rsid w:val="006361CE"/>
    <w:rsid w:val="00636565"/>
    <w:rsid w:val="00636AB6"/>
    <w:rsid w:val="00636B31"/>
    <w:rsid w:val="00637E7E"/>
    <w:rsid w:val="00640805"/>
    <w:rsid w:val="00640CEF"/>
    <w:rsid w:val="00641B33"/>
    <w:rsid w:val="0064217E"/>
    <w:rsid w:val="00643682"/>
    <w:rsid w:val="00643E9B"/>
    <w:rsid w:val="0064438B"/>
    <w:rsid w:val="0064565D"/>
    <w:rsid w:val="00645F44"/>
    <w:rsid w:val="00646953"/>
    <w:rsid w:val="00651012"/>
    <w:rsid w:val="0065165A"/>
    <w:rsid w:val="00651FA3"/>
    <w:rsid w:val="00652912"/>
    <w:rsid w:val="00652A8D"/>
    <w:rsid w:val="006547F2"/>
    <w:rsid w:val="00654A5B"/>
    <w:rsid w:val="006552BB"/>
    <w:rsid w:val="006559CA"/>
    <w:rsid w:val="0065648B"/>
    <w:rsid w:val="0065652A"/>
    <w:rsid w:val="0065762D"/>
    <w:rsid w:val="00660142"/>
    <w:rsid w:val="0066053B"/>
    <w:rsid w:val="006624F8"/>
    <w:rsid w:val="00664642"/>
    <w:rsid w:val="00665D72"/>
    <w:rsid w:val="006662A3"/>
    <w:rsid w:val="006668AD"/>
    <w:rsid w:val="00666F40"/>
    <w:rsid w:val="00667011"/>
    <w:rsid w:val="00667774"/>
    <w:rsid w:val="00667C24"/>
    <w:rsid w:val="006728BC"/>
    <w:rsid w:val="00672F8C"/>
    <w:rsid w:val="00674294"/>
    <w:rsid w:val="0067457C"/>
    <w:rsid w:val="00675994"/>
    <w:rsid w:val="00677125"/>
    <w:rsid w:val="00677A2D"/>
    <w:rsid w:val="00681DB3"/>
    <w:rsid w:val="00682E19"/>
    <w:rsid w:val="00684BBE"/>
    <w:rsid w:val="00685112"/>
    <w:rsid w:val="0068551E"/>
    <w:rsid w:val="00685AAB"/>
    <w:rsid w:val="00686BCD"/>
    <w:rsid w:val="00686D09"/>
    <w:rsid w:val="00686F89"/>
    <w:rsid w:val="00690D92"/>
    <w:rsid w:val="0069148D"/>
    <w:rsid w:val="006917C9"/>
    <w:rsid w:val="006920F9"/>
    <w:rsid w:val="0069263C"/>
    <w:rsid w:val="006937BF"/>
    <w:rsid w:val="006947BB"/>
    <w:rsid w:val="00695324"/>
    <w:rsid w:val="006955F4"/>
    <w:rsid w:val="00696277"/>
    <w:rsid w:val="00696584"/>
    <w:rsid w:val="00696C5D"/>
    <w:rsid w:val="00697DE0"/>
    <w:rsid w:val="006A3074"/>
    <w:rsid w:val="006A4A73"/>
    <w:rsid w:val="006A5D6A"/>
    <w:rsid w:val="006A689E"/>
    <w:rsid w:val="006A77D3"/>
    <w:rsid w:val="006A7BA9"/>
    <w:rsid w:val="006B0C80"/>
    <w:rsid w:val="006B1B88"/>
    <w:rsid w:val="006B2AE0"/>
    <w:rsid w:val="006B32E2"/>
    <w:rsid w:val="006B4455"/>
    <w:rsid w:val="006B5B29"/>
    <w:rsid w:val="006B61AD"/>
    <w:rsid w:val="006B6550"/>
    <w:rsid w:val="006B6848"/>
    <w:rsid w:val="006B6BC7"/>
    <w:rsid w:val="006B6D6E"/>
    <w:rsid w:val="006B6E3C"/>
    <w:rsid w:val="006B7679"/>
    <w:rsid w:val="006C1E27"/>
    <w:rsid w:val="006C2318"/>
    <w:rsid w:val="006C263E"/>
    <w:rsid w:val="006C293D"/>
    <w:rsid w:val="006C2DAD"/>
    <w:rsid w:val="006C4DFB"/>
    <w:rsid w:val="006C7058"/>
    <w:rsid w:val="006C7144"/>
    <w:rsid w:val="006C77A1"/>
    <w:rsid w:val="006C78E5"/>
    <w:rsid w:val="006D187E"/>
    <w:rsid w:val="006D4F88"/>
    <w:rsid w:val="006D5CB1"/>
    <w:rsid w:val="006D6673"/>
    <w:rsid w:val="006D6CC1"/>
    <w:rsid w:val="006D71F1"/>
    <w:rsid w:val="006D7282"/>
    <w:rsid w:val="006D7D39"/>
    <w:rsid w:val="006E03D7"/>
    <w:rsid w:val="006E0949"/>
    <w:rsid w:val="006E0AC7"/>
    <w:rsid w:val="006E1367"/>
    <w:rsid w:val="006E1F8C"/>
    <w:rsid w:val="006E2B3F"/>
    <w:rsid w:val="006E41F2"/>
    <w:rsid w:val="006E7621"/>
    <w:rsid w:val="006E77BA"/>
    <w:rsid w:val="006E7ED6"/>
    <w:rsid w:val="006F0920"/>
    <w:rsid w:val="006F0D93"/>
    <w:rsid w:val="006F2C4A"/>
    <w:rsid w:val="006F67E4"/>
    <w:rsid w:val="006F71B1"/>
    <w:rsid w:val="006F74B6"/>
    <w:rsid w:val="00700E0B"/>
    <w:rsid w:val="00700E79"/>
    <w:rsid w:val="00701CA4"/>
    <w:rsid w:val="00701D55"/>
    <w:rsid w:val="0070247E"/>
    <w:rsid w:val="00702838"/>
    <w:rsid w:val="007037D0"/>
    <w:rsid w:val="00704F9E"/>
    <w:rsid w:val="0070530B"/>
    <w:rsid w:val="0070727F"/>
    <w:rsid w:val="007105FA"/>
    <w:rsid w:val="00710D05"/>
    <w:rsid w:val="0071142B"/>
    <w:rsid w:val="00712F7F"/>
    <w:rsid w:val="007134F7"/>
    <w:rsid w:val="00713CC8"/>
    <w:rsid w:val="00714068"/>
    <w:rsid w:val="00714887"/>
    <w:rsid w:val="00714D89"/>
    <w:rsid w:val="00715FAD"/>
    <w:rsid w:val="00716745"/>
    <w:rsid w:val="00716D86"/>
    <w:rsid w:val="00716DCD"/>
    <w:rsid w:val="007171A6"/>
    <w:rsid w:val="007174D4"/>
    <w:rsid w:val="00717840"/>
    <w:rsid w:val="00717976"/>
    <w:rsid w:val="00720D8B"/>
    <w:rsid w:val="00720E63"/>
    <w:rsid w:val="00722D01"/>
    <w:rsid w:val="00724074"/>
    <w:rsid w:val="007255C7"/>
    <w:rsid w:val="0072626A"/>
    <w:rsid w:val="0072688A"/>
    <w:rsid w:val="00726D42"/>
    <w:rsid w:val="00730518"/>
    <w:rsid w:val="007330E2"/>
    <w:rsid w:val="00733356"/>
    <w:rsid w:val="00734250"/>
    <w:rsid w:val="007359DD"/>
    <w:rsid w:val="00736CC4"/>
    <w:rsid w:val="00737053"/>
    <w:rsid w:val="00737340"/>
    <w:rsid w:val="007373F4"/>
    <w:rsid w:val="007378BB"/>
    <w:rsid w:val="00737B41"/>
    <w:rsid w:val="00737DD8"/>
    <w:rsid w:val="00740160"/>
    <w:rsid w:val="0074056A"/>
    <w:rsid w:val="0074083C"/>
    <w:rsid w:val="00740DE5"/>
    <w:rsid w:val="0074165A"/>
    <w:rsid w:val="00741FA0"/>
    <w:rsid w:val="00742E58"/>
    <w:rsid w:val="00743B86"/>
    <w:rsid w:val="00744220"/>
    <w:rsid w:val="00744D40"/>
    <w:rsid w:val="00746202"/>
    <w:rsid w:val="00746F5A"/>
    <w:rsid w:val="007471E7"/>
    <w:rsid w:val="00747AC5"/>
    <w:rsid w:val="00750334"/>
    <w:rsid w:val="00750473"/>
    <w:rsid w:val="00751C31"/>
    <w:rsid w:val="00751F1A"/>
    <w:rsid w:val="007521FC"/>
    <w:rsid w:val="00753C6B"/>
    <w:rsid w:val="007573FB"/>
    <w:rsid w:val="0075761C"/>
    <w:rsid w:val="00757D8E"/>
    <w:rsid w:val="00761109"/>
    <w:rsid w:val="00761F2C"/>
    <w:rsid w:val="007627F6"/>
    <w:rsid w:val="00764676"/>
    <w:rsid w:val="007669F9"/>
    <w:rsid w:val="0076715A"/>
    <w:rsid w:val="00767241"/>
    <w:rsid w:val="007677D1"/>
    <w:rsid w:val="0077054A"/>
    <w:rsid w:val="00770F2B"/>
    <w:rsid w:val="007722FC"/>
    <w:rsid w:val="0077269B"/>
    <w:rsid w:val="00772759"/>
    <w:rsid w:val="00772CC2"/>
    <w:rsid w:val="00773113"/>
    <w:rsid w:val="007731C5"/>
    <w:rsid w:val="00773928"/>
    <w:rsid w:val="00773EF2"/>
    <w:rsid w:val="00774855"/>
    <w:rsid w:val="00775965"/>
    <w:rsid w:val="00775CD1"/>
    <w:rsid w:val="007761C3"/>
    <w:rsid w:val="00777070"/>
    <w:rsid w:val="0077726D"/>
    <w:rsid w:val="007775FD"/>
    <w:rsid w:val="00777931"/>
    <w:rsid w:val="007809E9"/>
    <w:rsid w:val="007810F0"/>
    <w:rsid w:val="0078198F"/>
    <w:rsid w:val="0078210C"/>
    <w:rsid w:val="00782DEF"/>
    <w:rsid w:val="00783140"/>
    <w:rsid w:val="007831DC"/>
    <w:rsid w:val="00783492"/>
    <w:rsid w:val="00784F3F"/>
    <w:rsid w:val="00785871"/>
    <w:rsid w:val="00785D25"/>
    <w:rsid w:val="0078787C"/>
    <w:rsid w:val="00787AF6"/>
    <w:rsid w:val="00787F5F"/>
    <w:rsid w:val="0079271B"/>
    <w:rsid w:val="007932D3"/>
    <w:rsid w:val="00793478"/>
    <w:rsid w:val="007936E3"/>
    <w:rsid w:val="00794861"/>
    <w:rsid w:val="00795B18"/>
    <w:rsid w:val="00796535"/>
    <w:rsid w:val="00796D26"/>
    <w:rsid w:val="007A03D7"/>
    <w:rsid w:val="007A0AB4"/>
    <w:rsid w:val="007A0FD8"/>
    <w:rsid w:val="007A14E3"/>
    <w:rsid w:val="007A1B32"/>
    <w:rsid w:val="007A2E66"/>
    <w:rsid w:val="007A3EE5"/>
    <w:rsid w:val="007A4761"/>
    <w:rsid w:val="007A48D2"/>
    <w:rsid w:val="007A4ACD"/>
    <w:rsid w:val="007A564A"/>
    <w:rsid w:val="007A597F"/>
    <w:rsid w:val="007A5F70"/>
    <w:rsid w:val="007A7FCD"/>
    <w:rsid w:val="007B109B"/>
    <w:rsid w:val="007B2E25"/>
    <w:rsid w:val="007B5549"/>
    <w:rsid w:val="007B6FA8"/>
    <w:rsid w:val="007B7066"/>
    <w:rsid w:val="007B759B"/>
    <w:rsid w:val="007B77CF"/>
    <w:rsid w:val="007B7D8A"/>
    <w:rsid w:val="007B7FA5"/>
    <w:rsid w:val="007C060F"/>
    <w:rsid w:val="007C0765"/>
    <w:rsid w:val="007C08E2"/>
    <w:rsid w:val="007C20EB"/>
    <w:rsid w:val="007C2D55"/>
    <w:rsid w:val="007C3375"/>
    <w:rsid w:val="007C423F"/>
    <w:rsid w:val="007C49C5"/>
    <w:rsid w:val="007C4AEE"/>
    <w:rsid w:val="007C4B73"/>
    <w:rsid w:val="007C59CE"/>
    <w:rsid w:val="007C5E96"/>
    <w:rsid w:val="007C762C"/>
    <w:rsid w:val="007D288D"/>
    <w:rsid w:val="007D2F18"/>
    <w:rsid w:val="007D3297"/>
    <w:rsid w:val="007D34C9"/>
    <w:rsid w:val="007D365D"/>
    <w:rsid w:val="007D3B4E"/>
    <w:rsid w:val="007D4230"/>
    <w:rsid w:val="007D4514"/>
    <w:rsid w:val="007D4A96"/>
    <w:rsid w:val="007D614E"/>
    <w:rsid w:val="007D695D"/>
    <w:rsid w:val="007E050E"/>
    <w:rsid w:val="007E089F"/>
    <w:rsid w:val="007E0CF6"/>
    <w:rsid w:val="007E1050"/>
    <w:rsid w:val="007E1961"/>
    <w:rsid w:val="007E22B9"/>
    <w:rsid w:val="007E2913"/>
    <w:rsid w:val="007E3C43"/>
    <w:rsid w:val="007E48E5"/>
    <w:rsid w:val="007E5D29"/>
    <w:rsid w:val="007E5F66"/>
    <w:rsid w:val="007E63E7"/>
    <w:rsid w:val="007E6A4C"/>
    <w:rsid w:val="007E6D4A"/>
    <w:rsid w:val="007E70BE"/>
    <w:rsid w:val="007E79E5"/>
    <w:rsid w:val="007E7F80"/>
    <w:rsid w:val="007F0796"/>
    <w:rsid w:val="007F1D51"/>
    <w:rsid w:val="007F1E32"/>
    <w:rsid w:val="007F2424"/>
    <w:rsid w:val="007F48E6"/>
    <w:rsid w:val="007F5198"/>
    <w:rsid w:val="007F54BD"/>
    <w:rsid w:val="007F720C"/>
    <w:rsid w:val="007F778C"/>
    <w:rsid w:val="007F7FA1"/>
    <w:rsid w:val="00800168"/>
    <w:rsid w:val="00801399"/>
    <w:rsid w:val="00801FF8"/>
    <w:rsid w:val="00802087"/>
    <w:rsid w:val="00804DCE"/>
    <w:rsid w:val="00806429"/>
    <w:rsid w:val="00806782"/>
    <w:rsid w:val="00806A08"/>
    <w:rsid w:val="00806E4E"/>
    <w:rsid w:val="00807F93"/>
    <w:rsid w:val="00813871"/>
    <w:rsid w:val="00813C99"/>
    <w:rsid w:val="0081413B"/>
    <w:rsid w:val="0081530C"/>
    <w:rsid w:val="008156AA"/>
    <w:rsid w:val="0081666B"/>
    <w:rsid w:val="00817CDF"/>
    <w:rsid w:val="00820A1B"/>
    <w:rsid w:val="0082419C"/>
    <w:rsid w:val="0082650B"/>
    <w:rsid w:val="008272E7"/>
    <w:rsid w:val="008279AA"/>
    <w:rsid w:val="00827A3E"/>
    <w:rsid w:val="00827FCB"/>
    <w:rsid w:val="0083056A"/>
    <w:rsid w:val="008307D0"/>
    <w:rsid w:val="008310A5"/>
    <w:rsid w:val="008310F7"/>
    <w:rsid w:val="008325BB"/>
    <w:rsid w:val="008326D5"/>
    <w:rsid w:val="00833C29"/>
    <w:rsid w:val="00834089"/>
    <w:rsid w:val="008341CB"/>
    <w:rsid w:val="00834B57"/>
    <w:rsid w:val="00835C84"/>
    <w:rsid w:val="008365C3"/>
    <w:rsid w:val="00840DD5"/>
    <w:rsid w:val="00841292"/>
    <w:rsid w:val="00841CCE"/>
    <w:rsid w:val="00841F85"/>
    <w:rsid w:val="00842EB5"/>
    <w:rsid w:val="008441C8"/>
    <w:rsid w:val="0084568A"/>
    <w:rsid w:val="00846A24"/>
    <w:rsid w:val="00847093"/>
    <w:rsid w:val="00847A30"/>
    <w:rsid w:val="008515A8"/>
    <w:rsid w:val="0085174D"/>
    <w:rsid w:val="00852426"/>
    <w:rsid w:val="00852B16"/>
    <w:rsid w:val="00853111"/>
    <w:rsid w:val="00853D0C"/>
    <w:rsid w:val="008541EB"/>
    <w:rsid w:val="008558F5"/>
    <w:rsid w:val="0085713E"/>
    <w:rsid w:val="00860602"/>
    <w:rsid w:val="00861300"/>
    <w:rsid w:val="008617B5"/>
    <w:rsid w:val="0086186E"/>
    <w:rsid w:val="00862FC0"/>
    <w:rsid w:val="00863B8A"/>
    <w:rsid w:val="00863DCF"/>
    <w:rsid w:val="008643FB"/>
    <w:rsid w:val="00864486"/>
    <w:rsid w:val="00864E6D"/>
    <w:rsid w:val="00865C57"/>
    <w:rsid w:val="008715DB"/>
    <w:rsid w:val="00871E2F"/>
    <w:rsid w:val="00872207"/>
    <w:rsid w:val="00872CEB"/>
    <w:rsid w:val="00873016"/>
    <w:rsid w:val="008731C5"/>
    <w:rsid w:val="0087458F"/>
    <w:rsid w:val="00874FC1"/>
    <w:rsid w:val="00875F7F"/>
    <w:rsid w:val="00880750"/>
    <w:rsid w:val="008811F8"/>
    <w:rsid w:val="008824A2"/>
    <w:rsid w:val="00883AA2"/>
    <w:rsid w:val="008863A8"/>
    <w:rsid w:val="00886F7A"/>
    <w:rsid w:val="00887020"/>
    <w:rsid w:val="008873BD"/>
    <w:rsid w:val="00887F2F"/>
    <w:rsid w:val="00890F10"/>
    <w:rsid w:val="00891D07"/>
    <w:rsid w:val="0089209D"/>
    <w:rsid w:val="008927A9"/>
    <w:rsid w:val="00892BFC"/>
    <w:rsid w:val="008936BD"/>
    <w:rsid w:val="00893E31"/>
    <w:rsid w:val="008944C5"/>
    <w:rsid w:val="0089498C"/>
    <w:rsid w:val="00895DEE"/>
    <w:rsid w:val="00896155"/>
    <w:rsid w:val="00896CC5"/>
    <w:rsid w:val="00897924"/>
    <w:rsid w:val="008A004C"/>
    <w:rsid w:val="008A42C9"/>
    <w:rsid w:val="008A45F4"/>
    <w:rsid w:val="008A4E4A"/>
    <w:rsid w:val="008A4E9A"/>
    <w:rsid w:val="008A515F"/>
    <w:rsid w:val="008A5BFC"/>
    <w:rsid w:val="008A7112"/>
    <w:rsid w:val="008A7BF4"/>
    <w:rsid w:val="008A7C2B"/>
    <w:rsid w:val="008B0A42"/>
    <w:rsid w:val="008B0ABC"/>
    <w:rsid w:val="008B0C65"/>
    <w:rsid w:val="008B190B"/>
    <w:rsid w:val="008B4014"/>
    <w:rsid w:val="008B419B"/>
    <w:rsid w:val="008B4572"/>
    <w:rsid w:val="008B48A8"/>
    <w:rsid w:val="008B4FE9"/>
    <w:rsid w:val="008B583C"/>
    <w:rsid w:val="008B58CF"/>
    <w:rsid w:val="008B5EEE"/>
    <w:rsid w:val="008B65B6"/>
    <w:rsid w:val="008B71F5"/>
    <w:rsid w:val="008B76BF"/>
    <w:rsid w:val="008C08C0"/>
    <w:rsid w:val="008C0D66"/>
    <w:rsid w:val="008C10BD"/>
    <w:rsid w:val="008C1B65"/>
    <w:rsid w:val="008C1E60"/>
    <w:rsid w:val="008C31A6"/>
    <w:rsid w:val="008C39D4"/>
    <w:rsid w:val="008C3E15"/>
    <w:rsid w:val="008C3F59"/>
    <w:rsid w:val="008C6898"/>
    <w:rsid w:val="008C6F07"/>
    <w:rsid w:val="008D019D"/>
    <w:rsid w:val="008D05F6"/>
    <w:rsid w:val="008D1A14"/>
    <w:rsid w:val="008D1DA2"/>
    <w:rsid w:val="008D3172"/>
    <w:rsid w:val="008D352D"/>
    <w:rsid w:val="008D4037"/>
    <w:rsid w:val="008D4267"/>
    <w:rsid w:val="008D438F"/>
    <w:rsid w:val="008D5428"/>
    <w:rsid w:val="008D5B78"/>
    <w:rsid w:val="008D6661"/>
    <w:rsid w:val="008D6D98"/>
    <w:rsid w:val="008D70FC"/>
    <w:rsid w:val="008E06A9"/>
    <w:rsid w:val="008E2326"/>
    <w:rsid w:val="008E31B1"/>
    <w:rsid w:val="008E4A51"/>
    <w:rsid w:val="008E573D"/>
    <w:rsid w:val="008E5A57"/>
    <w:rsid w:val="008E5EFC"/>
    <w:rsid w:val="008E6256"/>
    <w:rsid w:val="008E6F4B"/>
    <w:rsid w:val="008E7538"/>
    <w:rsid w:val="008E7EAD"/>
    <w:rsid w:val="008F0645"/>
    <w:rsid w:val="008F0DB5"/>
    <w:rsid w:val="008F1310"/>
    <w:rsid w:val="008F20ED"/>
    <w:rsid w:val="008F2C09"/>
    <w:rsid w:val="008F46CD"/>
    <w:rsid w:val="008F49A6"/>
    <w:rsid w:val="008F4D9F"/>
    <w:rsid w:val="008F4F25"/>
    <w:rsid w:val="008F5952"/>
    <w:rsid w:val="008F5B49"/>
    <w:rsid w:val="008F6CAA"/>
    <w:rsid w:val="008F759B"/>
    <w:rsid w:val="0090027B"/>
    <w:rsid w:val="00900E90"/>
    <w:rsid w:val="00900EEC"/>
    <w:rsid w:val="00904A35"/>
    <w:rsid w:val="00904E0C"/>
    <w:rsid w:val="009052EC"/>
    <w:rsid w:val="009055F1"/>
    <w:rsid w:val="00905C1B"/>
    <w:rsid w:val="00905D15"/>
    <w:rsid w:val="00907317"/>
    <w:rsid w:val="00907734"/>
    <w:rsid w:val="00907ED1"/>
    <w:rsid w:val="00907FB1"/>
    <w:rsid w:val="00910AC8"/>
    <w:rsid w:val="00911184"/>
    <w:rsid w:val="009117A5"/>
    <w:rsid w:val="00912110"/>
    <w:rsid w:val="00912622"/>
    <w:rsid w:val="00913B6F"/>
    <w:rsid w:val="00914DF0"/>
    <w:rsid w:val="00916A48"/>
    <w:rsid w:val="009170FB"/>
    <w:rsid w:val="00920325"/>
    <w:rsid w:val="00920DA1"/>
    <w:rsid w:val="0092107F"/>
    <w:rsid w:val="00921664"/>
    <w:rsid w:val="009220C2"/>
    <w:rsid w:val="00922FB7"/>
    <w:rsid w:val="009235E4"/>
    <w:rsid w:val="0092395C"/>
    <w:rsid w:val="00924600"/>
    <w:rsid w:val="00924B4F"/>
    <w:rsid w:val="00924D58"/>
    <w:rsid w:val="00925AC8"/>
    <w:rsid w:val="00925DD1"/>
    <w:rsid w:val="00926CCD"/>
    <w:rsid w:val="009279D0"/>
    <w:rsid w:val="009279FB"/>
    <w:rsid w:val="00927EA9"/>
    <w:rsid w:val="0093008B"/>
    <w:rsid w:val="009302CE"/>
    <w:rsid w:val="00930DA8"/>
    <w:rsid w:val="0093455F"/>
    <w:rsid w:val="0093484C"/>
    <w:rsid w:val="0093601B"/>
    <w:rsid w:val="009364D8"/>
    <w:rsid w:val="00936CC1"/>
    <w:rsid w:val="00937BE2"/>
    <w:rsid w:val="00940B0E"/>
    <w:rsid w:val="00940B8E"/>
    <w:rsid w:val="00940BCA"/>
    <w:rsid w:val="00941F1C"/>
    <w:rsid w:val="00943BBA"/>
    <w:rsid w:val="00944909"/>
    <w:rsid w:val="00945398"/>
    <w:rsid w:val="009465E9"/>
    <w:rsid w:val="00946E37"/>
    <w:rsid w:val="00947D64"/>
    <w:rsid w:val="0095080F"/>
    <w:rsid w:val="009509AA"/>
    <w:rsid w:val="009527D0"/>
    <w:rsid w:val="00953050"/>
    <w:rsid w:val="00953F87"/>
    <w:rsid w:val="00955FA9"/>
    <w:rsid w:val="00957C74"/>
    <w:rsid w:val="00960449"/>
    <w:rsid w:val="00960828"/>
    <w:rsid w:val="00960A85"/>
    <w:rsid w:val="009611C2"/>
    <w:rsid w:val="00961CB3"/>
    <w:rsid w:val="00961CBF"/>
    <w:rsid w:val="00961D9D"/>
    <w:rsid w:val="00961F92"/>
    <w:rsid w:val="00962674"/>
    <w:rsid w:val="00962F79"/>
    <w:rsid w:val="0096393B"/>
    <w:rsid w:val="0096532D"/>
    <w:rsid w:val="00965780"/>
    <w:rsid w:val="00967199"/>
    <w:rsid w:val="00967C52"/>
    <w:rsid w:val="00967D95"/>
    <w:rsid w:val="00970425"/>
    <w:rsid w:val="009704D9"/>
    <w:rsid w:val="00972CFF"/>
    <w:rsid w:val="00972DAC"/>
    <w:rsid w:val="00973C7B"/>
    <w:rsid w:val="00975A64"/>
    <w:rsid w:val="00976C04"/>
    <w:rsid w:val="00976CF6"/>
    <w:rsid w:val="00980D1B"/>
    <w:rsid w:val="00980D7C"/>
    <w:rsid w:val="0098117E"/>
    <w:rsid w:val="00981E19"/>
    <w:rsid w:val="0098300A"/>
    <w:rsid w:val="0098472A"/>
    <w:rsid w:val="0098517C"/>
    <w:rsid w:val="009851CE"/>
    <w:rsid w:val="00985BB3"/>
    <w:rsid w:val="00985F09"/>
    <w:rsid w:val="00985F74"/>
    <w:rsid w:val="009927A3"/>
    <w:rsid w:val="009927D8"/>
    <w:rsid w:val="0099388B"/>
    <w:rsid w:val="00993EC7"/>
    <w:rsid w:val="009947B0"/>
    <w:rsid w:val="00995142"/>
    <w:rsid w:val="00995882"/>
    <w:rsid w:val="00995F5D"/>
    <w:rsid w:val="00996574"/>
    <w:rsid w:val="0099731B"/>
    <w:rsid w:val="00997D3B"/>
    <w:rsid w:val="009A02CB"/>
    <w:rsid w:val="009A066B"/>
    <w:rsid w:val="009A06E1"/>
    <w:rsid w:val="009A0F45"/>
    <w:rsid w:val="009A14FD"/>
    <w:rsid w:val="009A310E"/>
    <w:rsid w:val="009A4FE6"/>
    <w:rsid w:val="009A54E4"/>
    <w:rsid w:val="009A5C73"/>
    <w:rsid w:val="009A5D12"/>
    <w:rsid w:val="009A6C7A"/>
    <w:rsid w:val="009A7CDC"/>
    <w:rsid w:val="009A7D2D"/>
    <w:rsid w:val="009B242F"/>
    <w:rsid w:val="009B49C3"/>
    <w:rsid w:val="009B508F"/>
    <w:rsid w:val="009B54EA"/>
    <w:rsid w:val="009B7FEF"/>
    <w:rsid w:val="009C05F3"/>
    <w:rsid w:val="009C103C"/>
    <w:rsid w:val="009C2156"/>
    <w:rsid w:val="009C318E"/>
    <w:rsid w:val="009C4689"/>
    <w:rsid w:val="009C496B"/>
    <w:rsid w:val="009C4D9D"/>
    <w:rsid w:val="009C6EE0"/>
    <w:rsid w:val="009C743D"/>
    <w:rsid w:val="009C7766"/>
    <w:rsid w:val="009D2451"/>
    <w:rsid w:val="009D2F12"/>
    <w:rsid w:val="009D4579"/>
    <w:rsid w:val="009D48F4"/>
    <w:rsid w:val="009D4925"/>
    <w:rsid w:val="009D54C4"/>
    <w:rsid w:val="009D5D8F"/>
    <w:rsid w:val="009D5E13"/>
    <w:rsid w:val="009D62EC"/>
    <w:rsid w:val="009D6A0C"/>
    <w:rsid w:val="009D6D66"/>
    <w:rsid w:val="009D7FB9"/>
    <w:rsid w:val="009E0C31"/>
    <w:rsid w:val="009E0CB9"/>
    <w:rsid w:val="009E22E3"/>
    <w:rsid w:val="009E249F"/>
    <w:rsid w:val="009E360B"/>
    <w:rsid w:val="009E3E86"/>
    <w:rsid w:val="009E4226"/>
    <w:rsid w:val="009E6386"/>
    <w:rsid w:val="009E69DA"/>
    <w:rsid w:val="009E6B15"/>
    <w:rsid w:val="009E7B4E"/>
    <w:rsid w:val="009E7F15"/>
    <w:rsid w:val="009F27BF"/>
    <w:rsid w:val="009F2CE4"/>
    <w:rsid w:val="009F3072"/>
    <w:rsid w:val="009F401E"/>
    <w:rsid w:val="00A0126E"/>
    <w:rsid w:val="00A01875"/>
    <w:rsid w:val="00A024DD"/>
    <w:rsid w:val="00A0283E"/>
    <w:rsid w:val="00A03EE1"/>
    <w:rsid w:val="00A0401F"/>
    <w:rsid w:val="00A04778"/>
    <w:rsid w:val="00A04B0E"/>
    <w:rsid w:val="00A056D9"/>
    <w:rsid w:val="00A0587F"/>
    <w:rsid w:val="00A066AA"/>
    <w:rsid w:val="00A07A4F"/>
    <w:rsid w:val="00A10955"/>
    <w:rsid w:val="00A11E8F"/>
    <w:rsid w:val="00A11EEA"/>
    <w:rsid w:val="00A1236D"/>
    <w:rsid w:val="00A15370"/>
    <w:rsid w:val="00A15B52"/>
    <w:rsid w:val="00A16BC0"/>
    <w:rsid w:val="00A1787D"/>
    <w:rsid w:val="00A17E3E"/>
    <w:rsid w:val="00A2025E"/>
    <w:rsid w:val="00A209C0"/>
    <w:rsid w:val="00A20AB1"/>
    <w:rsid w:val="00A20C4F"/>
    <w:rsid w:val="00A219BD"/>
    <w:rsid w:val="00A21A6B"/>
    <w:rsid w:val="00A21C62"/>
    <w:rsid w:val="00A22F2A"/>
    <w:rsid w:val="00A23151"/>
    <w:rsid w:val="00A23584"/>
    <w:rsid w:val="00A23E4A"/>
    <w:rsid w:val="00A2402D"/>
    <w:rsid w:val="00A240DE"/>
    <w:rsid w:val="00A24425"/>
    <w:rsid w:val="00A25910"/>
    <w:rsid w:val="00A25D50"/>
    <w:rsid w:val="00A26265"/>
    <w:rsid w:val="00A309B8"/>
    <w:rsid w:val="00A30CA1"/>
    <w:rsid w:val="00A3151B"/>
    <w:rsid w:val="00A32F1F"/>
    <w:rsid w:val="00A3334C"/>
    <w:rsid w:val="00A33C96"/>
    <w:rsid w:val="00A34027"/>
    <w:rsid w:val="00A4035B"/>
    <w:rsid w:val="00A40F76"/>
    <w:rsid w:val="00A423EB"/>
    <w:rsid w:val="00A46D79"/>
    <w:rsid w:val="00A47573"/>
    <w:rsid w:val="00A50229"/>
    <w:rsid w:val="00A50C18"/>
    <w:rsid w:val="00A50F95"/>
    <w:rsid w:val="00A524B9"/>
    <w:rsid w:val="00A530AE"/>
    <w:rsid w:val="00A53728"/>
    <w:rsid w:val="00A53879"/>
    <w:rsid w:val="00A546F8"/>
    <w:rsid w:val="00A5483C"/>
    <w:rsid w:val="00A5508A"/>
    <w:rsid w:val="00A5561B"/>
    <w:rsid w:val="00A567EC"/>
    <w:rsid w:val="00A573E7"/>
    <w:rsid w:val="00A575C5"/>
    <w:rsid w:val="00A57A8A"/>
    <w:rsid w:val="00A57AE6"/>
    <w:rsid w:val="00A60181"/>
    <w:rsid w:val="00A606BF"/>
    <w:rsid w:val="00A60D17"/>
    <w:rsid w:val="00A60F65"/>
    <w:rsid w:val="00A62AC6"/>
    <w:rsid w:val="00A62DC5"/>
    <w:rsid w:val="00A641A7"/>
    <w:rsid w:val="00A659AA"/>
    <w:rsid w:val="00A661BF"/>
    <w:rsid w:val="00A70C09"/>
    <w:rsid w:val="00A70DF1"/>
    <w:rsid w:val="00A7237F"/>
    <w:rsid w:val="00A72720"/>
    <w:rsid w:val="00A72EB9"/>
    <w:rsid w:val="00A73908"/>
    <w:rsid w:val="00A73F7B"/>
    <w:rsid w:val="00A7459F"/>
    <w:rsid w:val="00A747B7"/>
    <w:rsid w:val="00A75057"/>
    <w:rsid w:val="00A760D3"/>
    <w:rsid w:val="00A76C8C"/>
    <w:rsid w:val="00A82390"/>
    <w:rsid w:val="00A83BAE"/>
    <w:rsid w:val="00A83E91"/>
    <w:rsid w:val="00A84950"/>
    <w:rsid w:val="00A84B37"/>
    <w:rsid w:val="00A8510D"/>
    <w:rsid w:val="00A85F8F"/>
    <w:rsid w:val="00A86138"/>
    <w:rsid w:val="00A8672E"/>
    <w:rsid w:val="00A8706B"/>
    <w:rsid w:val="00A879B8"/>
    <w:rsid w:val="00A9148B"/>
    <w:rsid w:val="00A93E86"/>
    <w:rsid w:val="00A94317"/>
    <w:rsid w:val="00A971C2"/>
    <w:rsid w:val="00A975C5"/>
    <w:rsid w:val="00AA0EBA"/>
    <w:rsid w:val="00AA1910"/>
    <w:rsid w:val="00AA2066"/>
    <w:rsid w:val="00AA2212"/>
    <w:rsid w:val="00AA4612"/>
    <w:rsid w:val="00AA5521"/>
    <w:rsid w:val="00AA6717"/>
    <w:rsid w:val="00AA71B7"/>
    <w:rsid w:val="00AB0403"/>
    <w:rsid w:val="00AB0DF7"/>
    <w:rsid w:val="00AB11AB"/>
    <w:rsid w:val="00AB164E"/>
    <w:rsid w:val="00AB20BB"/>
    <w:rsid w:val="00AB20F8"/>
    <w:rsid w:val="00AB2F7F"/>
    <w:rsid w:val="00AB4593"/>
    <w:rsid w:val="00AB4ABE"/>
    <w:rsid w:val="00AB5267"/>
    <w:rsid w:val="00AB6754"/>
    <w:rsid w:val="00AB6887"/>
    <w:rsid w:val="00AB6BC8"/>
    <w:rsid w:val="00AC0087"/>
    <w:rsid w:val="00AC1418"/>
    <w:rsid w:val="00AC369F"/>
    <w:rsid w:val="00AC3D90"/>
    <w:rsid w:val="00AC4109"/>
    <w:rsid w:val="00AC4223"/>
    <w:rsid w:val="00AC4524"/>
    <w:rsid w:val="00AC4EA3"/>
    <w:rsid w:val="00AC62E0"/>
    <w:rsid w:val="00AC6D86"/>
    <w:rsid w:val="00AD15B9"/>
    <w:rsid w:val="00AD2602"/>
    <w:rsid w:val="00AD28B5"/>
    <w:rsid w:val="00AD33D8"/>
    <w:rsid w:val="00AD3741"/>
    <w:rsid w:val="00AD481B"/>
    <w:rsid w:val="00AD4E83"/>
    <w:rsid w:val="00AD503C"/>
    <w:rsid w:val="00AD56FD"/>
    <w:rsid w:val="00AD593A"/>
    <w:rsid w:val="00AD6E0B"/>
    <w:rsid w:val="00AD70D2"/>
    <w:rsid w:val="00AD779D"/>
    <w:rsid w:val="00AE15BC"/>
    <w:rsid w:val="00AE1CC7"/>
    <w:rsid w:val="00AE1F52"/>
    <w:rsid w:val="00AE2D6E"/>
    <w:rsid w:val="00AE2E60"/>
    <w:rsid w:val="00AE35F7"/>
    <w:rsid w:val="00AE36C9"/>
    <w:rsid w:val="00AE4822"/>
    <w:rsid w:val="00AE49A2"/>
    <w:rsid w:val="00AE615E"/>
    <w:rsid w:val="00AE6245"/>
    <w:rsid w:val="00AE7412"/>
    <w:rsid w:val="00AE7743"/>
    <w:rsid w:val="00AF0E9D"/>
    <w:rsid w:val="00AF1CE0"/>
    <w:rsid w:val="00AF224D"/>
    <w:rsid w:val="00AF267A"/>
    <w:rsid w:val="00AF2F81"/>
    <w:rsid w:val="00AF3EAF"/>
    <w:rsid w:val="00AF7C0C"/>
    <w:rsid w:val="00B00015"/>
    <w:rsid w:val="00B0148A"/>
    <w:rsid w:val="00B04552"/>
    <w:rsid w:val="00B04E7A"/>
    <w:rsid w:val="00B052DD"/>
    <w:rsid w:val="00B0559B"/>
    <w:rsid w:val="00B05C5B"/>
    <w:rsid w:val="00B06085"/>
    <w:rsid w:val="00B0642D"/>
    <w:rsid w:val="00B068CD"/>
    <w:rsid w:val="00B06AE8"/>
    <w:rsid w:val="00B107EF"/>
    <w:rsid w:val="00B11B69"/>
    <w:rsid w:val="00B13369"/>
    <w:rsid w:val="00B13522"/>
    <w:rsid w:val="00B137F2"/>
    <w:rsid w:val="00B13A5B"/>
    <w:rsid w:val="00B13DBA"/>
    <w:rsid w:val="00B15481"/>
    <w:rsid w:val="00B15EA3"/>
    <w:rsid w:val="00B1618E"/>
    <w:rsid w:val="00B16587"/>
    <w:rsid w:val="00B16810"/>
    <w:rsid w:val="00B168D2"/>
    <w:rsid w:val="00B16D02"/>
    <w:rsid w:val="00B17696"/>
    <w:rsid w:val="00B179A5"/>
    <w:rsid w:val="00B179E1"/>
    <w:rsid w:val="00B20D29"/>
    <w:rsid w:val="00B20E62"/>
    <w:rsid w:val="00B219AE"/>
    <w:rsid w:val="00B2237D"/>
    <w:rsid w:val="00B224F2"/>
    <w:rsid w:val="00B22AF8"/>
    <w:rsid w:val="00B22B1A"/>
    <w:rsid w:val="00B22BF5"/>
    <w:rsid w:val="00B23336"/>
    <w:rsid w:val="00B2566D"/>
    <w:rsid w:val="00B25A15"/>
    <w:rsid w:val="00B25F96"/>
    <w:rsid w:val="00B26555"/>
    <w:rsid w:val="00B26695"/>
    <w:rsid w:val="00B2698D"/>
    <w:rsid w:val="00B26CC3"/>
    <w:rsid w:val="00B27360"/>
    <w:rsid w:val="00B3020A"/>
    <w:rsid w:val="00B31415"/>
    <w:rsid w:val="00B3264A"/>
    <w:rsid w:val="00B335A5"/>
    <w:rsid w:val="00B35BF2"/>
    <w:rsid w:val="00B360B5"/>
    <w:rsid w:val="00B36217"/>
    <w:rsid w:val="00B3635A"/>
    <w:rsid w:val="00B36FE9"/>
    <w:rsid w:val="00B371D9"/>
    <w:rsid w:val="00B40A86"/>
    <w:rsid w:val="00B4133B"/>
    <w:rsid w:val="00B41507"/>
    <w:rsid w:val="00B41A4A"/>
    <w:rsid w:val="00B4233A"/>
    <w:rsid w:val="00B435F8"/>
    <w:rsid w:val="00B4377B"/>
    <w:rsid w:val="00B4422E"/>
    <w:rsid w:val="00B468BA"/>
    <w:rsid w:val="00B47470"/>
    <w:rsid w:val="00B47483"/>
    <w:rsid w:val="00B47E28"/>
    <w:rsid w:val="00B50610"/>
    <w:rsid w:val="00B50DC8"/>
    <w:rsid w:val="00B51734"/>
    <w:rsid w:val="00B521DC"/>
    <w:rsid w:val="00B5336E"/>
    <w:rsid w:val="00B5367C"/>
    <w:rsid w:val="00B5368C"/>
    <w:rsid w:val="00B53FAD"/>
    <w:rsid w:val="00B542D9"/>
    <w:rsid w:val="00B5452A"/>
    <w:rsid w:val="00B54662"/>
    <w:rsid w:val="00B57A5D"/>
    <w:rsid w:val="00B606FF"/>
    <w:rsid w:val="00B60787"/>
    <w:rsid w:val="00B619B4"/>
    <w:rsid w:val="00B62064"/>
    <w:rsid w:val="00B62F9E"/>
    <w:rsid w:val="00B6370A"/>
    <w:rsid w:val="00B638F5"/>
    <w:rsid w:val="00B64C89"/>
    <w:rsid w:val="00B665C7"/>
    <w:rsid w:val="00B73421"/>
    <w:rsid w:val="00B739C4"/>
    <w:rsid w:val="00B745AA"/>
    <w:rsid w:val="00B74681"/>
    <w:rsid w:val="00B7489C"/>
    <w:rsid w:val="00B758A8"/>
    <w:rsid w:val="00B75A01"/>
    <w:rsid w:val="00B75F8B"/>
    <w:rsid w:val="00B760AF"/>
    <w:rsid w:val="00B76AAF"/>
    <w:rsid w:val="00B7723F"/>
    <w:rsid w:val="00B805FA"/>
    <w:rsid w:val="00B80726"/>
    <w:rsid w:val="00B82ED3"/>
    <w:rsid w:val="00B83B41"/>
    <w:rsid w:val="00B851E6"/>
    <w:rsid w:val="00B85346"/>
    <w:rsid w:val="00B864FE"/>
    <w:rsid w:val="00B86E9E"/>
    <w:rsid w:val="00B86F07"/>
    <w:rsid w:val="00B873B5"/>
    <w:rsid w:val="00B877F7"/>
    <w:rsid w:val="00B87E7B"/>
    <w:rsid w:val="00B90294"/>
    <w:rsid w:val="00B903D5"/>
    <w:rsid w:val="00B909E6"/>
    <w:rsid w:val="00B90FF3"/>
    <w:rsid w:val="00B92927"/>
    <w:rsid w:val="00B941C3"/>
    <w:rsid w:val="00B94934"/>
    <w:rsid w:val="00B950D8"/>
    <w:rsid w:val="00B962DF"/>
    <w:rsid w:val="00B9746E"/>
    <w:rsid w:val="00BA0709"/>
    <w:rsid w:val="00BA0981"/>
    <w:rsid w:val="00BA59BC"/>
    <w:rsid w:val="00BA62DA"/>
    <w:rsid w:val="00BA691A"/>
    <w:rsid w:val="00BA7214"/>
    <w:rsid w:val="00BA769E"/>
    <w:rsid w:val="00BB3778"/>
    <w:rsid w:val="00BB3C68"/>
    <w:rsid w:val="00BB5F85"/>
    <w:rsid w:val="00BB626C"/>
    <w:rsid w:val="00BC181C"/>
    <w:rsid w:val="00BC1F09"/>
    <w:rsid w:val="00BC2163"/>
    <w:rsid w:val="00BC23A9"/>
    <w:rsid w:val="00BC2447"/>
    <w:rsid w:val="00BC2488"/>
    <w:rsid w:val="00BC27CF"/>
    <w:rsid w:val="00BC314A"/>
    <w:rsid w:val="00BC3D64"/>
    <w:rsid w:val="00BC5BFC"/>
    <w:rsid w:val="00BC62A9"/>
    <w:rsid w:val="00BC70FE"/>
    <w:rsid w:val="00BC7782"/>
    <w:rsid w:val="00BD0011"/>
    <w:rsid w:val="00BD049A"/>
    <w:rsid w:val="00BD08CB"/>
    <w:rsid w:val="00BD1156"/>
    <w:rsid w:val="00BD19C1"/>
    <w:rsid w:val="00BD1E11"/>
    <w:rsid w:val="00BD1FEA"/>
    <w:rsid w:val="00BD2125"/>
    <w:rsid w:val="00BD24B9"/>
    <w:rsid w:val="00BD250F"/>
    <w:rsid w:val="00BD255F"/>
    <w:rsid w:val="00BD268F"/>
    <w:rsid w:val="00BD2899"/>
    <w:rsid w:val="00BD3ABA"/>
    <w:rsid w:val="00BD3CE3"/>
    <w:rsid w:val="00BD4682"/>
    <w:rsid w:val="00BD677C"/>
    <w:rsid w:val="00BD6F60"/>
    <w:rsid w:val="00BE0920"/>
    <w:rsid w:val="00BE09C7"/>
    <w:rsid w:val="00BE0AF1"/>
    <w:rsid w:val="00BE0F02"/>
    <w:rsid w:val="00BE1B22"/>
    <w:rsid w:val="00BE2852"/>
    <w:rsid w:val="00BE2993"/>
    <w:rsid w:val="00BE3BDC"/>
    <w:rsid w:val="00BE4533"/>
    <w:rsid w:val="00BE5508"/>
    <w:rsid w:val="00BE63E1"/>
    <w:rsid w:val="00BE6F4C"/>
    <w:rsid w:val="00BE7359"/>
    <w:rsid w:val="00BE79D6"/>
    <w:rsid w:val="00BF1975"/>
    <w:rsid w:val="00BF1CE0"/>
    <w:rsid w:val="00BF352D"/>
    <w:rsid w:val="00BF3DA1"/>
    <w:rsid w:val="00BF3EAA"/>
    <w:rsid w:val="00BF4571"/>
    <w:rsid w:val="00BF5251"/>
    <w:rsid w:val="00BF6716"/>
    <w:rsid w:val="00BF6B0D"/>
    <w:rsid w:val="00BF7301"/>
    <w:rsid w:val="00C001C8"/>
    <w:rsid w:val="00C0112B"/>
    <w:rsid w:val="00C040D2"/>
    <w:rsid w:val="00C04953"/>
    <w:rsid w:val="00C049BD"/>
    <w:rsid w:val="00C066EF"/>
    <w:rsid w:val="00C0779B"/>
    <w:rsid w:val="00C10541"/>
    <w:rsid w:val="00C10CFA"/>
    <w:rsid w:val="00C11351"/>
    <w:rsid w:val="00C1210D"/>
    <w:rsid w:val="00C12820"/>
    <w:rsid w:val="00C12EB7"/>
    <w:rsid w:val="00C13FE7"/>
    <w:rsid w:val="00C14FF1"/>
    <w:rsid w:val="00C15912"/>
    <w:rsid w:val="00C16586"/>
    <w:rsid w:val="00C1724E"/>
    <w:rsid w:val="00C20FCD"/>
    <w:rsid w:val="00C21815"/>
    <w:rsid w:val="00C21DC6"/>
    <w:rsid w:val="00C224D1"/>
    <w:rsid w:val="00C231B8"/>
    <w:rsid w:val="00C24EDB"/>
    <w:rsid w:val="00C25266"/>
    <w:rsid w:val="00C25F16"/>
    <w:rsid w:val="00C27078"/>
    <w:rsid w:val="00C30465"/>
    <w:rsid w:val="00C309B7"/>
    <w:rsid w:val="00C30C8F"/>
    <w:rsid w:val="00C310F7"/>
    <w:rsid w:val="00C33704"/>
    <w:rsid w:val="00C33941"/>
    <w:rsid w:val="00C34FBB"/>
    <w:rsid w:val="00C3572E"/>
    <w:rsid w:val="00C35927"/>
    <w:rsid w:val="00C36EA6"/>
    <w:rsid w:val="00C403B4"/>
    <w:rsid w:val="00C42839"/>
    <w:rsid w:val="00C43D4E"/>
    <w:rsid w:val="00C43D7E"/>
    <w:rsid w:val="00C445D0"/>
    <w:rsid w:val="00C4559F"/>
    <w:rsid w:val="00C45737"/>
    <w:rsid w:val="00C47C0E"/>
    <w:rsid w:val="00C51C67"/>
    <w:rsid w:val="00C522E3"/>
    <w:rsid w:val="00C52CC4"/>
    <w:rsid w:val="00C539E2"/>
    <w:rsid w:val="00C5548B"/>
    <w:rsid w:val="00C557BB"/>
    <w:rsid w:val="00C569F7"/>
    <w:rsid w:val="00C608F0"/>
    <w:rsid w:val="00C609B1"/>
    <w:rsid w:val="00C6175B"/>
    <w:rsid w:val="00C62421"/>
    <w:rsid w:val="00C64516"/>
    <w:rsid w:val="00C656ED"/>
    <w:rsid w:val="00C65991"/>
    <w:rsid w:val="00C67209"/>
    <w:rsid w:val="00C71485"/>
    <w:rsid w:val="00C7367B"/>
    <w:rsid w:val="00C74091"/>
    <w:rsid w:val="00C7522C"/>
    <w:rsid w:val="00C75657"/>
    <w:rsid w:val="00C75DE2"/>
    <w:rsid w:val="00C76248"/>
    <w:rsid w:val="00C77876"/>
    <w:rsid w:val="00C800C9"/>
    <w:rsid w:val="00C8098F"/>
    <w:rsid w:val="00C80D60"/>
    <w:rsid w:val="00C8154E"/>
    <w:rsid w:val="00C83575"/>
    <w:rsid w:val="00C84268"/>
    <w:rsid w:val="00C8686F"/>
    <w:rsid w:val="00C8709A"/>
    <w:rsid w:val="00C878D1"/>
    <w:rsid w:val="00C910DE"/>
    <w:rsid w:val="00C92861"/>
    <w:rsid w:val="00C93C1C"/>
    <w:rsid w:val="00C94276"/>
    <w:rsid w:val="00CA08E2"/>
    <w:rsid w:val="00CA0912"/>
    <w:rsid w:val="00CA193E"/>
    <w:rsid w:val="00CA21E1"/>
    <w:rsid w:val="00CA37D7"/>
    <w:rsid w:val="00CA3A5B"/>
    <w:rsid w:val="00CA3BD6"/>
    <w:rsid w:val="00CA42FF"/>
    <w:rsid w:val="00CA44B4"/>
    <w:rsid w:val="00CA4DA8"/>
    <w:rsid w:val="00CA51FA"/>
    <w:rsid w:val="00CA5C35"/>
    <w:rsid w:val="00CA6911"/>
    <w:rsid w:val="00CA6D5F"/>
    <w:rsid w:val="00CA7D73"/>
    <w:rsid w:val="00CB0107"/>
    <w:rsid w:val="00CB3E20"/>
    <w:rsid w:val="00CB4CFD"/>
    <w:rsid w:val="00CB4E3F"/>
    <w:rsid w:val="00CB5222"/>
    <w:rsid w:val="00CB586A"/>
    <w:rsid w:val="00CB71B5"/>
    <w:rsid w:val="00CB742D"/>
    <w:rsid w:val="00CB7703"/>
    <w:rsid w:val="00CB78AF"/>
    <w:rsid w:val="00CB7904"/>
    <w:rsid w:val="00CC10B3"/>
    <w:rsid w:val="00CC27E0"/>
    <w:rsid w:val="00CC2DD1"/>
    <w:rsid w:val="00CC3A42"/>
    <w:rsid w:val="00CC4888"/>
    <w:rsid w:val="00CC4AF3"/>
    <w:rsid w:val="00CC4EC5"/>
    <w:rsid w:val="00CC53DB"/>
    <w:rsid w:val="00CC7B62"/>
    <w:rsid w:val="00CC7B90"/>
    <w:rsid w:val="00CD0A28"/>
    <w:rsid w:val="00CD0AD2"/>
    <w:rsid w:val="00CD164E"/>
    <w:rsid w:val="00CD20E3"/>
    <w:rsid w:val="00CD23E0"/>
    <w:rsid w:val="00CD2939"/>
    <w:rsid w:val="00CD31B5"/>
    <w:rsid w:val="00CD401E"/>
    <w:rsid w:val="00CD459B"/>
    <w:rsid w:val="00CD628A"/>
    <w:rsid w:val="00CD739F"/>
    <w:rsid w:val="00CD776A"/>
    <w:rsid w:val="00CE27E5"/>
    <w:rsid w:val="00CE2FE8"/>
    <w:rsid w:val="00CE3B60"/>
    <w:rsid w:val="00CE41E5"/>
    <w:rsid w:val="00CE53E9"/>
    <w:rsid w:val="00CE5EC8"/>
    <w:rsid w:val="00CE7C98"/>
    <w:rsid w:val="00CF086A"/>
    <w:rsid w:val="00CF3145"/>
    <w:rsid w:val="00CF3742"/>
    <w:rsid w:val="00CF458C"/>
    <w:rsid w:val="00CF494E"/>
    <w:rsid w:val="00CF4E95"/>
    <w:rsid w:val="00CF4F72"/>
    <w:rsid w:val="00CF5996"/>
    <w:rsid w:val="00CF5FA1"/>
    <w:rsid w:val="00CF60CE"/>
    <w:rsid w:val="00CF62FF"/>
    <w:rsid w:val="00CF6514"/>
    <w:rsid w:val="00CF6EF4"/>
    <w:rsid w:val="00CF7324"/>
    <w:rsid w:val="00D01267"/>
    <w:rsid w:val="00D023A5"/>
    <w:rsid w:val="00D02E6C"/>
    <w:rsid w:val="00D042FC"/>
    <w:rsid w:val="00D058BF"/>
    <w:rsid w:val="00D05ACA"/>
    <w:rsid w:val="00D07D1A"/>
    <w:rsid w:val="00D10389"/>
    <w:rsid w:val="00D11149"/>
    <w:rsid w:val="00D11BCD"/>
    <w:rsid w:val="00D12FBC"/>
    <w:rsid w:val="00D13D1B"/>
    <w:rsid w:val="00D13FBE"/>
    <w:rsid w:val="00D14264"/>
    <w:rsid w:val="00D142E9"/>
    <w:rsid w:val="00D145F1"/>
    <w:rsid w:val="00D1485C"/>
    <w:rsid w:val="00D15194"/>
    <w:rsid w:val="00D15643"/>
    <w:rsid w:val="00D16E12"/>
    <w:rsid w:val="00D1702F"/>
    <w:rsid w:val="00D17978"/>
    <w:rsid w:val="00D21984"/>
    <w:rsid w:val="00D21A83"/>
    <w:rsid w:val="00D21BBC"/>
    <w:rsid w:val="00D21BF8"/>
    <w:rsid w:val="00D229CB"/>
    <w:rsid w:val="00D231FC"/>
    <w:rsid w:val="00D23FB6"/>
    <w:rsid w:val="00D241C0"/>
    <w:rsid w:val="00D25E65"/>
    <w:rsid w:val="00D25EEF"/>
    <w:rsid w:val="00D26895"/>
    <w:rsid w:val="00D270E2"/>
    <w:rsid w:val="00D271E8"/>
    <w:rsid w:val="00D310C8"/>
    <w:rsid w:val="00D31A51"/>
    <w:rsid w:val="00D31A7A"/>
    <w:rsid w:val="00D31F42"/>
    <w:rsid w:val="00D32AE2"/>
    <w:rsid w:val="00D32D0F"/>
    <w:rsid w:val="00D34D7B"/>
    <w:rsid w:val="00D352CC"/>
    <w:rsid w:val="00D356B0"/>
    <w:rsid w:val="00D377ED"/>
    <w:rsid w:val="00D4042C"/>
    <w:rsid w:val="00D438A2"/>
    <w:rsid w:val="00D447DA"/>
    <w:rsid w:val="00D45495"/>
    <w:rsid w:val="00D45660"/>
    <w:rsid w:val="00D45827"/>
    <w:rsid w:val="00D46813"/>
    <w:rsid w:val="00D468FE"/>
    <w:rsid w:val="00D51574"/>
    <w:rsid w:val="00D51B4A"/>
    <w:rsid w:val="00D51F3C"/>
    <w:rsid w:val="00D51FBC"/>
    <w:rsid w:val="00D5206A"/>
    <w:rsid w:val="00D52564"/>
    <w:rsid w:val="00D525CD"/>
    <w:rsid w:val="00D52D5C"/>
    <w:rsid w:val="00D53317"/>
    <w:rsid w:val="00D5468C"/>
    <w:rsid w:val="00D55BE5"/>
    <w:rsid w:val="00D5645F"/>
    <w:rsid w:val="00D57AB5"/>
    <w:rsid w:val="00D60777"/>
    <w:rsid w:val="00D60DCC"/>
    <w:rsid w:val="00D623C1"/>
    <w:rsid w:val="00D6249C"/>
    <w:rsid w:val="00D626D5"/>
    <w:rsid w:val="00D629DF"/>
    <w:rsid w:val="00D62F35"/>
    <w:rsid w:val="00D63619"/>
    <w:rsid w:val="00D637C9"/>
    <w:rsid w:val="00D645F7"/>
    <w:rsid w:val="00D64A0C"/>
    <w:rsid w:val="00D65173"/>
    <w:rsid w:val="00D6647A"/>
    <w:rsid w:val="00D66DDE"/>
    <w:rsid w:val="00D6780C"/>
    <w:rsid w:val="00D67BF1"/>
    <w:rsid w:val="00D67C44"/>
    <w:rsid w:val="00D70DF6"/>
    <w:rsid w:val="00D7200B"/>
    <w:rsid w:val="00D72822"/>
    <w:rsid w:val="00D72D10"/>
    <w:rsid w:val="00D732A3"/>
    <w:rsid w:val="00D735AD"/>
    <w:rsid w:val="00D74AB1"/>
    <w:rsid w:val="00D75B44"/>
    <w:rsid w:val="00D75FF8"/>
    <w:rsid w:val="00D76913"/>
    <w:rsid w:val="00D76FBF"/>
    <w:rsid w:val="00D77B24"/>
    <w:rsid w:val="00D80E6B"/>
    <w:rsid w:val="00D811E8"/>
    <w:rsid w:val="00D81A5D"/>
    <w:rsid w:val="00D81B23"/>
    <w:rsid w:val="00D81FA1"/>
    <w:rsid w:val="00D8201F"/>
    <w:rsid w:val="00D82093"/>
    <w:rsid w:val="00D84078"/>
    <w:rsid w:val="00D84E00"/>
    <w:rsid w:val="00D85554"/>
    <w:rsid w:val="00D85889"/>
    <w:rsid w:val="00D8688F"/>
    <w:rsid w:val="00D86FA1"/>
    <w:rsid w:val="00D8709E"/>
    <w:rsid w:val="00D873A6"/>
    <w:rsid w:val="00D874E7"/>
    <w:rsid w:val="00D9013F"/>
    <w:rsid w:val="00D90526"/>
    <w:rsid w:val="00D90A25"/>
    <w:rsid w:val="00D914E1"/>
    <w:rsid w:val="00D91A08"/>
    <w:rsid w:val="00D91D28"/>
    <w:rsid w:val="00D92094"/>
    <w:rsid w:val="00D92762"/>
    <w:rsid w:val="00D92B94"/>
    <w:rsid w:val="00D92E11"/>
    <w:rsid w:val="00D93A5E"/>
    <w:rsid w:val="00D93C93"/>
    <w:rsid w:val="00D93D8D"/>
    <w:rsid w:val="00D949E0"/>
    <w:rsid w:val="00D94BB8"/>
    <w:rsid w:val="00D9530B"/>
    <w:rsid w:val="00D95311"/>
    <w:rsid w:val="00D95E49"/>
    <w:rsid w:val="00D95E8A"/>
    <w:rsid w:val="00D97237"/>
    <w:rsid w:val="00DA006F"/>
    <w:rsid w:val="00DA1C3C"/>
    <w:rsid w:val="00DA4122"/>
    <w:rsid w:val="00DA469B"/>
    <w:rsid w:val="00DA4D17"/>
    <w:rsid w:val="00DA625E"/>
    <w:rsid w:val="00DA6ECF"/>
    <w:rsid w:val="00DA77CA"/>
    <w:rsid w:val="00DA7ADD"/>
    <w:rsid w:val="00DB03D6"/>
    <w:rsid w:val="00DB180F"/>
    <w:rsid w:val="00DB274A"/>
    <w:rsid w:val="00DB2E6C"/>
    <w:rsid w:val="00DB4DFA"/>
    <w:rsid w:val="00DB51DA"/>
    <w:rsid w:val="00DB684E"/>
    <w:rsid w:val="00DB78E2"/>
    <w:rsid w:val="00DC00E0"/>
    <w:rsid w:val="00DC06F4"/>
    <w:rsid w:val="00DC07C8"/>
    <w:rsid w:val="00DC0BB4"/>
    <w:rsid w:val="00DC113C"/>
    <w:rsid w:val="00DC15B3"/>
    <w:rsid w:val="00DC2918"/>
    <w:rsid w:val="00DC34F4"/>
    <w:rsid w:val="00DC378A"/>
    <w:rsid w:val="00DC3A84"/>
    <w:rsid w:val="00DC3B06"/>
    <w:rsid w:val="00DC4123"/>
    <w:rsid w:val="00DC5753"/>
    <w:rsid w:val="00DC57C9"/>
    <w:rsid w:val="00DC58A6"/>
    <w:rsid w:val="00DC63C3"/>
    <w:rsid w:val="00DC6B66"/>
    <w:rsid w:val="00DC6E2C"/>
    <w:rsid w:val="00DC7389"/>
    <w:rsid w:val="00DC7FB5"/>
    <w:rsid w:val="00DD1016"/>
    <w:rsid w:val="00DD1CA5"/>
    <w:rsid w:val="00DD2AEB"/>
    <w:rsid w:val="00DD4406"/>
    <w:rsid w:val="00DD4ADD"/>
    <w:rsid w:val="00DD4AF0"/>
    <w:rsid w:val="00DD4C56"/>
    <w:rsid w:val="00DD55BD"/>
    <w:rsid w:val="00DD5816"/>
    <w:rsid w:val="00DD589D"/>
    <w:rsid w:val="00DD58E1"/>
    <w:rsid w:val="00DD5DA3"/>
    <w:rsid w:val="00DE3A4D"/>
    <w:rsid w:val="00DE43A2"/>
    <w:rsid w:val="00DE5681"/>
    <w:rsid w:val="00DE5E7D"/>
    <w:rsid w:val="00DE6C2E"/>
    <w:rsid w:val="00DF142D"/>
    <w:rsid w:val="00DF1936"/>
    <w:rsid w:val="00DF1E1F"/>
    <w:rsid w:val="00DF2A75"/>
    <w:rsid w:val="00DF3D43"/>
    <w:rsid w:val="00DF4984"/>
    <w:rsid w:val="00DF4D16"/>
    <w:rsid w:val="00DF52CC"/>
    <w:rsid w:val="00DF5B14"/>
    <w:rsid w:val="00DF68A8"/>
    <w:rsid w:val="00DF6CB1"/>
    <w:rsid w:val="00DF70E3"/>
    <w:rsid w:val="00DF77C9"/>
    <w:rsid w:val="00E01353"/>
    <w:rsid w:val="00E013C7"/>
    <w:rsid w:val="00E022BB"/>
    <w:rsid w:val="00E03055"/>
    <w:rsid w:val="00E03529"/>
    <w:rsid w:val="00E04378"/>
    <w:rsid w:val="00E06A11"/>
    <w:rsid w:val="00E1016D"/>
    <w:rsid w:val="00E10F6B"/>
    <w:rsid w:val="00E11F27"/>
    <w:rsid w:val="00E126BA"/>
    <w:rsid w:val="00E12B68"/>
    <w:rsid w:val="00E12FA3"/>
    <w:rsid w:val="00E132A9"/>
    <w:rsid w:val="00E13C1C"/>
    <w:rsid w:val="00E15456"/>
    <w:rsid w:val="00E1547F"/>
    <w:rsid w:val="00E15824"/>
    <w:rsid w:val="00E1595C"/>
    <w:rsid w:val="00E1620D"/>
    <w:rsid w:val="00E1631A"/>
    <w:rsid w:val="00E164C3"/>
    <w:rsid w:val="00E164F1"/>
    <w:rsid w:val="00E166BB"/>
    <w:rsid w:val="00E16E54"/>
    <w:rsid w:val="00E20A94"/>
    <w:rsid w:val="00E20FAA"/>
    <w:rsid w:val="00E22997"/>
    <w:rsid w:val="00E22D84"/>
    <w:rsid w:val="00E2438D"/>
    <w:rsid w:val="00E2447A"/>
    <w:rsid w:val="00E25783"/>
    <w:rsid w:val="00E26043"/>
    <w:rsid w:val="00E26179"/>
    <w:rsid w:val="00E2658C"/>
    <w:rsid w:val="00E2671D"/>
    <w:rsid w:val="00E26C75"/>
    <w:rsid w:val="00E26C88"/>
    <w:rsid w:val="00E27E8A"/>
    <w:rsid w:val="00E31DA0"/>
    <w:rsid w:val="00E31DCB"/>
    <w:rsid w:val="00E32165"/>
    <w:rsid w:val="00E33063"/>
    <w:rsid w:val="00E331C8"/>
    <w:rsid w:val="00E33D7B"/>
    <w:rsid w:val="00E33DE2"/>
    <w:rsid w:val="00E35CC1"/>
    <w:rsid w:val="00E3736D"/>
    <w:rsid w:val="00E3743A"/>
    <w:rsid w:val="00E376A9"/>
    <w:rsid w:val="00E40414"/>
    <w:rsid w:val="00E41251"/>
    <w:rsid w:val="00E41B47"/>
    <w:rsid w:val="00E4372B"/>
    <w:rsid w:val="00E43AE5"/>
    <w:rsid w:val="00E43DEE"/>
    <w:rsid w:val="00E44EDE"/>
    <w:rsid w:val="00E457B8"/>
    <w:rsid w:val="00E458C9"/>
    <w:rsid w:val="00E4606D"/>
    <w:rsid w:val="00E46B7B"/>
    <w:rsid w:val="00E472A6"/>
    <w:rsid w:val="00E51113"/>
    <w:rsid w:val="00E5196D"/>
    <w:rsid w:val="00E51B06"/>
    <w:rsid w:val="00E564BF"/>
    <w:rsid w:val="00E61302"/>
    <w:rsid w:val="00E618F1"/>
    <w:rsid w:val="00E63064"/>
    <w:rsid w:val="00E6371B"/>
    <w:rsid w:val="00E642EF"/>
    <w:rsid w:val="00E64CC6"/>
    <w:rsid w:val="00E65555"/>
    <w:rsid w:val="00E65C26"/>
    <w:rsid w:val="00E66C31"/>
    <w:rsid w:val="00E66D17"/>
    <w:rsid w:val="00E6763E"/>
    <w:rsid w:val="00E67C71"/>
    <w:rsid w:val="00E67C89"/>
    <w:rsid w:val="00E70A02"/>
    <w:rsid w:val="00E71607"/>
    <w:rsid w:val="00E71BA3"/>
    <w:rsid w:val="00E721C4"/>
    <w:rsid w:val="00E72E3D"/>
    <w:rsid w:val="00E73AC2"/>
    <w:rsid w:val="00E73BA7"/>
    <w:rsid w:val="00E7456C"/>
    <w:rsid w:val="00E74D4F"/>
    <w:rsid w:val="00E74E11"/>
    <w:rsid w:val="00E74E53"/>
    <w:rsid w:val="00E763E8"/>
    <w:rsid w:val="00E76E4D"/>
    <w:rsid w:val="00E76F3D"/>
    <w:rsid w:val="00E80495"/>
    <w:rsid w:val="00E80A7B"/>
    <w:rsid w:val="00E80E34"/>
    <w:rsid w:val="00E81461"/>
    <w:rsid w:val="00E824BA"/>
    <w:rsid w:val="00E849FB"/>
    <w:rsid w:val="00E85CEE"/>
    <w:rsid w:val="00E869FE"/>
    <w:rsid w:val="00E873A1"/>
    <w:rsid w:val="00E87609"/>
    <w:rsid w:val="00E877B0"/>
    <w:rsid w:val="00E90301"/>
    <w:rsid w:val="00E90923"/>
    <w:rsid w:val="00E90EEB"/>
    <w:rsid w:val="00E914D8"/>
    <w:rsid w:val="00E919E9"/>
    <w:rsid w:val="00E9324C"/>
    <w:rsid w:val="00E93A12"/>
    <w:rsid w:val="00E95A0B"/>
    <w:rsid w:val="00E95B68"/>
    <w:rsid w:val="00E96DE0"/>
    <w:rsid w:val="00E97304"/>
    <w:rsid w:val="00E97A47"/>
    <w:rsid w:val="00E97AB5"/>
    <w:rsid w:val="00E97B3C"/>
    <w:rsid w:val="00EA0048"/>
    <w:rsid w:val="00EA09FB"/>
    <w:rsid w:val="00EA13C8"/>
    <w:rsid w:val="00EA1583"/>
    <w:rsid w:val="00EA2133"/>
    <w:rsid w:val="00EA3E26"/>
    <w:rsid w:val="00EA4252"/>
    <w:rsid w:val="00EA446F"/>
    <w:rsid w:val="00EA55E8"/>
    <w:rsid w:val="00EA7D08"/>
    <w:rsid w:val="00EB028E"/>
    <w:rsid w:val="00EB0C87"/>
    <w:rsid w:val="00EB0D80"/>
    <w:rsid w:val="00EB2D0F"/>
    <w:rsid w:val="00EB3330"/>
    <w:rsid w:val="00EB3AB5"/>
    <w:rsid w:val="00EB50A0"/>
    <w:rsid w:val="00EB50AA"/>
    <w:rsid w:val="00EB68A0"/>
    <w:rsid w:val="00EB695C"/>
    <w:rsid w:val="00EB7340"/>
    <w:rsid w:val="00EB795E"/>
    <w:rsid w:val="00EB79CB"/>
    <w:rsid w:val="00EC0F28"/>
    <w:rsid w:val="00EC2C4E"/>
    <w:rsid w:val="00EC421D"/>
    <w:rsid w:val="00EC437E"/>
    <w:rsid w:val="00EC5A0A"/>
    <w:rsid w:val="00EC5B4A"/>
    <w:rsid w:val="00EC6572"/>
    <w:rsid w:val="00EC69F8"/>
    <w:rsid w:val="00EC6F08"/>
    <w:rsid w:val="00ED00DE"/>
    <w:rsid w:val="00ED0436"/>
    <w:rsid w:val="00ED07FF"/>
    <w:rsid w:val="00ED126E"/>
    <w:rsid w:val="00ED13A6"/>
    <w:rsid w:val="00ED1A56"/>
    <w:rsid w:val="00ED1F67"/>
    <w:rsid w:val="00ED286A"/>
    <w:rsid w:val="00ED29F0"/>
    <w:rsid w:val="00ED3D40"/>
    <w:rsid w:val="00ED4620"/>
    <w:rsid w:val="00ED4842"/>
    <w:rsid w:val="00ED5D72"/>
    <w:rsid w:val="00ED6B6A"/>
    <w:rsid w:val="00ED6DAA"/>
    <w:rsid w:val="00ED7CF3"/>
    <w:rsid w:val="00EE1312"/>
    <w:rsid w:val="00EE1C21"/>
    <w:rsid w:val="00EE2B1B"/>
    <w:rsid w:val="00EE37E1"/>
    <w:rsid w:val="00EE5339"/>
    <w:rsid w:val="00EE55B5"/>
    <w:rsid w:val="00EE6BF4"/>
    <w:rsid w:val="00EE74D6"/>
    <w:rsid w:val="00EE75F5"/>
    <w:rsid w:val="00EE79DE"/>
    <w:rsid w:val="00EE7CFF"/>
    <w:rsid w:val="00EE7F4A"/>
    <w:rsid w:val="00EF0158"/>
    <w:rsid w:val="00EF30F4"/>
    <w:rsid w:val="00EF42E8"/>
    <w:rsid w:val="00EF547B"/>
    <w:rsid w:val="00EF6058"/>
    <w:rsid w:val="00EF60BE"/>
    <w:rsid w:val="00EF6317"/>
    <w:rsid w:val="00EF7EEA"/>
    <w:rsid w:val="00F014EB"/>
    <w:rsid w:val="00F0163C"/>
    <w:rsid w:val="00F01C62"/>
    <w:rsid w:val="00F01F32"/>
    <w:rsid w:val="00F01FA9"/>
    <w:rsid w:val="00F0245C"/>
    <w:rsid w:val="00F0255E"/>
    <w:rsid w:val="00F0285D"/>
    <w:rsid w:val="00F03844"/>
    <w:rsid w:val="00F05D9B"/>
    <w:rsid w:val="00F0622C"/>
    <w:rsid w:val="00F06D23"/>
    <w:rsid w:val="00F071E7"/>
    <w:rsid w:val="00F0729E"/>
    <w:rsid w:val="00F07C3F"/>
    <w:rsid w:val="00F10360"/>
    <w:rsid w:val="00F1124D"/>
    <w:rsid w:val="00F11AD4"/>
    <w:rsid w:val="00F1374E"/>
    <w:rsid w:val="00F138BA"/>
    <w:rsid w:val="00F14E3E"/>
    <w:rsid w:val="00F160AB"/>
    <w:rsid w:val="00F1734B"/>
    <w:rsid w:val="00F17398"/>
    <w:rsid w:val="00F209FB"/>
    <w:rsid w:val="00F20C96"/>
    <w:rsid w:val="00F20EF2"/>
    <w:rsid w:val="00F21650"/>
    <w:rsid w:val="00F2173A"/>
    <w:rsid w:val="00F22F54"/>
    <w:rsid w:val="00F24C94"/>
    <w:rsid w:val="00F25ABE"/>
    <w:rsid w:val="00F27725"/>
    <w:rsid w:val="00F27C17"/>
    <w:rsid w:val="00F300E3"/>
    <w:rsid w:val="00F31C0E"/>
    <w:rsid w:val="00F3290D"/>
    <w:rsid w:val="00F333B0"/>
    <w:rsid w:val="00F338E9"/>
    <w:rsid w:val="00F346F9"/>
    <w:rsid w:val="00F3600C"/>
    <w:rsid w:val="00F364EE"/>
    <w:rsid w:val="00F36EDF"/>
    <w:rsid w:val="00F3766B"/>
    <w:rsid w:val="00F37EB5"/>
    <w:rsid w:val="00F40826"/>
    <w:rsid w:val="00F40F83"/>
    <w:rsid w:val="00F4185D"/>
    <w:rsid w:val="00F424D8"/>
    <w:rsid w:val="00F42734"/>
    <w:rsid w:val="00F44138"/>
    <w:rsid w:val="00F44273"/>
    <w:rsid w:val="00F44BE7"/>
    <w:rsid w:val="00F45061"/>
    <w:rsid w:val="00F4574A"/>
    <w:rsid w:val="00F45872"/>
    <w:rsid w:val="00F458BE"/>
    <w:rsid w:val="00F46BC4"/>
    <w:rsid w:val="00F474FA"/>
    <w:rsid w:val="00F4783F"/>
    <w:rsid w:val="00F5074C"/>
    <w:rsid w:val="00F51B58"/>
    <w:rsid w:val="00F51F7A"/>
    <w:rsid w:val="00F520A4"/>
    <w:rsid w:val="00F52473"/>
    <w:rsid w:val="00F5267E"/>
    <w:rsid w:val="00F536B3"/>
    <w:rsid w:val="00F53739"/>
    <w:rsid w:val="00F53762"/>
    <w:rsid w:val="00F53D8D"/>
    <w:rsid w:val="00F54EA5"/>
    <w:rsid w:val="00F55192"/>
    <w:rsid w:val="00F56448"/>
    <w:rsid w:val="00F567A8"/>
    <w:rsid w:val="00F574E5"/>
    <w:rsid w:val="00F5789C"/>
    <w:rsid w:val="00F604D5"/>
    <w:rsid w:val="00F60574"/>
    <w:rsid w:val="00F61025"/>
    <w:rsid w:val="00F61065"/>
    <w:rsid w:val="00F61AD9"/>
    <w:rsid w:val="00F62BDD"/>
    <w:rsid w:val="00F63808"/>
    <w:rsid w:val="00F63CD0"/>
    <w:rsid w:val="00F65BA4"/>
    <w:rsid w:val="00F673B2"/>
    <w:rsid w:val="00F67923"/>
    <w:rsid w:val="00F7109B"/>
    <w:rsid w:val="00F71186"/>
    <w:rsid w:val="00F71BCD"/>
    <w:rsid w:val="00F71DC9"/>
    <w:rsid w:val="00F724B7"/>
    <w:rsid w:val="00F7352B"/>
    <w:rsid w:val="00F73E29"/>
    <w:rsid w:val="00F73E7C"/>
    <w:rsid w:val="00F74254"/>
    <w:rsid w:val="00F7495A"/>
    <w:rsid w:val="00F74C11"/>
    <w:rsid w:val="00F75371"/>
    <w:rsid w:val="00F753BC"/>
    <w:rsid w:val="00F75B17"/>
    <w:rsid w:val="00F75F45"/>
    <w:rsid w:val="00F76FD0"/>
    <w:rsid w:val="00F77217"/>
    <w:rsid w:val="00F77C42"/>
    <w:rsid w:val="00F80044"/>
    <w:rsid w:val="00F80391"/>
    <w:rsid w:val="00F8199A"/>
    <w:rsid w:val="00F8251F"/>
    <w:rsid w:val="00F82C4C"/>
    <w:rsid w:val="00F831D3"/>
    <w:rsid w:val="00F833AD"/>
    <w:rsid w:val="00F83459"/>
    <w:rsid w:val="00F84505"/>
    <w:rsid w:val="00F84B63"/>
    <w:rsid w:val="00F86861"/>
    <w:rsid w:val="00F86F24"/>
    <w:rsid w:val="00F87659"/>
    <w:rsid w:val="00F90682"/>
    <w:rsid w:val="00F91476"/>
    <w:rsid w:val="00F91A01"/>
    <w:rsid w:val="00F92AA5"/>
    <w:rsid w:val="00F93B1C"/>
    <w:rsid w:val="00F94695"/>
    <w:rsid w:val="00F95AB8"/>
    <w:rsid w:val="00F961F9"/>
    <w:rsid w:val="00F96DD7"/>
    <w:rsid w:val="00F96F11"/>
    <w:rsid w:val="00F9756D"/>
    <w:rsid w:val="00FA08BF"/>
    <w:rsid w:val="00FA2223"/>
    <w:rsid w:val="00FA35D6"/>
    <w:rsid w:val="00FA37BF"/>
    <w:rsid w:val="00FA37F5"/>
    <w:rsid w:val="00FA4D7C"/>
    <w:rsid w:val="00FA6595"/>
    <w:rsid w:val="00FA6B5F"/>
    <w:rsid w:val="00FA71AB"/>
    <w:rsid w:val="00FB047F"/>
    <w:rsid w:val="00FB0D62"/>
    <w:rsid w:val="00FB0F8E"/>
    <w:rsid w:val="00FB2E02"/>
    <w:rsid w:val="00FB358D"/>
    <w:rsid w:val="00FB3A83"/>
    <w:rsid w:val="00FB60C7"/>
    <w:rsid w:val="00FB65D0"/>
    <w:rsid w:val="00FB6F57"/>
    <w:rsid w:val="00FC00F3"/>
    <w:rsid w:val="00FC0454"/>
    <w:rsid w:val="00FC0E83"/>
    <w:rsid w:val="00FC0EE9"/>
    <w:rsid w:val="00FC19FD"/>
    <w:rsid w:val="00FC20C2"/>
    <w:rsid w:val="00FC3DBD"/>
    <w:rsid w:val="00FC4067"/>
    <w:rsid w:val="00FC4E7D"/>
    <w:rsid w:val="00FC5083"/>
    <w:rsid w:val="00FC6732"/>
    <w:rsid w:val="00FC69C9"/>
    <w:rsid w:val="00FC7081"/>
    <w:rsid w:val="00FC7204"/>
    <w:rsid w:val="00FD08C2"/>
    <w:rsid w:val="00FD1324"/>
    <w:rsid w:val="00FD1B3A"/>
    <w:rsid w:val="00FD1BB8"/>
    <w:rsid w:val="00FD271F"/>
    <w:rsid w:val="00FD2E0C"/>
    <w:rsid w:val="00FD335D"/>
    <w:rsid w:val="00FD3EB2"/>
    <w:rsid w:val="00FE029A"/>
    <w:rsid w:val="00FE0EB5"/>
    <w:rsid w:val="00FE1430"/>
    <w:rsid w:val="00FE2298"/>
    <w:rsid w:val="00FE2C6C"/>
    <w:rsid w:val="00FE3990"/>
    <w:rsid w:val="00FE434D"/>
    <w:rsid w:val="00FE470F"/>
    <w:rsid w:val="00FE49F9"/>
    <w:rsid w:val="00FE54AC"/>
    <w:rsid w:val="00FE7260"/>
    <w:rsid w:val="00FE7D13"/>
    <w:rsid w:val="00FF0247"/>
    <w:rsid w:val="00FF046E"/>
    <w:rsid w:val="00FF09A6"/>
    <w:rsid w:val="00FF0D72"/>
    <w:rsid w:val="00FF19C1"/>
    <w:rsid w:val="00FF1EB3"/>
    <w:rsid w:val="00FF347C"/>
    <w:rsid w:val="00FF3739"/>
    <w:rsid w:val="00FF40FC"/>
    <w:rsid w:val="00FF478C"/>
    <w:rsid w:val="00FF47A1"/>
    <w:rsid w:val="00FF5460"/>
    <w:rsid w:val="00FF556A"/>
    <w:rsid w:val="00FF6F8E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74F3C3"/>
  <w15:docId w15:val="{043F1AC3-C9D6-43ED-8DD2-AB4798B0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D8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1D6D8D"/>
  </w:style>
  <w:style w:type="character" w:customStyle="1" w:styleId="FootnoteTextChar">
    <w:name w:val="Footnote Text Char"/>
    <w:basedOn w:val="DefaultParagraphFont"/>
    <w:link w:val="FootnoteText"/>
    <w:uiPriority w:val="99"/>
    <w:rsid w:val="001D6D8D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1D6D8D"/>
    <w:rPr>
      <w:vertAlign w:val="superscript"/>
    </w:rPr>
  </w:style>
  <w:style w:type="paragraph" w:styleId="ListParagraph">
    <w:name w:val="List Paragraph"/>
    <w:basedOn w:val="Normal"/>
    <w:uiPriority w:val="34"/>
    <w:qFormat/>
    <w:rsid w:val="001F526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7505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505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A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51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1A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A51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1A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A5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AE21AEAB1C94B99CE06306D7AC5CE" ma:contentTypeVersion="8" ma:contentTypeDescription="Create a new document." ma:contentTypeScope="" ma:versionID="b532d7db78fc05b2998c988090585a15">
  <xsd:schema xmlns:xsd="http://www.w3.org/2001/XMLSchema" xmlns:xs="http://www.w3.org/2001/XMLSchema" xmlns:p="http://schemas.microsoft.com/office/2006/metadata/properties" xmlns:ns2="9f60fe01-f7d4-463f-b01d-570a4231bc8a" xmlns:ns3="de2ee87f-e9cd-4844-98d1-edcb4867e9a8" targetNamespace="http://schemas.microsoft.com/office/2006/metadata/properties" ma:root="true" ma:fieldsID="228b46e8558038c251f32dda6f306b7c" ns2:_="" ns3:_="">
    <xsd:import namespace="9f60fe01-f7d4-463f-b01d-570a4231bc8a"/>
    <xsd:import namespace="de2ee87f-e9cd-4844-98d1-edcb4867e9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Last_x0020_Upd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0fe01-f7d4-463f-b01d-570a4231b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ee87f-e9cd-4844-98d1-edcb4867e9a8" elementFormDefault="qualified">
    <xsd:import namespace="http://schemas.microsoft.com/office/2006/documentManagement/types"/>
    <xsd:import namespace="http://schemas.microsoft.com/office/infopath/2007/PartnerControls"/>
    <xsd:element name="Last_x0020_Updated" ma:index="9" nillable="true" ma:displayName="Last Updated" ma:format="DateOnly" ma:internalName="Last_x0020_Upd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_x0020_Updated xmlns="de2ee87f-e9cd-4844-98d1-edcb4867e9a8">2021-05-21T07:00:00+00:00</Last_x0020_Updated>
  </documentManagement>
</p:properties>
</file>

<file path=customXml/itemProps1.xml><?xml version="1.0" encoding="utf-8"?>
<ds:datastoreItem xmlns:ds="http://schemas.openxmlformats.org/officeDocument/2006/customXml" ds:itemID="{D3E8D703-3B3B-4402-AB41-AE7DC92E1512}"/>
</file>

<file path=customXml/itemProps2.xml><?xml version="1.0" encoding="utf-8"?>
<ds:datastoreItem xmlns:ds="http://schemas.openxmlformats.org/officeDocument/2006/customXml" ds:itemID="{6F87BD87-F212-40E5-AEAA-D6E3BB63163F}"/>
</file>

<file path=customXml/itemProps3.xml><?xml version="1.0" encoding="utf-8"?>
<ds:datastoreItem xmlns:ds="http://schemas.openxmlformats.org/officeDocument/2006/customXml" ds:itemID="{9B0D07E1-B863-417E-AB11-DA0DD3D98D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Discovery Letter – DHS noncompliance</dc:title>
  <dc:subject/>
  <dc:creator>Caitlin Mitchell</dc:creator>
  <cp:keywords/>
  <dc:description/>
  <cp:lastModifiedBy>Alena Haines</cp:lastModifiedBy>
  <cp:revision>2</cp:revision>
  <dcterms:created xsi:type="dcterms:W3CDTF">2021-04-20T16:17:00Z</dcterms:created>
  <dcterms:modified xsi:type="dcterms:W3CDTF">2021-04-20T16:17:00Z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0x010100990AE21AEAB1C94B99CE06306D7AC5CE</vt:lpwstr>
  </property>
  <property fmtid="{D5CDD505-2E9C-101B-9397-08002B2CF9AE}" pid="3" name="Description0">
    <vt:lpwstr>Letter to send to DHS when DHS has failed to comply with its discovery obligations pursuant to ORS 419B.881.</vt:lpwstr>
  </property>
</Properties>
</file>